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Гордая тетя Ли сделала глоток чая и ждала следующих слов Лин Есяня.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Кан тоже поспешно сказала: "Ты можешь быть более конкретным?"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Есянь слегка кивнул на стол, скрестив пальцы, как будто он указывал на дочь тети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"Ваша дочь в настоящее время обеспокоена отношениями на расстоянии. Звезды не говорят о позднем браке. Ее отношения будут не здесь. Однако положение падающей звезды означает, что будет все больше разделения. Поэтому ваша дочь должна быть смущена отношениями на расстоянии. Посмотрите на ее гороскоп, в этом году она столкнется с ситуацией, когда ее парень захочет расстаться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тети Кан покраснели, и она стиснула зубы: "Ты прав. Моя дочь встречается со своим парнем в течение семи лет, от колледжа и до сих пор. Теперь он хочет вернуться в свой родной город. Если моя дочь не вернется с ним, он расстанется с ней. Но как его родной город может сравниться с нашим? У моей дочери сейчас хорошая карьера, поэтому если она поедет в его город вместе с ним, не говоря уже о том, что она незнакома с жизнью в одиночку, у них привычки разные, и даже найти новую хорошую работу, будет проблемой, разве ее жизнь не закончится?!"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 похлопала тетю Кан, которая рыдала, и помогла ей закончить фразу: "Ее дочь такой хороший ребенок, она учится с детства. Она изучала дизайн одежды в колледже, и теперь работает помощником дизайнера для известного бренда одежды. Сначала эта девочка думала, что ее парень довольно хороший, спокойный и вежливый. Но после окончания колледжа, он так и не нашел подходящую работу. Он был потерян и захотел вернуться в свой родной город. И поставил условие для дочери сестры Кан вернуться с ним, или они расстанутся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"Для этой девочки – он ее первая любовь, семилетние отношения, как это можно так легко отпустить? Он кричал на нее и увидев, что она колеблется, ушел не попрощавшись. Бедная девочка так грустит, что ее дух вот-вот рухнет, она не может спать всю ночь, и она не может вернуться на работу".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 горько вздохнула.  Она и ее муж переехали сюда из своего родного города десять лет назад, и они были соседями с семьей Кан. Это можно рассматривать как наблюдение за тем, как растет маленькая девочка. Увидев девушку в таком состоянии сейчас, она почувствовала себя неловко, иначе, почему бы она привела сюда  сестру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действительно не мог утешить плачущую женщину, поэтому он мог только принести салфетки и передать тете Кан. Та сказала "спасибо" и вытерла 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ее настроение немного успокоилось, Лин Есянь снова сказал: "Этот человек не подходит для вашей дочери. Она еще встретит своего человека. Ее судьба еще не пришла, почему бы вам не убедить ее отложить это, и усердно работать и ждать правильной судьбы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теперь она как одержимая, не ест, не спит, плачет на каждом шагу, не разговаривает, и когда она связывается со своим парнем, тот бросает трубку. Ее отец и я оба хотим отвезти ее в психиатрическую больницу".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сожалела, что не видела этого раньше. Если бы она знала, что этот человек был таким, она бы запретила им встречаться с самого начала. Лучше краткая боль сразу, чем растянутая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встал, подошел к шкафу,  достал белоснежную брошку и отдал ее тете Кан: "Отнесите это своей дочери, чтобы она носила ее, это успокоит ее разум".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спросите его, как он мог исцелить чувство обиды, Лин Есянь может только сказать – что это секрет. Его бизнес до сих пор не был распространен. Но если вы попросите его найти способ успокоить ваш разум, у него все равно есть маленькая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 Сколько это стоит?", - Тетя Кан уже поняла, что она пришла, чтобы найти кого-то, чтобы сделать расчеты. Что касается того, сработает ли это, нелегко прямо спросить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сказал с улыбкой: "Вас привела тетя Ли, просто дайте плату за расчеты, тридцати юаней достаточно".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Расценки были оставлены предыдущим боссом. У него нет затрат, а сколько он продает - это чистая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дешево?", -  Тетя Кан была в шоке. Ей не часто предсказывали судьбу, но она много слышала. Есть много людей, которые ничего не спрашивают, но когда к ним приходят посетители, то должны сначала пожертвовать несколько сотен юаней, что называется "уважение".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 была еще более горда: "Я же говорила тебе, Сяо Лин - хороший человек. Если ты чувствуешь себя некомфортно, то больше поддерживай бизнес Сяо Лина в будущем".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полезно для Лин Есяня.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 - Тетя Кан сдержала слезы, поколебалась мгновение и снова спросила: "Вы только что сказали, что отношения моей дочери будут не здесь, вы имеете в виду другой город?"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"Да", - Лин Есянь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Кан снова забеспокоилась: "Разве это не грустно?"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был удивлен: "Если это хорошая судьба, даже если это другое место, то они могут поддержать друг друга и сделать себя счастливыми, независимо от места. Им не будет грустно, они будут счастливы. И это не будет так на всю жизнь, всего несколько лет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хорошо, это хорошо", - Тетя Кан снова почувствовала облегчение: "Тогда когда же настанет судьба моей дочери?"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покачал головой: "Нехорошо знать это заранее. Как говорится, "чем больше говоришь, тем труднее прийти ", вы узнаете,  когда придет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Кан немного поколебалась, кивнула и больше не задавала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нашел коробку, чтобы помочь ей упаковать брошку. После того, как тетя Кан заплатила деньги, она ушла с тетей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не было никаких дел, и Лин Есянь сидел за прилавком, и ел темную ци с антикварных безделушек. Превращать опасные предметы в сокровища для него немного непрактично, ведь все они - оптовые подделки и бракованная продукция. Но поглотив темную энергию, эти предметы начинали выглядеть более ценными и красивыми, и больше подходили для 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некоторые обломки и нефрит с недостатками во внешнем виде, после поглощения негативной энергии могли быть проданы за хорошую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его хозяйственные навыки на самом деле заключаются не в гадании и полировке нефрита, а в борьбе со всевозможными призраками и злыми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злому духу, рожденному из обид и злобы, борьба - это врожденная способность. Кроме того, поскольку эти обиженные и злые призраки знали много полезных вещей, то будучи поглощенными Лин Есянем, тот также получил все их знания, такие, как гадание, фэн-шуй и многое другое. Если бы он действительно жил на доходы от этого магазинчика, то давно бы потерял сознание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вспомнил, что когда он впервые появился, то был в гуще лесных пожаров, и повсюду стоял запах гари. И дивизия Реквиема была мобилизована на борьбу с ними.  Сцена тушения пожара была такой же хаотичной, как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 не должен был существовать, это было хорошо для Реквиема. Он впитал в себя все обиды и злых духов из огня. Это позволило избежать многих инцидентов, которые могли бы возникнуть в будущем из-за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имя дал ему старый директор Реквиема. Он родился в огне в лесу, и он родился с огнем. Дерево может сгореть в огне, но твердое дерево не может, поэтому ему дали фамилию "Лин", и "Сянь" как дерево. Что касается "Е" в середине слова, то они понадеялись, что он будет мягким как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прибыл в этот мир, он ничего не знал. Люди из Реквиема сказали ему, что даже если он злой дух, то у него должно быть место, чтобы жить и жить по-человечески. И Реквиему также было удобно управлять записями. Поэтому Лин Есянь сделал заявку в соответствии с процессом, а затем закрытый антикварный магазин был передан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подходило ему. Первый этаж занимал сам магазин, а на втором, можно было жить. Сзади магазинчика, был небольшой дворик. Во дворе был склад на две комнаты. Также можно было посадить растения в самом дворе. Он был просторный и удобный.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"Есянь, ты идешь на обед?", -  Фу Бэйсяо, владелец соседнего магазинчика Южуань и первый друг Лин Есяня в этом мире, вошел, потрескивая занавеской из бусин.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Бэйсяо был очень высоким, около 1,84 метра в высоту. Ему исполнялось двадцать семь в этом году. Он был красив, с широкими плечами и длинными ногами, и у него зрелый и стабильный характер. До того, как Лин Есянь появился здесь, он был самым красивым парнем на их улице. Но с тех пор, как пришел Лин Есянь, он упал на 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Бэйсяо обладал хорошим мастерством резьбы по нефриту, говоря, что этот талант передавался из поколения в поколение его предками. Дети и внуки, которые закончили учебу, отправятся, чтобы открыть магазин сами. Что касается того, насколько хорошо они справятся, это зависит от их собственных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 Фу Бэйсяо процветал. Будучи на несколько лет старше, он хорошо заботился о Лин Есяне. Лин Есянь, когда только что переехал в магазин, - ничего не понимал, но Фу Бэйсяо очень помог ему. Можно сказать, что Фу Бэйсяо внес большой вклад в способности Лин Есяня быстро адаптироваться к человеческой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есть булочки!", - Лин Есянь ответил положительно. Он только что заработал 50 юаней этим утром, может быть, ему даже хватит на жареную курицу?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Бэйсяо не возражал: "Тогда пошли в закусочную ЛюЦзи. Там в булочках много вкусной начинки, и они также может быть дадут нам рисовых шариков бонусом".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хорошо знал финансовое положение Лин Есяня и не собирался заказывать дорогих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за квадратный столик у окна.  На двоих человек, пред ними было шесть больших булочек и две миски рисовых шариков.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слышал, что брат Ли собирается жениться", - Фу Бэйсяо неторопливо ел булочки: "Ты гадал ему. Это врожденный дар или ты учился этому?"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"Врожденный",- Лин Есянь не мог рассказать человеку о своем рождении, поэтому многие его слова могли быть  расплывчатыми, но он действительно принял Фу Бэйсяо, как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почему ты не гадал мне? ,- они виделись каждый день, но ему никогда не предлагали погадать.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лицо Лин Есяня выглядело очень юным, но он совсем не стеснялся. Он ел, держа в одной руке булочку на пару, а в другой рисовый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"Твои родители совершенны, и твои предки прожили полную жизнь. Тебе не нужен гороскоп, просто посмотри на себя в зеркало. Ты родился в гармоничной семье".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Бэйсяо рассмеялся и снова спросил: "А как насчет моего брака?"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сказал: "У тебя будет поздний брак. А что, ты торопишься?"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"Вовсе нет", -  Фу Бэйсяо выглядел немного одиноко: "Но я всегда чувствую, как будто, что-то забыл. Но я понятия не имею что, мне просто вдруг становится грустно, хотя это только на мгновение, но чувство очень плохое".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знал дату рождения Фу Бэйсяо, хотя он специально не считал его, потребовалось всего несколько секунд, чтобы вывести: "Я не вижу ничего плохого в твоем будущем".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должно быть, это просто случайная эмоциональная чувствительность".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http://bllate.org/book/14648/1300546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