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Поздний вечер начала февраля все еще холодный и морозный.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нашел простой фургон. Холодный ветер задувал внутрь и никаких теплых вещей.  Цяо Си дул на замерзшие ладони и растирал их. Он старался изо всех сил свернуться в клубок,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оглянулся на него, расстегнул верхний халат из лисьей шкуры, который был на нем, и набросил его поверх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«Наденьте его, нежный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халате из лисьей шкуры все еще оставалось тепло от тела генерала Чжэна, и Цяо Си было очень холодно, но на данный момент он был беспомощен, поэтому у него не было другого выбора, кроме как накинуть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Чжэн Руоланя оставалось только два отдельных предмета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спросил его: «И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ответил: «Я вырос в северной части префектуры Мэн Юнь, я - военный, не такой нежный,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надул губы, подумав, что речь этого человека действительно раздражает, он кажется добрым и заботливым, но на самом деле ему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физически ощущал, что температура сейчас не выше пяти градусов, любой живой человек почувствовал бы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два дня пути, а я не видел, чтобы ты закрывал глаза, ты не устал?» - снова спросил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устал»,- Чжэн Руолань оглянулся: «Не думай, что кто-то придет тебя спасать, если ты задержишься, люди Его Величества недостаточно знакомы с северными землями, им не догнать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Цяо Си неловко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поплотнее зарылся в одежду и снова заговорил: «Ты сказал, что не желаешь причинить мне вреда, почему бы вам просто не поговорить с Его Величеством начистоту? Вдовствующая императрица не в лучшем состоянии, возвращение в дом ее матери для восстановления сил – в принципе возможное решение, она могла бы поговорить с Его Величеством сама, зачем вы решили похитить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похитить тебя будет выгоднее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говорил спокойным тоном, словно Цяо Си был для него всего лишь разменной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понимал,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поддержки, ни титула чиновника, ни семейной власти. Даже то, что Его Величество считал его своим фаворитом, считалось скандалом. Если Его Величество действительно заботился о нем, семья Чжэн могла бы использовать это, чтобы выдвинуть условия для освобождения вдовствующей императрицы. Если же Его Величеству было все равно, то семья Чжэн не понесет никаких неприятностей, даже если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если бы Его Величество разгневался, он был бы наказан. Корни семьи Чжэн были глубоки, поэтому даже если бы несколько их детей были уволены со службы, это не причинило бы им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руководствоваться здравым смыслом, Его Величеству не к лицу укорять своего министра за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манера выбирать самое меньшее из зол? Цяо Си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Чжэн Руолан сказал: «Когда мы прибудем в префектуру Мэн Юнь, ты не должен вступать в контакт с другими членами семьи Чжэн, честно оставайся в том месте, которое я для тебя приготовил, и не строй из себя умника».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боишься, что члены семьи Чжэн не единомышленники и кто-то освободит меня?»,- Цяо Си испытывал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Чжэн Руолань бросил на него взгляд: «Я боюсь, что ты потеряешь свою маленькую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слишком много людей с фамилией Чжэн. У них тысяча замыслов, и ради своих корыстных интересов они могут совершить что-то непредвиденное, а ты один, и, если ты попадешь в их руки,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Чжэн Руоланя слышалась неприязнь, было ясно, что он жалеет, что те люди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сложных ситуациях семья объединялась.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думал, что Чжэн Руолань схватил его ради своей семьи, поэтому он, должно быть, был в сговоре с этой группой людей. И он не ожидал, что в его голосе прозвучит презрение к людям собственной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поинтересовался: «Ты сказал, что они преследуют свои корыстные интересы, а как насчет тебя? Смеешь ли ты утверждать, что у тебя нет никаких корыстных интересов? Своими словами ты намеренно выделяешь себя среди других, но, на мой взгляд, вы, члены семьи Чжэн,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Чжэн Руолань сказала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жениться и заводить детей, не стремлюсь к высоким должностям и богатству, я просто хочу охранять границы Даянь и изгонять всех наступающих варваров»,- спокойно продолжил Чжэн Руолань: «Этому меня с детства учил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очень удивился и спросил: «А ты никогда не думал о том, чтобы служить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даже не задумался об этом и покачал головой: «У семьи Чжэн злые намерения. Его Величество, возможно, тоже не совсем свободен от эгоизма. В моих глазах они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моя фамилия Чжэн. Даже если я перейду на сторону Его Величества, будет ли он мне полностью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сжал поводья и посмотрел на яркую луну: «Из-за моей крови, Его Величество не может мне доверять, поэтому я не буду ему служить. Я делаю только то, что хочу, зачем мне кому-то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ты все еще работаешь на семью Чжэн»,-  заметил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слегка поджал губы: «Вот почему я сказал, что кровные узы нельзя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воцарилось молчание, и тут почтовый голубь затрепетал крыльями и сел на плечо Чжэн Руоланя.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увидел его удивленный взгляд, когда он снял с лапки голубя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содержание письма, Чжэн Руолань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бумагу с письмом и выбросил ее, затем сжал вожжи и остановил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ухватился за внутреннюю стенку кареты и растерянно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понизил голос: «Все изменилось, я вынужден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Си все больше и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случилось, что Чжэн Руолань готов просто так взять и отправить обратно добычу, которую он поймал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похищения Цяо Си прошло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Хэ Чжао уже перевернули префектуру Цзюньфэн вверх дном, не пощадили и окрестные деревни и города, и даже Его Величество лично привел людей, чтобы осмотреть все вокруг, но они не нашли и клочка одежды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был на грани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Стражей Дракона хотели привлечь к ответственности и обвинить, если они не смогут никого найти, то командиру Гу Линю придется взять вину на себя и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Линь получил сообщение, которое подлило масла в огонь. Открыв его, он чуть не упал в обморок от страха, не смея медлить, быстро отправился к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преследовал по компасу даосского мастера, искал на десятки миль к северу, пока не наступила глубокая ночь, только тогда решил вернуться, и в это время как раз слезал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опустился на одно колено и обеими руками подал письмо: «Ваше величество, есть новости о местонахождении ...... принца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поисков привели Хэ Чжао в уныние, но, когда он услышал слова Гу Линя, его глаза сразу загорелись, и он взял письмо читая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письме будет написано: «Делегация Бэй Чжуо прибыла с просьбой о мирных переговорах, утверждая, что принц Цяо находится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смял бумагу с письмом,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Цяо Си забрал Чжэн Руолань, так как же он попал в руки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Чжэн уже много лет воюет с Бэй Чжуо, но при дворе, и в отдаленных местах ходили слухи, что причина того, что хоть Даянь сильна, но до сих пор не смогла уничтожить варваров, заключается в сотрудничестве семьи Чжэн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Чжао взошел на трон, он также провел тайное расследование, но не нашел доказательств того, что семья Чжэн сотрудничает с северянами.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слухи правдивы, семья Чжэн и Бэй Чжуо действительно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отправляйтесь на фронт к реке 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мог ждать ни минуты, даже в дверь двора не зашел, сразу же вновь вскочил на коня, с командой людей снова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фронта реки 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того как Хэ Чжао повел свои войска на захват десяти северных земель, он отодвинул линию фронта к берегу реки Лер. Лу Цзян остался там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Даянь и Бэй Чжуо были разделены рекой и поддерживали 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Бэй Чжуо прислал к ним посланника, который сообщил, что у них есть важная для его величества особа, которая все еще беременна, и если его величество не хочет, чтобы с ним что-нибудь случилось, ему лучше согласиться на их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немедленно задержал посланников и посадил их под арест. Однако они не взяли с собой заложника, а оставили его в городе Бурса на другом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Цзян написал письмо и в срочном порядке отправил его обратно Цзюньфэн с просьбой дать знак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дождался императорского указа, приехал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отправился встречать карету, и первое, что сказал Хэ Чжао, сойдя с коня, было: «Немедленно зови сюда посланников из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Хэ Чжао принял посланцев из северных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отсалютовали, едва ли почтительно двигаясь, но высокомерно, как будто они уже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«Расскажите мне о своих условиях»,- Хэ Чжао сел на свое место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говорил на языке Бэй Чжуо, и его переводил 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сказал, что он хочет, чтобы Даянь немедленно вернули захваченные десять племен и возместили 100 000 серебра в качестве военных расходов. В противном случае тот фаворит мужского пола, который носит семя дракона,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Юань не смог сохранить самообладание и тут же упрекнул: «Сволочи! Ваша армия не идет ни в какое сравнение с нашей страной, но вы прибегаете к такой подлой тактике, неужели вы хотите обменять человека на землю, за которую наша армия Даянь сражалась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Бэй Чжуо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передал: «Это наши условия, и если вы их не принимаете, то можете отказаться от них. Только последствия будете нести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крепко вцепился в подлокотник и сдержал гнев: «Я хочу увидеть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Посланник сказал: «Я отправлю письмо, и завтра заложник, которого хочет видеть Его Величество, появится на стенах города Бурса, и тогда поговорим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пришли к предварительному компромиссу, и посланник Бэй Чжуо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только чиновники Даянь, и все сначала молчали, а затем начали высказывать свои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если вы завтра увидите заложника, действительно ли вы намерены согласиться на условия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общего блага жертва неизбежна. Сколько жизней отдали наши бойцы, чтобы добиться такого результата в битве, мы не можем отказаться от прежнего успеха из-за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придворных у Хэ Чжао разболелась голова, он искал уже много дней, почти не смыкая глаз, а теперь услышал такие душераздирающие слова, у него в груди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носит моего ребенка, неужели вы хотите, чтобы я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опустился на колени: «Ваше величество, простите меня за мой грубый совет. На условия Бэй Чжуо нельзя соглашаться, но я не прошу вас отказаться от наследника, на мой взгляд, мы должны продолжить обсуждение этого вопроса с Бэй Чжуо и попытаться найти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возразил: «Ваше величество, я думаю, что мы уже получили преимущество на поле боя, если мы согласимся на такие чрезмерные условия Бэй Чжуо в данный момент, это будет похоже на объявление народу, что наши люди Даянь трусливы и отступают, и что мы должны страдать напрасно, даже если мы явно выиграли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сжал кулаки и громко сказал: «Я приглашаю вас сражаться, прорваться через в город Бурса, спасти заложника и как следует покарать высокомерие северян!»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генералы разделяли мнение Лу Цзяна и вторили ему: «Мы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полны энтузиазма, что превзошли остальных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Хэ Чжао были свои заботы, и он не мог выступить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нападения люди Бэй Чжуо убьют заложника при первой же возможности», сказал Хэ Чжао: «Я не могу рисковать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замер 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Чжао уже принял решение: «У нас в руках тоже есть заложник, возьмите с собой второго принца Бэй Чжуо, а завтра обсудите с ними все за городом. Мы не можем вернуть землю, но я могу вернуть людей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подчинюсь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дул тугой северный ветер, низко нависли густые облака, и обе стороны расположились за городом,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и Лу Цзян оседлали коней и встали в авангарде даянских войск, пристально вглядываясь в стены города Бурса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 этой стороны достал приготовленный флаг и взмахнул им, что должно было стать сигналом, о котором они договорились, и, увидев это, северяне с другой стороны действительно привели человека, чтобы тот встал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появившийся на городской стене, представлял собой худую фигуру с веревками, обвязанными вокруг тела, и даже на расстоянии можно было заметить, что живот у него вздулся, словно он был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Чжао и Лу Цзяна расширились, как только они разглядели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мужчины частично были собраны в пучок, и растрепанные волосы закрывали половину лица, но те, кто был с ним знаком, не спутали бы его 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был в невероятном шоке: «Северяне клялись, что захватили Цяо Си, но почему заложник, появившийся на городской стене,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Сун Шу не должен был находиться на пути домой? Почему он попал в плен к людям Бэй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Сун Шу беременный? Это было в ту ночь? Он носит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под ним, казалось, почувствовала эмоции Лу Цзяна и тоже стала беспокойной, зашагала на месте и несколько раз взбрыкнула.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был удивлен не меньше Лу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впечатление, что Сун Шу - друг Цяо Си, они были очень близки, и Цяо Си исчез, когда провожал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Заложник, которого удерживают Бэй Чжуо, - не Цяо Си, и Хэ Чжао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изменилась не в лучшую сторону: если Сун Шу был принят за Цяо Си и схвачен людьми Бэй Чжуо, то где же настоящий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мог не думать о маленьком черноухом кролике из своего детства, вспоминая, как он был в крови из-за отрезанных ушей, а также последние слова Цяо Хуэя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«Императоры не могут быть эмоциональными, иначе, если другие будут угрожать тебе Цяо Си, ты даже готов отдать свои земли, чтобы вернуть его, и сможешь ли ты по-прежнему управлять своими вассалами?»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 Чжао ожесточенно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сегодняшним заложником действительно оказался Цяо Си, то ...... действительно ли он был готов отдать свои земли и заплатить за него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заставил себя больше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учесть, что Цяо Си высоко ценил Сун Шу, он должен был спасти его сегодня,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заложником был Сун Шу, Лу Цзян испугался, что Его Величество оставит его, и тут же скатился с коня, опустился на одно колено и, сжав кулаки, взмолился: «Ваше Величество, должно быть, что-то пошло не так, и они взяли не того заложника. Этот заложник - мой близкий друг, его зовут Сун Шу. Мне стыдно, но я должен его спасти, но я не хочу привлекать силы Даянь, поэтому прошу Ваше Величество разрешить мне спасти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натянул поводья и сказал: «Вставай, хоть он и не Цяо Си, но все же один из моих людей, и я не отдам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удивился, слезы наполнили его глаза, он сдержался и, сохранив самообладание, снова сел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Чжао сказал своим людям: «Приведите второго принца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соглашения даянская сторона уже сообщила Бэй Чжуо о своем предложении, сказав, что второй принц Бэй Чжуо может быть использован для обмена на заложника,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посланник отправил условия Даянь обратно Бэй Чжуо, а сегодня утром Бэй Чжуо ответил, что принимает условие, и обе стороны обменяются заложниками на линии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сильно похудел, изначально высокий и сильный мужчина стал костлявым. Его проводили к месту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посланник Бэй Чжуо увидел Лянь Цяня, на его лице появилось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противоположная сторона увидела Лянь Цяня, они открыли городские ворота и вывели Сун Шу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попросился сопровождать заложника сам, и Хэ Чжао понял его чувства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заложников, обе стороны прибыли на берег реки 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Бурса находился чуть ближе к реке, и, чтобы добраться до условной середины, им пришлось пересечь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которая становилась мелкой в сухую зиму, была всего лишь ниточкой, и ее можно было легко пересечь.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 стороны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Лу Цзян увидел жалкий вид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того худой, он пострадал за несколько дней после пыток даже несколько потерял форму, выпуклый живот выглядел все более тяжелым и большим, словно в любой момент будет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не ожидал, что Сун Шу на самом деле окажется беременным и не хотел ему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тоже понимал, что после сегодняшнего дня ничего будет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попал в плен к Бэй Чжуо и узнал, что его будут использовать в качестве заложника в обмен на результаты войны, он часто винил себя за бесполезность для своей страны. Он на самом деле он стал грешником, который в один прекрасный день погубил династию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Лу Цзян просто отказался от него. Тысячи воинов своими жизнями отвоевывали территорию, как же из-за одного маленького человека все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Лу Цзян готов прийти ему на помощь, Сун Шу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 «три» мы освободим их одновременно»,- сказал Лу Цзян военному офицеру Бэй Чжуо, сопровождавшему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военный Бэй Чжуо уже много лет сражался с Даянь и выучил официальный язык, он посмотрел на Лянь Цяня и сказал: «Хорошо, начинайте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Цзяна остановились на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почувствовал, что веревки позади него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одновременно освободили своих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торопливо побежал вперед, он не ел полноценной пищи уже несколько дней и был сильно измотан, но все равно 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Лянь Цяня было хуже, чем у него: несмотря на то, что он был освобожден, шаги его были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превышающее несколько десятков футов, растянулось.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справедливости обе стороны договорились, что заложник сможет пройти последнее расстояние самостоятельно, поэтому Лу Цзяну оставалось лишь наблюдать за тем, как Сун Шу, спотыкаясь,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произошла неожиданная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было подброшено высоко вверх и с громоподобным импульсом понеслось прямо в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Цзяна горели гневом, и, не заботясь больше о соглашении между двумя армиями, он поднял хлыст и пришпорил коня, чтобы броситься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копье опередило его на шаг, пронеслось мимо тела Сун Шу и безжалостно вонзилось в грудь Лянь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того, как военный Бэй Чжуо увидел, как Лянь Цянь упал на землю, он, быстро схватив Сун Шу на лошадь,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покраснел, вцепился в поводья лошади и поспешно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пересек реку Лер, копыта его лошади взбивали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офицер Бэй Чжуо крикнул: «Немедленно остановитесь, иначе я убью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приставил свой скимитар к шее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не решился больше преследовать его, проглотил бесчисленные горечь и унижение и остановился. Он смотрел на офицера Бэй Чжуо, который держал Сун Шу в заложниках, возвращаясь в город Бурса.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Лянь Цяня сочилась кровь, глаза уже затекли, и он был на исходе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сам не зная кому: «Я же ...... сказал ......, что, взяв меня ......, никого нельзя обменять...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попалось на глаза Хэ Чжао, тоже удивленному.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северяне могут отказаться даже от своего второго принца, а так называемый обмен был просто уловкой, чтобы избавиться от собственного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Лянь Цяня в качестве разменной монеты противостояние зашло в тупик, неужели для обмена на заложника нужно соглашаться на условия Бэй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Чжао размышлял, сзади него раздался знакомый и четкий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Хэ Чжао едва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Цяо Си верхом на белом коне, стремительно мчащегося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направил коня навстречу и, подъехав ближе, был приятно удивлен, обнаружив, что Цяо Си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направил лошадь к нему и подхватил Цяо Си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был? Я до смерти волновался»,-  голос Хэ Чжао слабо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Си покраснели: «Это долгая история, но со мной все в порядке. Ваше Величество, младший генерал Чжэн уже повел своих людей в тыл города Бурса, и я думаю, что скоро он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его слов на линии фронта поднялась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ребята, флаг города Бурса упал, кто-то атакует город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младший генерал Чжэн! Он спас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Чжао повернул голову и увидел, как Чжэн Руолань, воспользовавшись фальшивыми переговорами ворвался в город, убил человека одним ударом меча по горлу, а затем вскочил на лошадь держа Сун Шу, и помчался в сторону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с заложниками был решен, глаза Хэ Чжао мгновенно стали свирепыми, он быстро спустил Цяо Си, затем повернулся на коне, поднял копье и приказал: «Вся армия атакуем! Разобьем город Бурса».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армия Даянь немедленно откликнулась, выкрикивая лозунги, от которых сотрясались горы, и без колебаний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убивали безрассудно, первоначальное чувство угрозы превратилось в ненависть, а их храбрость была беспримерной.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привез Сун Шу к Цяо Си, передав того на его попечение, хотел отправиться с армией атаковать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генерал Чжэн!»,- обратился к нему Цяо Си, - «Я хочу попросить вас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выслушал его просьбу, не сказал ни «да», ни «нет»: «Тогда подумай, как ты меня отблагодаришь, прежде чем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отблагодарю вас»,-  пообещал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Руолань натянул поводья и, не говоря ни слова, повернул в нужную сторону и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Цяо Си обнял Сун Шу и утешил его: «Ты страдал, вы все страдали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покачал головой: «Время и судьба,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помог Сун Шу взобраться на лошадь и, усадив его позади себя, повез обратно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Даянь была сильна, маленький город Бурса не был сильно укреплен, и можно было быть уверенным, что через некоторое время придут хорошие новости.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