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рассвету, поле боя было, наконец очищено.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лицом к восходящему солнцу, Хань Юань поднялся на высокое место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военного штаба была полностью превращена в руины, и от него остались только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местах, поле боя распространилось даже на жилые районы за пределами военной зоны, и несколько домов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шокирующе под восходящим солнцем, но, к счастью, битва была вовремя остановлена и не продолжилась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военного округа  и внутренняя часть крепости Горящей Радуги были полностью превращены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здания в крепости были разрушены, стены домов были испещрены боевыми отметинами, а основная стена была разрушена в пяти или шести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видел, что  эти места охранялись бесчисленными духами зверей, но даже в этом случае это все равно было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людьми дела обстояли еще хуже. Все трупы были перенесены на довольно просторную тренировочную площадку в штаб-квартире, накрыты белой тканью и разложены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если не считать шагов,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проходя мимо, услышал, этот плач,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увидел Короля Дьявола, которого искал прошлой ночью. Король Дьявол стоял перед трупом, тупо уставившись на него, и неизвестно,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стал подходить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помочь с восстановлением и послевоенной уборкой. Он обошел вокруг и не зная куда пойти, просто пошел к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находилась в противоположном направлении от пострадавшего жилого района, и она не пострадала, но из-за того, что прошлой ночью было слишком много раненых, больница сейчас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даже не смог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просто обошел стационарное отделение сзади и взобрался на стену,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палату Бай Юэ, Хань Юань постучал в дверь, но человек, который открыл ему, был не Бай Юэ. В палате находились несколько забинтованных человек из передовых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узнал их. Они входили в список топ-100.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учувствовали  они или нет, но, судя по ранениям этих людей, они, должно быть, бросились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вам помешал? Я зайду позже", - сказал Хань Юань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явно пришли сюда, не просто ради того, чтобы навестить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беспокойтесь, мы собираемся уходить",  - сказал один из членов передовой команды, открывший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показалось, что тон и отношение к нему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людей из передовых команд есть своя собственная гордость. Они не то чтобы, презирают людей не входящих в передовые команды, но не воспринимают их всерьез, по крайней мере, они никогда не считают других людей своими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Бай Юэ и Гао Ефэйя, Хань Юань часто входил и выходил из Чжуохуна и встречался со многими людьми из передовых команд, но эти люди никогда не воспринимали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 эти люди смотрели прямо на него, и замечали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вами все в порядке?" - спросил Хань Юань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улыбнулся, и посмотрел на Хань Юаня: "А ты смотрю, совсем не ранен?"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 посмотрел на себя сверху вниз. Хотя он был покрыт  грязью и бетонной пылью, на самом деле он не сильно пострадал. Самая большая рана на его теле была заклеена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почесал в затылке, немного смущенный.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"Ха-ха-ха . Хорошо, когда тебе не больно", - кто-то похлопал Хань Юаня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знал, что сказать. Остальные просто начали разговаривать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он еще студент, это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ученик Ван Мина,  разве ты не слышал, как он называл его учителем?"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из Бай Нань?"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помню, что в Бай Нань есть студент, вроде его фамилия Шон? Этот выпуск Бай Нань не плох!"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"Ему еще  рано. Хотя  его способности хороши, но у него нет опыта. Вот подожди два или три года…".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он не приходил сюда раньше, вроде он был ранен и ушел через пару дней?"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"Эх! Нынешнее молодое поколение пока не справляется. Если так и будет продолжаться, с передовой группой будет покончено..."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Юаня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был большой знаменитостью в их школе, и среди обычных исследовательских команд он определенно был хорошо известен, и даже многие старшие уважали его. И никогда не критиковали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он не мог возразить, что по сравнению с этими людьми, Шон Илиу  действительно не дотягивал…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сожалению, он еще слишком молод. Подсчитано, что на этот раз экспедиционная команда не сможет наверстать упущенное" , - разговаривали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их внимание опять  переключилось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вздыхали, а некоторые даже спрашивали Хань Юаня, не заинтересован ли он, присоединиться к передовой 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обсуждения, Хань Юань поколебался на мгновение, и сказал: "Я присоединюсь к экспедиционной группе"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эти слова, в комнате воцарилась мертвая тишина, и 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застенчиво улыбнулся,  и сказал: "Хотя сила атаки моего духовного зверя почти равна нулю, его защитная способность очень сильна. Я думаю, что такая способность в экспедиции в Горящую Радугу определенно будет полезна".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подняли брови, все они видели действия Хань Юаня прошлой ночью. На самом деле, на этот раз они пришли как раз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Хань Юань был учеником Бай Юэ, они пришли к нему чтобы узнать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этот раз в экспедиционной команде в Горящую Радугу  будет Хань Юань, их шансы на выживание значительно повысятся, что напрямую влияет на то, подадут ли они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повлияет на их решимость, умереть или  вернуться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членов передовой группы посмотрели друг на друга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окружен ими, и его щеки были немного горячими. Прежде чем он открыл рот, он не подумал, что в том, что он сказал, было что-то не так, но он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беспокойство Хань Юаня, несколько человек внезапно встревожились.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не смущайте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нынешняя молодежь..."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Хорошо, не говори этого. Разве вы не видите, как у кого-то краснеет лицо?"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шума они попрощались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закрыл за ними дверь и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палаты, Бай Юэ тихо сидел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"Учитель", - Хань Юань 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о том, что случилось прошлой ночью", - состояние Бай Юэ постепенно стабилизировалось, и это был его обычный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кивнул Хань Юань,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хорошо поработал".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мог не улыбнуться, от похвалы у него потеплело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этот раз я не смогу пойти  с экспедиционной командой..."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убрал улыбку и посмотрел на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и Король Дьявол, вероятно, были теми, кто больше всего хотели пойти. Король Дьявол исполнит свое желание, но Бай Юэ останется в Чжуохуне.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меня жалеть, хотя мне действительно жаль",  Бай Юэ улыбнулся: "Должен же  кто-то охранять город, а я едва могу держаться…"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"...Это лучшая возможность, если упустить ее сейчас, то придется долго ждать. Я боюсь, что это может занять пять или даже десять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ошеломлен, и внезапно он понял, почему Гао Ефэй так торопился сформировать экспедиционную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Бай Юэ, разлом Чжуохуна должен быть защищен. Раньше был Бай Юэ, но теперь это Гао Ефэй. Они всегда охраняли Чжуохун.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ситуация Бай Юэ ухудшается изо дня в день. Если он затянет это и подождет несколько лет, то возможно, больше не сможет вызвать своего духовного зверя. В то время Гао Ефэй вообще не сможет покинуть Чжуохун, не говоря уже о том, чтобы войти в Горящую Радугу.  Как только он уедет, некому будет охранять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заменить Бай Юэ, и у него не было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 передовых команд были недостаточно хороши, чтобы заменить его, и не было даже кандидатов, которых могли бы рассмотреть на пост лорда города, не было даже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очень силен, но его сила все еще находится в пределах досягаемости нормальных людей, а у Бай Юэ и Гао Ефэйя нет. Их возможности, практически недостижимы,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через десять или двадцать лет Король Дьявол не проиграет Бай Юэ, но у них нет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сейчас, самое лучшее время для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упустить это время, то, как и сказал Бай Юэ, придется ждать пять лет или даже десять, или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стараться изо всех сил", - заверил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улыбнулся и не стал продолжать тему, но внезапно спросил: "Как ты относишься к городу Чжуохун?"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ошеломлен: "Он мне очень понравился, очень интересный..."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Чжуохуна и крепости Горящей Радуги очень прост, и навевал ассоциацию с древними временами.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Передовые команды Горящей Радуги также довольно интересны. Большинство из них хорошо известны за пределами страны. На первый взгляд, с ними очень трудно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личности действительно разнообразны.  Хотя многие из них замкнуты, но узнав их поближе, то они очень интересные люди, и даже бородач на фоне этих людей кажется немного искренним 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Горящая Радуга приносит бесконечные угрозы, но эти угрозы полны тайн. Было бы ложью для Хань Юаня сказать, что он не интересуется этими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также очень любопытно узнать о самом Чжуохуне.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Хань Юаня, Бай Юэ улыбнулся,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него, и у него по всему телу, вдруг побежали мурашки: "А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заинтересован в том, чтобы стать следующим правителем города Чжуохун?" , - внезапно спросил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"Что?!" , - Хань Юаню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спрашиваю, заинтересован ли ты в том, чтобы занять пост  главы Чжуохуна и стать следующим  лордом Горящей Радуги?", - повторил Бай Юэ, глядя на Хань Юаня с улыбкой, но его глаза были 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 Хань Юаня бесконтрольно дернулся,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Хань Юань смог заговорить: "Учитель, перестаньте так  шутить. Я всего лишь студент, и я все еще учусь в отстающем классе..."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 о том, чтобы стать правителем Горящей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Городской Лорд Горящей Радуги был важным человеком, который бы не проиграл великому маршалу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обычные люди снаружи не знают о Лорде Чжуохуна, его существование, несомненно, имеет решающее значение, и не каждый может взять на себя такую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даже если я заинтересован, никто не может быть правителем города, вот так просто", - Хань Юань  испуганно улыбнулся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состояние Бай Юэ теперь не так хорошо, как раньше, но он по-прежнему рассматривается как правитель города. И не только из-за его способностей, но и из-за его личности. Каждый готов поверить ему  и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знал себя и свои силы, он не думал, что сможет достичь уровня  Бай Юэ, который заставляет вести людей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спеши отказываться, ты можешь хорошенько подумать об этом, у тебя еще есть время, чтобы принять решение. Ты можешь сказать мне свой ответ в следующий раз, когда вернешься", - сказал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открыл рот, желая сказать, что ему вообще не нужно об этом думать, но проглотил слова. 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 Бай Юэ, как заклинание, заставили его прислушаться к нему. И это прочно запечатлелось в глубине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Городу Чжуохун  действительно нужен новый городской лорд, и способности Хань Юаня, действительно подходят для охраны Чжуохуна, как ни посмотри...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