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57. Настоящие родители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года Го Цяо и его двоюродный дядя отправились в горы, чтобы поклониться предкам. Цао Цзюню было неудобно идти, поэтому он остался дома, скучая один, поэтому пошел гулять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Го Цяо было четыре комнаты наверху, одна из которых использовалась в качестве кабинета. В ней нет новой мебели. Есть самодельный книжный шкаф, которому несколько лет. В книжном шкафу лежали старые учебники Го Цяо, от начальной до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также некоторые книги, купленные самим Го Цяо, такие как «Поступление в университет Цинхуа», «Поступление в Пекинский университет», «Дракон и Ба Бу», «Мечник» и т. д. Го Цяо был увлеченным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просмотрел все с большим интересом и увидел множество почетных удостоверений и грамот с отличием. Все они очень хорошо сохранились, что свидетельствовало о том, что родители ценили и гордились своим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также нашел школьный дневник Го Цяо. Судя по детскому почерку и языку, он должен был вести его в начальной школе. В нем были оценки и замечания учителя красной ручкой. Цао Цзюнь посмотрел на это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вошла и увидела Цао Цзюня одного в кабинете: "Сяо Цао не смотришь телевизор?".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поднял голову: "Тетя, ты закончила? Я смотрю дневник Го Цяо. Тетя, Го Цяо раньше был очень хорошим учеником?".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улыбнулась и сказала: "Это да! Цяо-Цяо каждый раз занимал первое место на экзаменах, и его оценки были очень хорошими". Ее слова были полны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увидел групповое фото на книжной полке и снял его, чтобы посмотреть. Это была фотография выпускного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присмотрелся и увидел Го Цяо, сидящего рядом с учителями слева во втором ряду. Одетый в синюю школьную форму, смотрит в камеру с серьезным лицом, волосы подстрижены коротко, по-детски. Го Цяо был подростком, симпатичный, и рост у него не должен быть высоким, еще незрелый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"Тетя, Го Цяо был невысоким, когда учился в средней школе?",- спросил Цао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подошла чтобы посмотреть: "Да, в то время он не был очень высоким, в третьем классе средней школы он был всего чуть более 1,6 метра, и он внезапно вытянулся в старших классах, став примерно такого же роста, как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спросил: "А есть еще какие-нибудь его детские фотографии?".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кивнула: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столу, открыла ящик и нашла два фотоальбома, один большой и один маленький: "Они все здесь, взгляни".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спасибо, тетя",- Цао Цзюнь сел за стол, готовый рассмотреть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сказала: "Иди смотреть в гостиной. Там есть кондиционер, так что не так холодно".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кивнул: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фотоальбома немного пожелтели, а также сильно были потерты уголки, что должно быть причиной частого перелистывания.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фотоальбом представляет собой фотографию всей семьи Го Цяо. Люди, размещающие фотографии, были очень осторожны. За исключением первой, которая представляет собой групповое фото всей семьи, остальные расположены в хронологическом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портрет был сделан, когда Го Цяо было около пяти или шести лет. Отец и мать Го были еще молоды в то время, а Го Цзюань была девочкой-подростком.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был в майке, шортах и сандалиях, прикусил нижнюю губу и немного застенчиво смотрел в камеру, его глаза сияли, фоном был кокосовый остров, который был в фотостудии.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пролистал фотографии и обнаружил, что на заднем плане было лишь несколько групповых фотографий, поэтому он сказал: "Тетя, ты потом не делала семейных портретов?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сказала: "Да, с тех пор я не снимала".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привез сюда свою камеру, и когда сестра Го Цяо вернется завтра, я сделаю для вас групповое фото, затем распечатаю его и попрошу Го Цяо прислать обратно".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"Хорошо",- рассмеялась мать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посмотрел на черно-белую детскую фотографию: "Тетя, это Го Цяо, когда он был ребенком?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сказала: "Да, это было сделано на празднике. В детстве Цяо-Цяо был белым и пухлым, и он был очень красивым".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Цао Цзюня сосредоточился на пухлом ребенке с двумя маленькими темными глазами. Он наклонился вперед и с любопытством уставился в камеру, заставляя сердца людей смягчиться. Цао Цзюнь почувствовал странное чувство в своем сердце. Если бы у Го Цяо был ребенок, он был бы на него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внизу раздавались голоса, и мать Го спустилась вниз, в то время как Цао Цзюнь тихо просматривал фотографии и наблюдал за ростом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из милого младенца в прекрасного ребенка, затем в застенчивого и красивого мальчика, и, наконец, в солнечного и красивого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Цзюню внезапно пришла в голову идея, он пошел обратно в кабинет, а затем сфотографировал все снимки на телефон, чтобы в будущем, когда ему будет нечего делать, он мог наслаждаться ими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фотографировал, когда услышал, что люди уже поднялись наверх. Он убрал телефон и повернул голову, чтобы увидеть, что это Го Цяо: "Ты уже вернулся?".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зашел в кабинет: "Да, мы вернулись после поклонения. Что ты делаешь?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"Смотрю твои старые фотографии".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подошел к Цао Цзюню: "Как ты их нашел?".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"Твоя мать нашла их для меня. Ты такой глупый", - Цао Цзюнь указал на фотографию, на которой Го Цяо демонстрирует знак «V».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быстро перехватил его: "Черная история, не смотри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прошептал: "Какая разница, даже если это глупость, мне это нравится".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фыркнул: "Сладкие речи, обрати на меня внимание".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продолжал фотографировать эти снимки. Го Цяо сказал: "Зачем ты это делаешь?".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"Себе на память. Пришли гости?",- спросил Цао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двоюродный брат пришел поздравить моих родителей с Новым годом".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 нанести новогодний визит?"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"Надо, но у отца не все в порядке со здоровьем, он не может выходить на улицу, возможно, мне придется съездить в дом дяди и тети",- сказал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же я, я тоже поеду?"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на него, несколько сомневаясь: "Ты тоже хочешь?". Подумав, что это дилемма, Цао Цзюнь пришел к нему домой, не очень хорошо приводить его к родственникам, чтобы нанести новогодний визит, но и не очень хорошо оставить его дома: "Я пойду и спрошу маму".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кивнул и, опустив голову, продолжил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приехала семья Го Цзюань из четырех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было двое детей, мальчик и девочка, девочке двенадцать лет, мальчик немного меньше, ему всего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рано вышла замуж и рано родила детей, вот как это бывает. Двое детей очень смелые, веселые, они называли Цао Цзюня дядей, и поздравляли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был в восторге от этого и подарил каждому из них по красному конверту с тысячей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Цзюань взяла красный конверт своего сына, заглянула внутрь и была потрясена и поспешно взяла конверт дочери, и там было то же самое, поэтому она вернула их Цао Цзюню: " Цао Цзюнь, не нужно, там слишком 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"Старшая сестра, я тоже приехал сюда на Новый год, все нормально".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"Сестра, у него есть деньги, так что вы можете взять эти деньги и купить книги и ручки для племянников".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как дядя, естественно, тоже дал красные конверты, но только положил по пятьсот юаней, он не так богат, как босс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Цзюань улыбнулась: "Как это может быть хорошей идеей, у Хунбо я возьму, а Бибо не давай, она уже взрослая".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"Все бери, Бибо сейчас в младшей школе, самое время тратить собственные деньги, не будь такой суровой. Девушка должна быть богатой, а то станет поверхностной, и сбежит с кем-то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Цзюань сказала с улыбкой: "Я не сурова с ней, семья делает все возможное, у нас нет недостатка в еде и одежде, и невозможно надуть лицо, чтобы притворяться богатой".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взял у сестры красный конверт и позвал племянницу: "Бибо, эти деньги тебе дал дядя Цао Цзюнь. Трать их с умом".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"Понятно, спасибо, дядя и дядя Цао",- мило улыбнулась Ян Бибо.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на свою племянницу: "Почему ты называешь его дядей?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Бибо сказала: "Он же твой друг, дядя, и, конечно же, он тоже мой дядя".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взглянул на Цао Цзюня, и тот гордо посмотрел на него, Го Цяо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семья собиралась вместе, это казалось необычайно оживленным. Отец и мать Го тоже были в очень хорошем настроении, им нравились эти волнение детей и внуков, когда они подрастут.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 поручил матери Го сварить вареную капусту рано утром. Убили курицу, Го Цяо купил юньнаньской ветчины Сюаньвэй, плюс свиные кости и гребешки, а рано утром начал варить бульон. Когда семья Го Цзюань приехала, в доме уже чувствовался насыщенный аромат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Цзюань потянула носом: "Запах ветчины, папа готовит вареную капусту?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мыла листья пекинской капусты: "У тебя хороший нюх, ты можешь определить по запаху".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пекинская капуста, которая была посажена относительно поздно, а из более ранней партии уже начала расти цветная капуста, поэтому она к этому блюду не подходит. Требуется только свежая капуста. Наружные листья капусты нужно очистить, оставив только самую нежную капусту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Цзюань сглотнула слюну: "Очень вкусно. Мама, дай я помою овощи".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достал свою зеркальную камеру и сказал Го Цяо: "Я сделаю для вас семейный портрет".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"Давай после обеда".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"Съемка идет прямо сейчас, и свет хороший",- сказал Цао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очень счастливы, когда узнали, что собираются сделать семейный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принес стулья, чтобы его родители могли сесть посередине. Он, его сестра и ее семья стояли сзади. Все радостно смеялись. Когда Цао Цзюнь нажал затвор, то подумал, что если добавить и его, то будет полная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сделал групповое фото семьи, он сфотографировал Го Цяо его сестру и их родителей, а также отдельно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Цао Цзюнь также попросил Ян Чжицзюня сделать фото его и Го Цяо. Таким образом получилась одна большая и три маленькие семьи. Цао Цзюнь, наконец, почувствовал себя уравновешенным.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фотографии, мать Го поспешила заняться обедом, пока молодые люди болтали с кондиционером в гостиной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волнения они услышали, как младший сын Го Цзюань, Ян Хунбо, кричит: "Мама, сюда едет какая-то машина".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Цзюань это не волновало, и Го Цяо тоже. Это не должны быть родственниками семьи. На второй день нового года, кроме семьи Го Цзюань, других гостей не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наверх поднялась Ян Бибо: "Мама, у бабушки гости".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был немного удивлен: "Кто это?".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Бибо сказала: "Я их не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вышел на балкон и посмотрел вниз. Он увидел черный внедорожник Toyota, припаркованный внизу. Во дворе стояло несколько незнакомых людей. Было бы неправильно сказать, что все они были незнакомыми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делал ортопедическую операцию отцу Го, доктор Цзэн. Сердце Го Цяо екнуло, и он поспешил в комнату: "Давайте спустимся и посмотрим".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Цао Цзюнь услышал его голос, он тоже встал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спустился вниз и увидел, что его мать стоит в дверях с бледным лицом, нервно держась за фартук, а отец опирается на трость, одной рукой придерживая дверь, и смотрит на людей снаружи: "Раз вы здесь, входите, садитесь".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поспешил к отцу и помог ему: "Папа".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глаза нескольких людей во дворе были устремлены на него, как только он вышел, а у некоторых на лицах появилось крайне удивленное выражение. Но Цао Цзюнь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этих людей. Помимо доктора, там была еще женщина средних лет, которую он уже видел в больнице. Двух других он никогда не видел, но высокий мужчина средних лет был очень похож на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посмотрела на сына, прикусила нижнюю губу, протянула руку, схватила его за руку и прошептала: "Цяо-Цяо, твои биологические родители пришли тебя искать".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Го Цяо было потрясено, но выражение его лица было по-прежнему спокойным, он повернул голову, посмотрел на четырех человек во дворе и сказал: "Проходите и садитесь".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 они не пошли, поэтому сели в гостиной внизу со стульями и табуретками. Мать Го вернулась на кухню, поэтому Го Цзюань и ее муж позвали своих двоих детей туда. Через некоторое время Го Цзюань вернулась, оставив мужа работать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пододвинул стул для отца Го, а затем отошел в сторону вместе с Го Цяо. Все гости сидели и смотрели на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Цзэн посмотрел на Го Цяо, затем на отца Го и спросил: "Как ваше здоровье? Ваша нога все еще болит?".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 сказал: "Уже намного лучше, 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забудьте вовремя отправиться в больницу для повторного осмотра", - сказал доктор Цзэн.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 кивнул, и все некоторое время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взял табурет и сел вместе с Го Цяо и рядом с отцом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Цзэн сказал: "Я перейду сразу к делу, вы все должны знать цель нашего сегодняшнего визита. Позвольте вас представить, это моя сестра Цзэн Цзе, это мой зять Фан Цзышэн, это сестра моего зятя, она лежала в больнице в прошлый раз, не знаю, помните ли вы. Моя сестра и зять пришли сегодня, в основном потому, что хотели увидеть Го Цяо".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встали и поклонились отцу и матери Го: "Спасибо, брат и невестка, за воспитание нашего ребенка".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 вздохнул, повернулся к Го Цяо и сказал: "Цяо-Цяо, это твои биологические родители".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перевели взгляды на Го Цяо, с нетерпением глядя на него. Го Цяо давно смотрел на эту пару, им должно было быть около пятидесяти лет, но они выглядели очень молодыми, хорошо одетыми и ухоженными, и их условия жизни казались хорошими, Го Цяо кивнул: "Здравствуйте".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Цзэн Цзе покатились слезы, она подняла руку, чтобы вытереть их, и хотела схватить руку Го Цяо: "Дитя мое, прости".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попытался избежать этого: "Меня зовут Го Цяо".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Цзышэн услышал, что тон Го Цяо был очень спокойным и ровным, совсем не взволнованным, и его настроение стало более стабильным. Он внимательно посмотрел на Го Цяо, и этот ребенок действительно был похож на него, когда он был молодым. Неудивительно, что Цзэн И сразу узнал его, когда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 через некоторое время: "Хотя сейчас спрашивать бессмысленно, я все же хочу знать, почему вы меня бросили?".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Цзэн Цзе услышала этот вопрос, она прикрыла рот рукой, и заплакала. Фан Цзышэн похлопал Цзэн Цзе по плечу и сказал: "Это все моя вина. Мы с твоей мамой учились тогда в колледже. Я познакомился и влюбился в нее. Потом, когда я уехал учиться за границу, я не знал, что твоя мать была беременна тобой. В то время она была в плохом состоянии и не могла сделать аборт. Моя учеба была очень важна для меня тогда и я не хотел возвращаться на полпути. Она тайно родила тебя, не закончив учебу в то время, и она ненавидела меня и не хотела тебя воспитывать, поэтому она бросила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 холодно сказал: "Замечательно! В такой холодный день ты выбросила новорожденного ребенка. Ты не хотела, чтобы он выжил?".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Цзе опустила голову и тихо всхлипнула.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сжал челюсти так сильно, что его жевательные мышцы заныли, посмотрел на мужчину и женщину перед собой и холодно сказал: "Раз вы меня бросили, то не приходите ко мне. Зачем вы врываетесь сейчас в мою жизнь?".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посмотрел на Го Цяо и не мог не сжать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Цзэн сказал: "То, что мы встретились - совпадение. Мы искали его много лет, но местонахождение моего племянника отсутствовало. Случилось так, что в тот день мы встретились в больнице. Мой племянник и зять так похожи, что я сразу узнал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Цзе всхлипнула: "Я просто хотела посмотреть, все ли в порядке с ребенком, спасибо, что заботились о нем столько лет".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сказала: "Он наш сын, конечно, мы должны заботиться о нем, это больше не ваше дело".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опустил голову: "Если вы действительно переживаете, ты не должны мешать моей жизни и жизни моей семьи".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Цзышэн сказал: "Мы не собираемся мешать вам, мы просто хотим видеть тебя и надеемся, что сможем пообщаться в будущем. Если возникнет необходимость, наше финансовое положение неплохое, поэтому мы можем вам помочь...".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необходимости, у нас нет недостатка в деньгах или чем-то еще, спасибо за вашу доброту", - прервал его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http://bllate.org/book/14651/1300995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