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Ты тайно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сбрил бороду Цао Цзюня, тщательно вытер его лицо и с удовлетворением посмотрел на него: "Хорошо, за исключением того, что ты немного похудел, ты все еще очень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Цзюня были полны теплой любви, но он не мог сказать или даже коснуться своего возлюбленного руками, он мог только ласкать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смахнул волоски и вернулся после мытья рук. Он обнаружил, что звонит мобильный телефон Цао Цзюня. Он увидел, что это был незнакомый номер. Он ответил: "Привет, кто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молчала три секунды и неуверенно спросила: "Это Го Цяо?".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мгновение застыл, почувствовав сильное удивление: "Да. Это ты Ань Цзинь?"(прим. пер.: кто не помнит, это первая девушка Го Цяо, которая ушла от него к Цао Цзюню, когда они учились в университете)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 кровати услышал имя Ань Цзинь и перевел взгляд на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трубке засмеялась: "Ты все еще помнишь меня? Сегодня на встрече выпускников я услышала от классного руководителя, что ты и Цао Цзюнь собирались приехать, но Цао Цзюнь попал в автомобильную аварию, и ни один из вас не пришел, так что я решила позвонить. Как Цао Цзюнь?"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Цзюня: "Спасибо за беспокойство, ему намного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Ань Цзинь на мгновение заколебалась и спросила: "Цао Цзюнь госпитализирован в Народную больницу?"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ожидал, что Ань Цзинь будет такой прямолинейной, но это также говорит о ее характере. Она всегда была ориентирована на действие и не любила откладывать. Он немного поколебался, но все же назвал ей номер палаты. Он не видел ее несколько лет, и ему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Цао Цзюню с улыбкой: "Я только что побрил тебя, и наша бывшая девушка сказала, что хочет тебя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брови, а Го Цяо протянул пальцы, чтобы почесать переносицу: "Есть одна вещь, которую я не могу понять. Разве ты не узнал, что ты гей давным-давно? Как ты мог сойтись с Ань Цзинь?"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нахмурился, его глаза были полны нетерпения, рот шевелился, но он по-прежнему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"Не волнуйся, я не виню тебя, все это в прошедшем времени. Кроме того, у нее сейчас есть ребенок, какие у меня могут быть идеи?"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Цао Цзюня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в потолок и добавил: "Я просто чувствую себя немного недобрым".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Цзюня снова были полны раздражения, а Го Цяо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наступило быстро, уже через 20 минут после того, как повесили трубку, кто-то появился в дверях палаты, держа в одной руке младенца, а в другой пакет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увидел ее, он на мгновение замер, она стала пухлой и круглой, почти неузнаваемой. Но как только она открыла рот, то он почувствовал, что она все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спокойно посмотрела на Го Цяо, ее брови приподнялись: "Эй! Го Цяо, почему ты все тот же, ты ни капли не изменился, я держу ребенка на руках, поторопись, помоги мне взять сумку".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отреагировал, смущенно подбежал и взял сумку с фруктами: "Прости, прости, я был так удивлен, что некоторое время не осознавал этого. Давно не виделись, привет!"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около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стала такой толстой, что ты меня не узнал?!"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ты все так же прекрасна, как 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скривила губы, видимо, не веря этому, но уголки ее рта были приподняты. Она взяла сына обеими руками и вошла в палату: "Как Цао Цзюнь? Когда классный руководитель звонил, и ты сказал, что Цао Цзюнь не сможет пойти на вечеринку, я до сих пор не верю, что вы оба здесь"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ее последние слова, его сердце екнуло. Он всегда чувствовал, что она что-то обнаружила. Он притворился спокойным и положил фрукты на тумбочку: "Он попал в автомобильную аварию, и это было серьезно. Он только что очнулся от комы, сейчас не может двигаться и издавать звуки, врач сказал потихоньку выздоравливает".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подошла к больничной кровати, посмотрела на лежащего Цао Цзюня: "Цао Цзюнь, ты еще помнишь меня?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"Он сказал, что, конечно, помнит".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повернулась, чтобы посмотреть на Го Цяо, затем на Цао Цзюня: "Почему ты сейчас здесь и заботишься о Цао Цзюне, а не его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перевел взгляд на белого и пухлого сына Ань Цзинь: "Его семья занята. Сейчас я работаю в его компании, поэтому, они попросили меня позаботиться о нем. Садись, ребенка трудно держать на руках. Твой сын выглядит очень хорошо. Симпатичный".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сказал своей бывшей девушке, что он парень Цао Цзюня, отношения между ними троими и без того достаточно сложные, если бы Ань Цзинь узнала об этом, она определенно бы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села рядом с кроватью и коснулась круглого лица своего сына: "Тао-Тао, это дядя Цао, а это дядя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Тао-Тао было меньше года, как раз тогда, когда он начал лепетать, и он еще не знал, как называть их дядями. Он взглянул на Цао Цзюня, затем повернул голову, чтобы посмотреть на Го Цяо, затем снова повернулся, чтобы посмотреть на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достал из кошелька 200 юаней и сунул их в карман детской одежды Тао-Тао: "Мы впервые видимся, это подарок от дяди".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засмеялась: "Почему ты такой вежливый?"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немного, просто символический подарок", - сказал Го Цяо и тоже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отказалась. Она посмотрела на Цао Цзюня, а затем на Го Цяо: "Ты все тот же, и ты тоже! Кажется, ничего не изменилось. А я такая толстая, что вы меня небось не узнали!".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"Я все такой же, такой же бесперспективный, как и раньше. Твой цвет лица намного лучше,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посмотрела на Го Цяо и сказала: "Вообще-то все в порядке. Тебе еще нет тридцати. Не волнуйся. Ведь правда, Цао Цзюнь?"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закрыл глаза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спросил: "Где ты сейчас работаешь?"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сказала: "Я сижу дома с ребенком, домохозяйка".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неплохо, твоя мечта быть «рисовым червем» (прим. пер: бездельником) наконец-то сбылась", - улыбнулся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покосилась на него: "У тебя сейчас кто-то есть?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Цао Цзюня и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свадьба?"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беспомощно улыбнулся: "Если у тебя нет денег, как ты можешь жениться?".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Цао Цзюнь?"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Цзюня: "Можешь спросить его самого. Много ли людей пришло на встречу выпускников?"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сказала: "Больше двадцати, довольно много. За исключением тех, кто далеко, и тех, кто не вернулся из-за границы, большинство приехало. Это вы двое живете в городе С, а не пошли. Я слышала, что классный руководитель говорил, что вы тоже записались, поэтому специально пошла на встречу, но не ожидала, что вы не придете. В итоге, это было реально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у Цао Цзюня случилась временная авария, и это немного хлопотно, поэтому я не мог уйти", - извиняющимся тоном улыбнулся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махнула рукой: "Неважно, вечеринка была скучной, разве это не просто встреча с людьми которых хочешь увидеть?"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встал и помыл яблоко для сына Ань Цзинь, отрезал маленькую половинку и вложил в руку ребенку: "Я не ожидал здесь встретиться, тебе не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все нормально", - небрежно сказала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вечеринке и текущем положении старых одноклассников, в то время как Цао Цзюнь спокойно лежал на кровати, чтобы быть зрителем. К счастью, Ань Цзинь ничего не сказала, и Го Цяо ничего не сказал, так что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Цзинь собралась уходить, Го Цяо сказал: "Я провожу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отказалась и пошла вперед с ребенком на руках, а Го Цяо последовал за ней. Ань Цзинь обняла ребенка и села на стул в коридоре: "Некоторые вещи трудно говорить в присутствии Цао Цзюня, поэтому я скажу тебе наедине".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Ань Цзинь с некоторым удивлением: "Что скажешь?".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знаешь, что я какое-то время встречалась с Цао Цзюнем, верно?",-  Ань Цзинь посмотрела на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"Ну, однажды я встретил вас двоих 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ожидала, что вы двое все еще можете быть друзьями. Я очень удивлена", - рассмеялась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тоже беспомощно покачал головой: "Да, я тоже нахожу это невероятным". Что еще более невероятно, так это то, что он влюбился в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искоса посмотрела на Го Цяо и сказала: "Ты знаешь причину, по которой я рассталась с Цао Цзюнем?"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приподняла уголки губ, словно вспоминая: "Я встретила Цао Цзюня еще когда училась. Он всегда был одиночкой. И я действительно не ожидала, что после случайной встречи, он действительно начал активно контактировать со мной. Я не расставалась с тобой в то время. Я думала, что Цао Цзюнь такой хороший, и возможно он также может быть заинтересован во мне. Тогда я была очень уверена в себе", — улыбнулась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тихо улыбнулся: "Этого у тебя не отнять".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продолжила: "Я первая предложила ему встречаться, и он быстро согласился. Но Цао Цзюнь был очень скучный. Он был со мной, за исключением еды и покупок. В то время он был очень занят работой. И мы не часто выбирались куда-нибудь. Знаешь, каждый раз, когда мы шли на свидание, то тема, о которой мы больше всего говорили, это ты! Это было действительно смешно! Разговор парня и девушки на свидании вращается вокруг ее бывшего парня, и это не был повод для ссоры, каждый раз, когда он говорил о тебе, он был очень счастлив…".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удивленно посмотрел на Ань Цзинь,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засмеялась: "Я встречалась с ним более полугода, но мы застряли на стадии держания за руки. Я даже подозревала, что с ним что-то не так, или по здоровью, или он гей… Но Цао Цзюнь совсем меня не любил. Причина, по которой он встречался со мной, вероятно, в том, что я была твоей девушкой. Поэтому, когда я услышала, что ты ответил на звонок классного руководителя, я пришла, чтобы увидеть тебя, посмотреть, действительно ли это то, что я думаю. Ты нравишься Цао Цзюню!".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 Цяо появилось смущенное выражение: "Не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признается Ань Цзинь, что в этот момент встречается и живет с Цао Цзюнем, сожжет ли она его заживо в гневе?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улыбнулась и сказала: "Если ты не будешь осторожным, может быть, однажды он признается тебе в любви"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почесал затылок: "Да не может быть, я всегда считал его боссом и приятелем".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пожала плечами: "В любом случае, я здесь, чтобы рассказать тебе об этом, так что будь осторожен, не наклоняйся)). Если два моих бывших парня уйдут вместе, мне будет грустно. Ладно, я пошла. Тао Тао, скажи дяде до свидания!"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встала, схватила руку сына, помахала ей Го Цяо, затем обернулась и улыбнулась: "Но Цао Цзюнь действительно высокий, красивый и богатый, если тебе вдруг захочется, то ты бы мог также принять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ушла, а Го Цяо вернулся в палату с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 нетерпением ждал его возвращения. Го Цяо сел рядом с кроватью с игривой улыбкой на лице: "Ань Цзинь сказала, что подозревала, что ты импотент".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"Она только что сказала мне, что, когда вы встречались, вы даже не целовались и часто говорили обо мне. Есть ли у меня основания полагать, что ты давно тайно влюблен в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Цао Цзюня, как и ожидалось, покраснело. Го Цяо посмотрел на румянец на его щеках и был в хорошем настроении: "Так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склонился перед его лицом: "Эй, скажи мне, когда ты влюбился в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закрыл глаза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вытянул пальцы, постучал его по лбу, потом по носу и, наконец, поцеловал в губы: "Почему ты такой застенчивый, разве трудно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взревел в своем сердце: "Трудно, когда твоя любовь пришла, чтобы встретиться с тобой лицом к 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Ань Цзинь привел Го Цяо в очень хорошее настроение. Цао Цзюнь не мог говорить, поэтому ему приходилось говорить самому с собой, скучая по тем дням, когда он учился в колледже, но на самом деле у него не было глубокого впечатления о Цао Цзюне тогда, и он не думал ни о чем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"Цао Цзюнь" ,- сказал он: "Если это правда, то ты должен был сказать мне об этом раньше, чтобы мне стало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закатил глаза и посмотрел в потолок. С его высокомерным видом, если бы он сказал ему раньше, он стал бы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себе: "В то время я был молод и красив, и ты тоже был молод и красив. Мы были идеальны на нашем отделении Департамента международной торговли и экономики. Если бы мы были вместе в то время, мы бы были вместе уже более десяти лет, и мы были бы старыми женатиками".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 себя сказал, что в то время он был молод и энергичен, и даже если бы Го Цяо согласился быть вместе, они, возможно, не смогли бы далеко уйти. Ощущение после тысячи плаваний более стабильное,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добавил: "Тогда я был очень красивым, не так ли?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 с обожающей улыбкой в глазах, которая согрела сердце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 и потянулся, чтобы коснуться его лица: "К сожалению, я помню, что в то время ты был куском льда, вне группы, но с точки зрения учебы ты действительно мой конкурент. Ты так усердно учился и всегда на одном уровне со мной. Может быть, ты просто хотел привлечь мое внимание?"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потерял дар речи, когда Го Цяо спросил, почему этот парень такой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флиртовал сам с собой, довольный, и сказал Цао Цзюню: "Выздоравливай скорее и расскажи мне о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Цао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