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классе оказался куда более волнующим, чем мог себе представить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ощущая на губах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гул — повсюду раздавались голоса одноклассников. От поцелуя у Дуань Цзяяна слегка помутилось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слюна смешалась, и он, сглотнув, почувствовал, как феромоны Лу Синьцы проникают в его тело, заставляя кровь приливать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у тебя есть что-нибудь перекусить? — донёсся спереди голос Сун И. — Я что-то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знал, что у него всегда были припрятаны запасы еды. Дуань Цзяян хотел было ответить, но вырвавшийся изо рта звук тут же был поглощён чужими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толкнул Лу Синьцы, но тот, словно не слыша, продолжал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Дуань? — позвал Сун И и обернулся. — Ты 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сзади, он замер. Дуань Цзяяна он не увидел, зато заметил Лу Синьцы, который низко наклонился над партой. Сун И на мгновение опешил, а потом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и он молча отвернулся. Взгляд невольно скользнул к передней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наблюдения как раз на днях сломалась. Какое счастье, что её отключили, а то было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Сун И услышал сзади какое-то шуршание и не удержался —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оба сидели ровно. Очень близко друг к другу. Хоть они и не соприкасались, но расстояние между ними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выглядел лениво и донельзя удовлетворённо. Другой, опустив голову, со злостью тёр большим пальцем распухший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его только что жестоко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решил, что Дуань Цзяяну сейчас, должно быть, очень несладко. Такой невинный мальчик, а Лу Синьцы зажимает его прямо в классе… Дуань Цзяян, наверное,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редкий прилив сочувствия, Сун И повернулся к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намекнуть старосте, чтобы он не слишком обижал Сяо Дуаня?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тебе самому не намекнуть? — лениво ответил тот,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лучше общаешься.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ему скажу? «Не слишком обижай своего Омегу»? Как думаешь, что он обо мне после этого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пожалуй, — медленно протянул Чэнь Юэ, — жизнь ещё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парте Лу Синьцы смотрел, как Дуань Цзяян молча трёт большим пальцем уголок губ. Весь его вид говорил о том, что он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он, наблюдая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под впечатлением от недавней близости, и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— смущённо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внезапно наклонился, чтобы поцеловать его, он, оправившись от шока, понял,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третий поцелуй. Лу Синьцы уже вовсю импровизировал и дразнил его, а он всё ещё был скован, как полено. Под конец поцелуя он и вовсе начал inexplicably дрожать. Наверное, вид у него был настолько жалкий, что Лу Синьцы даже начал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своё жалкое поведение, Дуань Цзяян злился на себя всё больше. Почему он не мог поцеловать в ответ? Когда тот начал углублять поцелуй, он просто застыл, как идиот. Чёрт, это же так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видел, как выражение его лица меняется от смущённого до мрачного — настоящая буря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Дуань Цзяян злится из-за его напористости,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Дуань Цзяян, шевельнув губами, посмотрит на него с ноткой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очень скучный?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растерялся, не понимая, с чего тот сделал такой вывод, и уже хотел спросить, почему он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проявляю инициативу, и, кажется, даже стукнул тебя зубами, — видя, что тот молчит, Дуань Цзяян решил идти до конца. — Хоть ты и поцеловал меня без предупреждения, и я не был готов, но… я даже не умею отвечать на поцелуй. Тебе, наверное,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ожидал, что его терзают именно такие мысли. Видя, как Дуань Цзяян накручивает себя всё больше, он, приподняв уголки губ,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Мне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оценку, Дуань Цзяян сначала расслабился, а потом украдкой, едва заметно, скривил губы. Уши всё ещё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хотя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пошевелить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перед экзаменами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была физкультура. Перед самыми экзаменами учитель Хэ закрывал глаза на посещаемость, и некоторые ученики, пользуясь этим, прогуливали урок, чтобы готовиться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даже в такой ситуации оставался невозмутим и продолжал развлекаться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крутил баскетбольный мяч у входа в класс и, видя, что Лу Синьцы не выходит,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Лу-пёс, быстрее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стояло ещё несколько парней, все ждали Лу Синьцы, чтобы пойти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заглянул в класс и, увидев Дуань Цзяяна, который сидел рядом с Лу Синьцы и решал задачи,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хулиган и правда взялся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хулиган исправился, бро Лу в последнее время тоже проявляет небывалый энтузиазм к учёбе. Он что, на все 750 баллов сдать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потирая подбородок, сказал Чэнь Юэ, — нас сейчас продинамят.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увлечённого задачами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Дуань Цзяян прогуливал физкультуру. Обычно тот воспринимал любой урок как физкультуру и был готов целыми днями носиться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бро Лу, осталось всего три дня, — не поднимая головы, ответил Дуань Цзяян. — Если я сегодня пойду играть, то через три дня буду рыдать над экзаменационным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кивнул Чэнь Юэ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 Лу нас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Кинул-кинул.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«кинуть ради любви», — Чэнь Юэ ударил по мячу. — Пошли, братья, не будем мешать людям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и шум удаляющейся компании стихли, Дуань Цзяян оторвался от тетради: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 будет получаться задача, я смогу объяснить, — Лу Синьцы снова сел на своё место. — Самому разбираться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увидев, что тот и вправду открыл учебник, испытал редкое чувство благодарности. Он уже хотел что-то сказать, но тут у него зачесался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и проговорил немного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каково это, когда с тобой занимается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вчерашнего вечера у Дуань Цзяяна слегка кружилась голова. Но состояние было несерьёзным, просто лёгкое недомогание,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— на губах Лу Синьцы появилась лёгкая улыбка. — Если что-то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хмыкнул и снова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писал, у него начали болеть виски. Неизвестно, было ли это из-за недосыпа в последнее время, но он чувствовал усталость. Дуань Цзяян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читая, краем глаза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Дуань Цзяян то и дело откладывает ручку, чтобы отдохнуть, и выглядит как-то не так, он отложил книгу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Дуань Цзяяна за руку. Когда тот, словно в тумане, поднял голову, он прикоснулся пальцами к его подбородку и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Дуань Цзяяна горели неестественным румянцем, а сам он был вялым. Лу Синьцы слегка нахмурился и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кожа под ладонью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у тебя температура? — спросил Лу Синьцы, его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вроде, — растерянно посмотрел на него Дуань Цзяян. — Я уже много лет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 болит? — спросил Лу Синьцы. — Ты уже несколько раз 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болит, — Дуань Цзяян сжимал в руке ручку. — Наверное,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собирается продолжать, Лу Синьцы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медкабинет.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Дуань Цзяян на мгновение замялся. — Я почти никогда не пью лекарства, когда болею. Само пройдёт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Синьцы молчит, он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с детства так болею. Наверное, просто небольшой жар. Сейчас выпью воды, к вечеру должно…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закрыл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смотрел на закрытую книгу, не совсем понимая, что происходит. Пальцы Лу Синьцы скользнули по его щеке,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учиться, сегодня отдохни,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кончики его пальцев коснулись его горящей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Фу Юань, никто и никогда так о нём не заботился. Дуань Цзяяну это казалось в новинку, и в то же время он чувствовал какое-то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впервые видел Лу Синьцы таким,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— он даже улыбнулся. — Отдохну после уроков, ничего не изменится. Если ты так волнуешься, можно я на вечерних занятиях пойду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вечеру температура не спадёт, я схожу в медкабинет.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как ни в чём не бывало взял Лу Синьцы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пальцы и легонько покачал их. В каждом его движении сквозила естественная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чувствуя его прикосновение, постепенно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просто невозможно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мысленно вздохнул и, перехватив его руку,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хотя бы сейчас ляжешь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несколько секунд молчал, а потом вдруг ни с того ни с сего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как раз был к тебе вопрос по одной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Синьцы не выдержал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Дуань Цзяян,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увидев, что тот смягчился,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 другого Дуань Цзяяна? Познакомь, я посмотрю, красивее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смеялся, и выглядел гораздо лучше, чем несколько минут назад. Лу Синьцы протянул руку, легонько ущипнул его за щеку, а затем, обхватив его лицо ладонями, слегка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Дуань Цзяян был вынужден надуть губы, и ему на мгновение стало не по себе от своего глупого вида. Он только мотнул головой в знак протеста, как его в наказание снова ущипнули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острить, — Лу Синьцы смотрел на него, и его взгляд смягчился. — Почему ты вдруг стал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расстроить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терпеливо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их знакомства Дуань Цзяян, если уж за что-то брался, то отдавался этому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забег на 3000 метров на спартакиаде, который он пробежал из последних сил, или нынешняя усердная подготовка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Дуань Цзяян обещал Фу Юань хорошо учиться. И хотя эта мысль была наивной и смешной, чувство собственничества Альфы невольно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Цзяяна слегка приоткрылись, на его лице отразилась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Лу Синьцы с озорством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не отпущу. Скоро звонок, все вернутся и увидят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оглядел 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выдержал 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тебя, — его голос был немного нечётким, так как Лу Синьцы всё ещё держал его за щёки. Сказав это, он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эта тема слишком далека от реальности, и его слова прозвучат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говорил так тихо, что его почти не было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Синьцы были так далеки друг от друга во многих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вещи, которые он не мог изменить, да и не особо об этом заботился. Но учёба — это другое. Это было единственное, что он мог исправить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будут хорошие оценки, даже если они не смогут поступить в один университет, то, по крайней мере, смогут выбрать один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в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Дуань Цзяяна. Взгляд того блуждал, а на лице, то ли от температуры, то ли от смущения, играл персиковый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у этого парня, который всегда казался таким ленивым и безразличным ко всему, могут быть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и нежность, переполнявшие его сердце, было почти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позы, он наклонился и впился в губы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