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ветер, несущий леденящий холод, ударил в лицо, быстро похищая остатки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Яньцина побелели. Кожа под защитными очками болела от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которого не ударили, а вместо этого подняли на руки, был удивлён, но тут же послушно обхватил шею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ручки были слишком коротки, и одной рукой он не мог обхватить шею полностью, поэтому пришлось использовать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руками он наконец-то крепко ухватился за шею Цзи Яньцина. При этом его тело прижалось к телу Цзи Яньцина. Тепло его тела, проникающее сквозь одежду, согревало озябшее на ночном ветру тело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напряжением взглянул на Цзи Яньцина и, убедившись, что тот не сердится, тайком выдохнул с облегчением. Его тёмные, как у котёнка, глаза не отрывались от лица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Цзи Яньцина исходил слабый, сладковатый аромат,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внимание Цзи Яньцина было сосредоточено на окружающих зданиях.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стройплощадки, группа быстро и бесшумно двигалась по тёмным переулкам.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поразительно тихой. Их дыхание и стук сердец были единственными звуками. Это до предела напрягало нервы, ведь малейший неосторожный звук мог привлечь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 Шэньшу, шедший впереди, остановился. Все тут же затаили дыхание,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Ся Шэньшу медленно отступил из-за угла, уходя в слепую зону, и сделал жест, призывающий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поняли: впереди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стояла смертельная жара. Ночью температура опускалась до минусовой, но это было гораздо терпимее, чем дневной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двигаться ночью и отдыхать днём, но продолжали идти днём, потому что ночью было темно, видимость была слишком низкой. Они могли просто наткнуться на логово зомби. Риск был несравнимо выше, чем дневная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бесшумно отступила, пройдя до угла здания, и только тогда смогла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 выбрал другой путь и повёл группу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вперёд, они несколько раз меняли маршрут, несколько раз оказываясь на волосок от смерти. Спустя три часа, когда на горизонте уже показались первые признаки рассвета,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утренней зари, заметив, как сильно устали все, Цзи Яньцин первым свернул в придорожный магазинчик, торгующий закусками и сухофруктами.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находился на перекрёстке. Железная дверь была сорвана с петель, стеклянная — разбита, полки пусты. Внутри валялись только обёртки 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давно был разграблен.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все молча разошлись, осматривая помещение. Убедившись, что зомби здесь нет, они сели на пол в самой глубине. Торговые стеллажи служили хорошим укрытием. До тех пор, пока они не будут шуметь, здесь будет относительно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слышалось только тяжёлое, прерывистое дыхание. Три часа полного напряжения и быстрого движения сделали их невероятно усталыми и вспотевшими.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пяти-шести минут отдыха Ся Шэньшу спросил, что произошло. Лань Цзы кратко рассказала о странном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там раньше не было? — Ся Шэньшу никогда не слышал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Когда я заметила, он уже там крутился. — Если бы не его странное поведение, она бы не стала тратить больше часа на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достал свою флягу, собираясь попить, но, открыв крышку, увидел, что воды осталось меньше пятой части. Поколебавшись, он протянул флягу ребёнку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осторожно взглянул на Цзи Яньцина. Он хотел отказаться, но его мучила невыносимая жажда. С тех пор как Цзи Яньцин дал ему попить вчера вечером, он не сделал ни глотка. А до этого не пил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Цзи Яньцин не ударит, ребёнок робко взял флягу, сделал крошечный глоток и поспешно 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обойтись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Яньцина потеплели. Он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к голове глаза ребёнка на его грязном лице засияли, словно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расстегнул молнию и посмотрел на другого ребёнка в рюкзаке. Тот всё ещё горел в лихорадке. Цзи Яньцин дал и ему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Хайфэн, увидев это, беззвучно поджал губы. 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 — спросил Сунь Хайфэн. Он был ранен, плохо спал, и выглядел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воду, — ответил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воду? — Сунь Хайфэн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искал припасы, я видел карту города в полицейском участке неподалёку, — объяснил Ся Шэньшу. — За городом, в горах, есть водохранилище. Возможно, там ещё есть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возможности найти воду, все лица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большая группа? — голос Сунь Хайфэна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глаза. В его чёрно-белых глазах под очками было не терпящее возражений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вода, потом погоня.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Хайфэн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согласен! Мы едва догнали их! Если сейчас свернём, чтобы искать воду, кто знает, сколько времени пройдёт, прежде чем мы снова их найдём?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нахмурились: Сунь Хайфэн говорил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убрал флягу. Его тон оставался холодным и неторопливым.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отряд, я решаю. Если тебе здесь не нравится, можешь уходить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Хайфэн не ожидал такого ответа.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рискуешь нашими жизнями!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других, ища поддержки, но 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полностью поддерживал идею сначала найти воду, как и Лань Цзы. Остальные, оправившись от первоначального удивления, тоже заняли твёрдую позицию: они не умрут сразу, если не догонят группу, но без воды не доживут и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Сунь Хайфэн побагровел.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Хайфэн вздрогнул, и на мгновение его охватило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которое я оставил для них вчера, — пояснил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Припасы, найденные ими, принадлежали отряду. Но после распределения они становились личной собственностью. Это печенье он припас, не съев, специально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Хайфэна несколько раз менялось в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вид, что спокоен, но остальные уже всё поняли. Их взгляды, обращённые к Сунь Хайфэну, стали недоброжелательными.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Интриги и борьба за припасы между товарищами были худшим, что могло случиться. Они каждый раз рисковали жизнью, чтобы добыть припасы. Кто захочет держать рядом с собой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ему, — холодно сказал Ся Шэньшу. Он никогда особо не любил Сунь Хайфэна.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Сунь Хайфэн не понимает, что он ранен, он обуза? С какой стати они должны становиться против Цзи Яньцина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тоже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Хайфэн повернулся, собираясь сказать, что Цзи Яньцин его оговаривает, но, встретившись с холодными взглядами,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его лице дёрнулись. Он отошёл в сторону, открыл свой рюкзак, достал печенье и бросил его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со злостью пнул ногой рядом стоящий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поперечных полок акрилового стеллажа отвалилась с громким звуком. В тишине этот звук разнёсся,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этого внезапного шума, люди даже не успели успокоить свои бешено колотящиеся сердца. Они побледнели и быстро вскочили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злобно посмотрел на Сунь Хайфэна. Он был готов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Хайфэн и сам понял, что натворил. Его лицо стало мертвенно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знал, что он так 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Сунь Хайфэн закончить своё оправдание, как несколько теней ворвались в магазин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Бегом! — взревел Цзи Яньцин. Он взмахнул топором. Не самое острое лезвие, благодаря его огромной силе, полностью отрубило шею зомби, бросившемуся на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не обращая внимания на гнилостную слизь, попавшую на неё, побледнела, схватила два рюкзака и побежала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подхватил другого ребёнка. Это позволило Цзи Яньцину действовать без колебаний. Скорость и сила Цзи Яньцина совершенно не соответствовали его милому и красивому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топор из стены, Цзи Яньцин пнул ногой стеллаж, опрокинув его на зомби, преследовавших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Цзи Яньцин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достиг двери, как в него врезались несколько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инстинктивно увернулся, взмахнул топором, отбросив одного зомби, и увидел, что происходит. Трое зомби набросились на Сунь Хайфэна, яростно кусая и царапая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Хайфэн, поняв, что натворил, первым бросился бежать, опередив всех. Но он забыл, что его шум привлёк зомби, и он первым же попал под их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зомби, мужчина и две женщины, были в изодранной одежде. Их тела и кожа были такими же — в царапинах и следах укусов. У самого худшего были видны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издавали возбуждённое рычание, а изо рта капала гнилостная зелёно-голубая жидкость, от которой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Не подходите! — Сунь Хайфэн, упав на землю, отчаянно отбивался, пытаясь оттолкнуть их, но один из зомби тут же укусил его за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закричал Сунь Хайфэн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Яньцин! — крикнул Ся Шэньшу. Он уже был за углом. Сунь Хайфэн был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Сунь Хайфэна. Вены на его лице с видимой скоростью становились зелёными. Сунь Хайфэн, похоже, понял, что происходит. В его глазах, устремлённых на Цзи Яньцина, были паника, ужас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спаси… Не бросай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Яньцина резко сузились. Воспоминания нахлынули, сдавив его сердце так, что оно едва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Яньцин… — Сунь Хайфэн протянул руку, пытаясь схватить Цзи Яньцина за ногу. Как Цзи Яньцин мог его бросить? Как он мог… Если суждено умереть, пусть умирают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которого нёс Ся Шэньшу, видя, как на них надвигаются зомби, и как Сунь Хайфэн хватает Цзи Яньцина за ногу, побледнел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Не-е-е-т!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зрачки превратились в золотистые вертикальные. Появился слабый золотой блеск, и в следующее мгновение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что-то сжало его лодыжку, Цзи Яньцин отшатнулся, не дав Сунь Хайфэну ухватиться крепче, и, не колеблясь, побежал к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мгновения вокруг собралось более двадцати зомби. Часть из них привлёк кричащий и проклинающий Сунь Хайфэн, остальные бросились на отступающих.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были странными, они двигались с невероятной скоростью. В их гниющих, сине-белых глазах читалось безумие. Они напоминали озверевших от голода псов, слюна стекала с их подбородков.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скомандовал Ся Шэньшу, бросаясь в сторону, где было меньше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стройплощадке.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опустил чёрные глаза, глядя на кучу мусора перед собой. Он на мгновение растерялся. Может, он ошибся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был странным. Стоило ему ненадолго уйти, как он никак не мог вернуться. Вокруг него были только смутно знакомые здания, словно он попал в гигантский лабиринт…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Фэн Имо разобраться, как резко поднял голову и посмотрел в сторону Цзи Яньцина. В следующее мгновение он сорвался с места, подобно молнии, и рванул в направлении, где находился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двигаясь, Фэн Имо продолжал размышлять, что, чёрт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проблема точно не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