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Бай Цзяня, Сы Юэ сам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про продление. Похоже, я и так слишком нагло пользуюсь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без того было неловко, а то, что Бай Цзянь согласился, даже не раздумывая, заставило его почувствовать себя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ради того, чтобы позлить брата? —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действительно считаешь, что я настолько плохо разбираюсь в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Сянчэнь, безусловно, был хватким дельцом, но это было его единственное достоинство, которое с большой натяжкой можно было назвать положительной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Сы Юэ не знал, что на это ответить. Он немного помолчал, опустив голову, а потом тихо сказал: — Давай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матерью снова разругаются. Каждый раз, когда мы со Сянчэнем оказываемся под одной крышей, всё заканчивается скандалом. Лучше мне пореже здесь бывать. — Сы Юэ смотрел на вещи трезво. У Сянчэня была своя квартира в городе, и он нечасто наведывался в родительский дом, но каждый его приезд превращался в попытку побольнее уколоть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сама пригласила нас на ужин, — заметил Бай Цзянь. Он прекрасно знал подноготную семьи Сы. Пожалуй, он знал положение дел в каждой влиятельной семье Цинбэя, а уж про Сы Юэ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Она приходила ко мне и просила навестить их. Но я не знал, что Сянчэнь будет здесь. Видеть 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вышла проводить их. Сы Юэ заметил, что она подправила макияж, чтобы скрыть следы слез. Перед тем как сесть в машину, он хотел что-то спросить, но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Сы Юэ опустил стекло и молча смотрел на пролетающие мимо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 — мягкий, вкрадчивый голос Бай Цзяня раздался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помедлил, а потом повернулся к мужчине. Он больше не мог держать это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на самом деле Сянчэнь — несчастный человек. Изначально было решено, что он останется с матерью, но та сбежала с каким-то богачом и просто бросила его у дверей нашего дома. Мы тогда были у дедушки. Он едва не замерз насмерть в тот день. Мне было так жаль его, я правда хотел с ним подружиться. Поначалу он не был таким…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его будто подменили. Он начал забирать у меня всё: вещи, внимание… даже мою мать пытался «отбить». И здоровье у него слабое — те обморожения в детстве дали о себе знать. Поэтому отец всегда чувствует себя перед ним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темно, но в свете уличных фонарей Бай Цзянь увидел, как глаза юноши заблестели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не Сянчэнь, родители жили бы душа в душу. Мама хоть и кажется мягкой, на самом деле очень придирчивая и капризная, но отец никогда не терял терпения...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рассказываешь мне всё это, потому что хочешь, чтобы я помог? — Бай Цзянь понимал, что поток откровений Сы Юэ так просто не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тут поможешь? Сянчэнь — как прилипчивая зараза. Стоит ему услышать что-то про меня, он тут же прибегает, чтобы укусить побольнее. — Сы Юэ откинулся на спинку сиденья. Те крохи братских чувств, что жили в нем когда-то, давно были уничтожены бесконечными выходками Сянчэня.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можно, — ровным голосом произнес Бай Цзянь. — Он недавно предлагал проект для сотрудничества с семьей Бай. Если контракт будет подписан, потребуется отправить нескольких топ-менеджеров с обеих сторон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соображал туго: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отправить Сянчэня из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всё равно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решение тех вопросов потребуется от нескольких месяцев до нескольких лет, — взгляд Бай Цзяня скрылся в тени, выражение его лица стало непроницаемым. — А уж когда он вернется и вернется ли вообще — решать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решать будет? — Сы Юэ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будет решать, — улыбнулся Бай Цзянь, словно они обсуждали погоду или меню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Юэ остро осознал: перед ним не просто понимающий «сосед по дому», а тот самый господин Бай Цзянь, которого в Цинбэе одновременно уважают и боятся. С ним было так комфортно, он так умело прятал свою деловую хватку, что Сы Юэ совсем забыл: Бай Цзянь живет на свете почти триста лет. Его бурные чувства давно остыли, и распоряжаться чужими судьбами для него — обыденное дело, не вызывающее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твердо сказал Сы Юэ. — Пусть катится.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Сянчэнь только и делал, что мешал ему жить. Пока Сы Юэ не было дома, Сянчэнь мог месяцами не появляться у родителей, но стоило ему узнать, что младший брат возвращается, он тут же мчался обратно. Чистой воды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слегка коснулся уха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Условие? — опешил парень. — Ты помогаешь мне и ставишь условия? — «А как же наша связь, проверенная смертью?» — подумал он. — «Так быстро переобулся?»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него взглядом, полным противоречивых чувств: ожидание, непонимание, тревога…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Продлеваем наш брачный договор еще на двадцать лет. — Голос Бай Цзяня был тихим, но тон — чисто деловым. Никакого флирта, никакого давления, просто сухая констатация условий сделки без намёка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двадцать лет?! — Сы Юэ едва не закричал. Водитель даже покосился в зеркало заднего вида. Сы Юэ вскинул пальцы: — Мне же тогда будет тридцать восемь! Я же буду стариком! Бай Цзянь, ты издеваешься? А если я захочу жениться по-настоящему? Кто на мне женится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казалось, всерьез задумался. Спустя пару секунд он поднял глаза на паникующего юношу, и в его голосе зазвучали успокаивающие, почти гипнотические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— прекрасный возраст. Напротив, ты будешь состоявшимся мужчиной с устойчивым характером. Годы лишь добавят тебе шарма. Поверь, с твоими данными найти спутника жизни не составит труда в любом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опешил. Никто и никогда так его не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нынешний договор рассчитан на пять лет. Изначально это была взаимовыгодная сделка. Но пообщавшись с тобой, я понял, что ты — отличный партнер во всех смыслах. Продление договора — беспроигрышный вариант для нас обоих, — продолжал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ты сможешь пользоваться всеми привилегиями и защитой семьи Бай, а я получу безупречную репутацию человека с крепким и стабильным браком. А-Юэ, ты в любом случае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еще колебался. В отличие от его импульсивного предложения «позлить брата», Бай Цзянь вел с ним серьезные переговоры. Глядя в эти спокойные глаза, парень почувствовал, как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подпишем бумаги, я устрою отъезд твоего брата в течение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весомый аргумент. Сы Юэ не мог устоять.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 правда было выгодно. Любовь и свидания его никогда не интересовали, и вряд ли это изменится в будущем. А проводить время с Бай Цзянем было куда интереснее и «адреналиновее», чем с кем бы то ни было еще. С ним каждый день случалось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Бай Цзянь в полнолуние хоть и пугал, но это тоже было по-своему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переписан в тот же вечер, как они вернулись. Бай Цзянь сам внес правки в файл на компьютере, распечатал две копии и, убедившись, что Сы Юэ всё устраивает, они поставили свои подписи. Дядя Чэнь к этому делу не привлекался.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отбросив ручку, вприпрыжку выскочил из кабинета. Бай Лу, облокотившись на край своего аквариума,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от родителей такой довольный. Тебя там чем-то вкусным накормили?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провернул очень выгодную сделку.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тогда пойму! — крикнул Бай Лу ему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уже скрылся в своей комнате. Бай Лу долго ломал голову: какая такая сделка могла так обрадовать А-Юэ? Денег у него и так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спрятал контракт в потайной карман на самом дне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 себя немного подлецом — раньше он презирал подобные интриги. Но Вэнь Хэ действительно любила отца, а тот, при всех своих достоинствах, был неисправимым «миротворцем», который вечно пытался всех помирить за счет интересов Сы Юэ. Если бы Сянчэнь не был таким психопатом, они могли бы стать образцовой семьей. А раз Сянчэнь так рвется в бизнес — что ж, работа на семью Бай за границей должна прийтись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остался в малой гостиной. На экране ноутбука появилось лицо Цзян Юя. Помощник, сверяясь с документами,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Сянчэнь в последнее время интересуется двумя проектами. Первый — клонирование человеческих генов, второй — клонирование генов тритонов. Я проверил: официально к проектам не придраться. Хоть клонированием занимаются давно, эти исследования вроде как не несут ничего принципиально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клонирования тритонов — это тот самый, на который просил денег профессор Фань Си. У него есть кодовые названия: «Проект М» и «Луна на дне морском». — Цзян Юй говорил серьезно, зачитывая отчет, подготовленный Цзян Юнем. — Это перспективное направление, но затраты огромны, а требования к персоналу запредельные. Пока что количество успешных опытов равно нулю. Но если получится — прибыль будет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Сы Сянчэнь ведет себя странно, — продолжал помощник. — Он зачастил в Третий и Пятый научно-исследовательские институты. Эти заведения к клонированию вообще отношения не имеют. Двадцать лет назад они были лидерами в Цинбэе, но их закрыли из-за опытов на людях. Несколько лет назад они открылись снова с новым персоналом и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 скандала их никто не воспринимает всерьез. Они занимаются всякой ерундой, вроде исследований «почему люди едят трижды в день».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— Бай Цзянь ввел запрос в поисковик, разглядывая фото институтов, где за просторным двором росли какие-то неизвестные гигантские деревья, а само оборудование было новейшим. — Брат А-Юэ не станет тратить время на то, что не приносит выгоды. Прошлое этих институтов грязно, и сомневаюсь, что настоящее стало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вспомнил, что сегодня от Сы Сянчэня пахло странно. Тонкий запах крови и внутренностей… Несмотря на литры дорогого парфюма, Бай Цзянь отчетливо это чувствовал. Для тритона такие запахи были слишком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отказывали ему в сотрудничестве. Что прикажете делать теперь? — спросил Цзян Юй. Были компании куда достойнее, к тому же Сянчэнь предлагал контракт от имени своей личной фирмы, а не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Подписывай. Внеси пункт об обязательной командировке за границу, — Бай Цзянь откинулся в кресле. В комнате плыл дым от благовоний. — Но руководить командой будут наши люди. Остальные детали я передам Цзян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Бай Цзянь еще долго сидел в тишине. Луна за окном становилась всё ярче. Он набрал номер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чем на самом деле занимаются Третий и Пятый институты. Если они вернулись к старым методам — сообщи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они снова ставят опыты на людях? И что Сянчэнь в этом замешан… ради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проверь, — негромко сказал Бай Цзянь. — И если найдешь нарушения —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прекрасно всё понял и подтвердил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уверен: Сянчэнь пахнет не к добру. Запах дезинфекции и крови — гремучая смесь. Сдав Сянчэня властям, он окончательно избавится от этой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фото Сы Юэ в телефоне. Парень был слишком чист и наивен, считая их вражду со Сянчэнем обычными братскими терками. Он и не подозревал, что его брат давно перешел черту. Бай Цзянь редко сомневался в своих решениях, но сейчас он еще раз убедился: забрать Сы Юэ к себе сразу после школы было самым правильным поступком в его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Фань Си вел много пар — он знал слишком много, а раз грантов не было, свободного времени у него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сдал эссе старосте. Чэн Цзюэ подсел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часто отпрашиваешься?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очень, — шепнул в ответ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понятно. Слушай, ты зонт взял? Обещают ливень до самой пятницы. — Чэн Цзюэ показал свой огромный оранжевый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что для Бай Лу наступают золотые деньки (больше воды!),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грозу водить самому не хотелось — воспоминание о том, как его швырнуло на дерево в горах, было еще слишком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водитель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 богачам, — вздохнул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вся семья — преподаватели. Это тоже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«круто», — поморщился тритон. — Родители и сестра уже договорились с куратором, чтобы за мной «присматривали». Даже прогулять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Сочувствую, — искренне сказал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проще: дядя Чэнь улаживал все формальности, и учеба в университете превратилась в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меня, я напишу домой, — Сы Юэ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Дядя Чэнь, будет сильный дождь. Если польет как из ведра, пришлите за мной кого-нибудь.]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долго не было. Сы Юэ убрал телефон, решив, что дворецкий занят. Лишь после конца лекции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Чэнь: Тот водитель на больничном, остальные двое на выходном. Господин Бай Цзянь сказал, что сам заедет за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Ему что, работать не надо?]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Чэнь: Ему по пути. Не стесняйтесь, молодой господин.]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Да я и не стесняюсь. Пусть заезжает.]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звал его куда-нибудь сходить после пар, но Сы Юэ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потом. В дождь на дорогах опасно, лучше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удивился своим словам. Если бы мать это слышала, она бы прослезилась от счастья — её сын наконец-то стал благоразумным.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Цзюэ понял всё по-своему. Он многозначительно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что, такой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так привязан к господину Бай Цзяню, что без него и дышать не можешь? — прошептал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прилипчивый, — буркнул Сы Юэ. Он знал, что Чэн Цзюэ верит во все эти сплетни из интернета. На самом деле никакой романтики между ними не было. Но была связь, проверенная смертью. И еще двадцать пять лет контракта впереди. Четверть века — треть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еще чувствовал себя немного одураченным комплиментами Бай Цзяня и соблазненным его условиями. Избавиться от Сянчэня — это был слишком крутой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человек, который говорит одно, а думает другое, — серьезно заметил Чэн Цзюэ. — Умеешь ты пудрить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выглядишь как тритон, который слишком любит сплетни, — парировал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сплетнях! — Чэн Цзюэ вцепился в его руку. — В соседнем колледже вчера пара тритонов расставалась. Подрались прямо у озера, свалились в воду и начали рвать друг друга когтями. Оба — самцы. Такой погром устроили! Тот, что похудее, теперь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 поваленные деревья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там деревья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 Понимаешь, к чему я клоню? Даже молодые тритоны такие разрушительные. А Бай Цзянь… Короче, не ссорься с ним. Он же тебя одним пальцем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«Раздавит?» Сы Юэ вспомнил, как Бай Цзянь держал его ночью. Крепко, но так осторожно, чтобы не повредить…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раздавит.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самоуверен! Те двое тоже любили друг друга, а видишь, как вышло. А вы с Бай Цзянем скоро станете старой супружеской парой, а в браке ссоры — обычное дело, — философски заметил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нас рассорить, — отрезал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внезапно. Поднялся сильный ветер, одно из окон в аудитории, которое забыли закрыть, с грохотом распахнулось. Стекло не выдержало и рассыпалось градом осколков прямо на головы студентов. В классе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пострадавших уводили в медпункт, преподаватель посмотрел на беснующуюся стихию за окном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свободны.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никакой вечерней зубрежки!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быстро упаковал учебники и ответил на сообщение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Цзянь: Я жду тебя у входа в учебный корпус.]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 дорогах начнется ад из-за пробок.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Бай Цзянь уже внизу, — бросил Сы Юэ и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замер. Кто? Бай Цзянь? Сам?! Он схватил рюкзак и бросился следом. Ему не терпелось увидеть кумира вживую. Для многих тритонов Бай Цзянь был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думал, что Бай Цзянь ждет в машине. Он уже приготовился накрыть голову рюкзаком и добежать до парковки за десять секунд, чтобы не промокнуть до нитки. Но едва он вышел в вестибюль, как увидел мужчину с зонтом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 на него с легкой улыбкой. Сы Юэ неловко опустил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хотел, чтобы ты промок. Решил встретить здесь, — голос Бай Цзяня звучал так спокойно на фоне рева бури снаружи. Он мельком осмотрел Сы Юэ. На парне было джинсовое пальто и черная бейсболка. Выглядел он дерзко и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любил хвалить его — он заметил, что Сы Юэ от комплиментов всегда забавно смущается. И правда, парень отвел взгляд и замялся. Он уже хотел предложить идти, как вдруг из-за угла вылетел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замер, глядя на Бай Цзяня, и едва не вскрикнул, прикрыв рот рукой. Увидеть легенду во плоти — это не то же самое, что смотреть на фото. Бай Цзянь в длинном темном пальто, высокий и статный, казался существом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они с А-Юэ так круто смотрятся вместе!» — пронеслось в голове у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собирался познакомить их, но Бай Цзянь первым протянул руку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муж А-Юэ,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