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убегу, — Чжоу Вэньсяо, в идеально сшитом костюме, утонул в чёрном бархатном диване. Его вид был расслабленным, с оттенком облегчения после выполнения самой важной миссии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прижал голову Сы Юэ к своей груди. Тот, беспокойный, тёрся мокрым лицом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отнести его наверх, — улыбнулся Чжоу Вэньсяо.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искупаешь вину? — Бай Цзянь прижал лицо Сы Юэ к своему плечу, его взгляд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древняя традиция русалов. Провинившиеся искупали свою вину жизнью перед статуей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вину? — удивился Чжоу Вэньсяо. — По сравнению со мной, ты убил А-Наня. Твоя вина гораздо больше. А-Нань всегда хотел, чтобы люди и русалы могли превращаться друг в друга. Я просто продолжаю его дело. Почему это искупление? К тому же, их жертва велика. Я уже отправил подробные отчёты об эксперименте во все институты Цинбэя. Наверное, скоро желание А-Наня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знал, что у учителя и его партнёра были одинаковые характеры. В их мире не было добра и зла. Правильность и неправильность не должны были определяться чужими правилами. Они делали только то,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видел, что Бай Цзяня совсем не интересуют его слова. Это было нормально. Русалы — холодные существа. Неудивительно. Сейчас все его мысли были заняты его маленьким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маленький русал… — пробормотал Чжоу Вэньсяо. — Он не такой сильный, как А-Нань.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услышал короткий, резкий звук. Он посмотрел на сидевшего напротив Чжоу Вэньсяо. Тот, неизвестно откуда взяв арбалет, приставил его к виску. Стрела, войдя в правый висок, прошла насквозь и вышла из 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крови. Стрела была короткой, и с обеих сторон были видны только её кончик и оперение. Это выглядело странно и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Чжоу Вэньсяо откинулась на спинку дивана. Он не успел закрыть глаза, его взгляд был прикован к Сы Юэ в объятиях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партнёра очень успокаивало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глядя на Чжоу Вэньсяо, вспомнил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два убеждённых эгоиста отдали друг за друга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не могут жить без своего партнёра. Учитель, хоть и ставил свои великие цели на первое место, но он был русалом, прожившим тысячи лет. Его зависимость от партнёра была сильнее, чем у всех остальных. Поэтому Чжоу Вэньсяо должен был жить, хотя бы ради самого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Вэньсяо исчез из этого мира, то даже вечная жизнь Прародителя не смогла бы изменить его судьбу — он бы умер от потери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Чжоу Вэньсяо. Обретя долголетие и посвятив себя экспериментам, он зависел от генов Прародителя и не мог иметь бесконечной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партнёр русала, он не мог жить один. Все эти сто с лишним лет он мучился от смерти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 — Сы Юэ, прижавшись к плечу Бай Цзяня, спросил. — Так просто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умер, — Бай Цзянь, опустив глаза, сказал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убедился, что учитель исчез из этого мира, Чжоу Вэньсяо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смерть означала новое рождение. Он окончательно освободился от контроля учителя над его жизнью. Его радости и печали отныне принадлежали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что-то невнятно пробормотал. Это был не человеческий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русалы, когда им было нехорошо, так хныкали.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Волосы… белые, как снег. Глубокие, — Бай Цзянь дотронулся до его лба.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чистой белизной Сы Юэ, Бай Цзянь казался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оказался в ванной, в ванне из чёрного мрамора. Его белизна на чёрном фоне создавала резкий, но красивый контраст. Холодная вода медленно покрывала его. Чешуйки на шее медленно проявлялись, как белые драгоценные камни, упавшие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шея казалась очень хрупкой. Чешуйки ещё росли, были полупрозрачными. По сравнению с драгоценными камнями, их скорее можно было назвать кристаллами. В свете лампы под ними можно было разглядеть тонкие, красноватые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когти Бай Цзяня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потёрся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ванной был очень ярким, даже слепил. Перед глазами Сы Юэ всё было белым, он видел лишь размытые силуэты. Он узнавал, кто рядом с ним, по теплу и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воде, от прикосновения партнёра, он свернулся, издавая тихий, животный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плавники, от беспомощности хозяина, настороженно поднялись. Они были новыми, и всё вокруг вызывало у них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тревоги, от них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обеих его ногах появились хвостовые плавники. Погрузившись в воду, они от напряжения обвили его ноги, прижавшись к поверхности ванны, и иногда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достал из шкафа чистый халат и, вытащив Сы Юэ из воды, увидел, что тот уже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Чжоу Вэньсяо здесь натворил? — когда Бай Цзянь спустился с лестницы, Цзян Юй и Цзян Юнь уже были там. Цзян Юй, войдя, тут же пожаловался на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Чжоу Вэньсяо перед приходом «очистил» помещение, — нахмурился Цзян Юнь. Неудивительно, что в доме не было никаких движений. Активными были только люди, а запах русалов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следственная группа уже на месте. Они достали тех русалов из воды. Я могу с уверенностью сказать, что все они — превращённые из людей. Следственная группа будет устанавливать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подошёл к лестнице и, заметив боковым зрением лежавшего на диване Чжоу Вэньсяо, замер. В его руке всё ещё был арбалет, и из пробитого виска кровь медленно капала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Диван, наверное, придётся менять, — равнодушно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Цзянь постучал пальцем по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думал, а Цзян Юй всегда действовал. Он пошёл и двумя пощёчинами привёл в чувство Ли Жэня и Чжао Фэнманя. Велел им сначала посмотреть, как там Чэнь Цянь, потом — дедушка Бай, а потом — и остальные русалы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Сы Юэ… это было дело господина Бай Цзяня, и ни Цзян Юнь, ни Цзян Юй не могли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очень занят, бегал туда-сюда, ещё и Бай Лу нужно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был у него? Почему он сам его не использовал? — Цзян Юнь, увидев на кофейном столике пробирку с генами,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всё можно было использовать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без Прародителя Чжоу Вэньсяо не мог жить долго. С того момента, как он разорвал эмоциональную связь с партнёром, он начал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А-Юэ, — Бай Цзянь, опустив глаза, сказал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замер Цзян Юнь. — Я проверял данные, консультировался со специалистами. Риск для Сы Юэ гораздо ниже, чем в предыдущих экспериментах. В экспериментах нет эмоций, поэтому риск очень высок, и они почти всегда проваливаются. Но у вас с ним всё по-другому. Я понимаю, что у русалов и их партнёров, если один умирает, другой вскоре тоже умирает. Вы не будете жить вечно. Но А-Юэ точно проживёт несколько сотен лет. Неужели вы все эти сотни лет будете и дальше мучиться от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говорил с нейтральной точки зрения, он не был на чьей-то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бываешь таким взволнованным, — приподнял бровь Бай Цзянь, его тон был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в этом нет необходимости, — Цзян Юнь не знал, как убедить господина Бай Цзяня. В конце концов, это было его личное дело, и он уже и так слишком много на себя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Юнь, ты, наверное, когда-нибудь испытаешь то же, что и я. Судя по твоему характеру, ты будешь таким же. Ты не сможешь спокойно смотреть, как твой партнёр страдает, — Бай Цзянь спустился с лестницы, подошёл к шкафу в гостиной, достал тонкий плед и, развернув его, накрыл Чжоу Вэньсяо. Затем он, подняв глаза на Цзян Юня,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стоял у подлокотника дивана. Вообще-то, господин Бай Цзянь не любил долгих разговоров. С виду мягкий, на самом деле он был очень нетерпелив. Его внешняя интеллигентность и манеры лишь прикрывали истинную, злую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Цзян Юй, Бай Цзянь, может, и не стал бы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Юнь был другим. У него не было опыта в отношениях. Он говорил это, действительно заботясь о них обоих. Он всё ещё сохранял холодность и бесчувственность одинокого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вы… смеётесь надо мной, потому что я один? — в глазах Цзян Юня промелькнуло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усмехнулся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без партнёра не могли понять и почувствовать то, что испытывают русалы в паре. Тем более, такой трудоголик, как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отнёс пробирку с генами Прародителя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тяжёлую, толстую дверь, его лицо было ледяным. Ввёл пароль. Может, он действительно смотрит на вещи слишком однобоко.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спал очень крепко. Вообще-то, брачный период у русалов не должен был наступить так рано. Это Чжоу Вэньсяо спровоцировал его, заставив гены русала в нём бурлить. Он был молод, и как человек, и как будущий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человеческие гены ещё не были полностью вытеснены, а гены русала — не до конца сформированы. По сравнению с русалами и людьми, его физиология сейчас была больше похожа на физиологию новорождённого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ночью, он почувствовал в воздухе лёгкий аромат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Зловоние, которое принёс с собой Чжоу Вэньсяо,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и посмотрел на террасу. Во дворе было очень светло. Очевидно, включили прожекторы на крыше. Внизу, казалось, разговаривало много людей, но негромко. Свет, разной яркости, проникал на террасу, но 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встал с кровати, распахнул двери на террасу и, выйдя,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незнакомых людей, все в строгих костюмах,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газоне во дворе стояло несколько длинных столов, заставленных едой и напитками. Они почти не разговаривали, ели быстро, как будто выполняли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сидел на своём обычном месте. Он не ел и не пил, откинувшись на спинку стула, подперев висок, его вид был расслабленным, но немного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думал, что, если он не будет шуметь, Бай Цзянь 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не прошло и минуты, как веки Бай Цзяня неожиданно поднялись, и его взгляд безошибочно нашёл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Рассеянность в его глазах исчезла.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понял, что он хотел сказать: иди,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вернувшись в спальню, переоделся в более неформальную одежду и, быстро спустившись вниз, последние несколько ступенек он просто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приземлившись на ковёр, он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перед ним стоял огромный торт, который Бай Цзянь купил ему в награду. Кусок торта на его вилке был больше его лица. Половина его лица была в креме. Он тупо смотрел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первым делом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покачал головой,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давит, — он показал на грудь. — Цзян Юй сказал, это потому, что на меня повлияла смерть Чжоу Вэньсяо.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не должны испытывать таких чувств к родственникам. Но у Бай Лу они всегда были. И к дедушке Бай, и к госпоже Бай Ити. Он был человеком, а у людей чувства гораздо богаче, чем у русалов. Поэтому он грустил по тем, кого любил, даже по Чжоу Вэньсяо.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Ли Жэнь сказал, — Бай Лу говорил сбивчиво, — что я потом, может, стану… слабоумным. Но Цзян Юй сказал, что у моего брата много денег, и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 знал, что значит «слабоумный». Ему было важно только, чтобы каждый день была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никогда не заботился о Бай Лу. Иначе бы он так легко его не бросил. Недоразвитие хвоста русала косвенно влияло и на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Врождённые болезни, к тому же, у Бай Лу было смешение трёх видов генов. То, что он вообще жил,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знал, как его утешить. А Бай Лу и не нуждался в утешении. Он не считал слабоумие чем-то страшным. Его мир всегда будет прекрасным. Зачем ему быть таким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вышел из дома. Сначала его никто не заметил. Но когда он, как ни в чём не бывало, сел на пустой стул рядом с Бай Цзянем, многие тут 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Следственная группа, — Бай Цзянь, наклонившись,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работы. Бай Цзянь просто предоставил им ужин, почти не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Следственная группа — это организация, которая поддерживала баланс между людьми и русалами. Два разных вида, живущие в одном обществе, неизбежно сталкивались с конфликтами. Если бы никто не следил за этим, то любая мелочь могла бы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тоже был голоден. Он протянул было руку к сырому крабу, но, передумав, взял кусок хлеба и несколько клубник 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наблюдавший за ним,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умён, ему не нужно было ничего подсказывать.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едят крабов, но редко сырых. Русалы же предпочитают сырое, живое. Если Сы Юэ не хотел привлекать к себе внимание, ему нужно было скрывать некоторые свои привычки 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Бай Цзянь, подперев подбородок,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Сы Юэ, отщипывая корочку от хлеба, складывал её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думаю… как инсценировать твою смерть, — Бай Цзянь, наклонившись,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сейчас все относились к превращению критически, это было только потому, что никто не преуспел. Как только станет известно, что у Сы Юэ всё получилось, с низким риском и высокой вероятностью успеха, никто не сможет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Неизлечимо больные, жаждущие долголетия богачи, люди с другими целями — все они захотят его. Они объединятся, проявят невиданное доселе единство. Их цель — заставить Сы Юэ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мог прятать его дома сотни лет, хотя и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русал должен был жить в бескрайнем небе 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Можно. А ты? — он думал, что Сы Юэ будет сильно реагировать, но тот лишь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русал…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умрёшь, это будет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полил сырую говядину каким-то соусом из морепродуктов, перемешал и, большими кусками, принялся есть. Он и так рос, а теперь аппетит у него стал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умрём вместе? — с усмешкой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можно, — Сы Юэ, серьёзно подумав,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глядя на него, не удержался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волосах Сы Юэ была какая-то мужественная, честная юношеская красота. Недавно он видел его с белыми волосами. Он был похож на их бога, прозрачного, безупречного, чистого. В его глазах не было никаких желаний. Такого чувства ему не давал даже учитель. В глазах и сердце учителя всегда были какие-то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это Сы Юэ, да? — сидевшая напротив него женщина, лет тридцати-сорока, с лёгким макияжем, безупречно уложенными волосами и большими серебряными серьгами, отложила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Сы Юэ, проглотив еду,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говорить сам за себя. Он — Сы Юэ, а не приложение к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талантливый. Читал о вас в интернете. Хорошо учитесь, играете на пианино, и с господином Бай Цзянем у вас хорошие отношения, — она сидела прямо, и её похвала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взглянул на Бай Цзяня. Он не очень умел принимать такие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его редко хвалили, а вот ругали — часто. Бай Цзянь тоже его часто хвалил, но по-другому. Он говорил «молодец», «умница». А эта женщина хвалила его как-то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тоже так думаю, — вся его небрежность исчезла, выражение лица стало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думал. Он всегда был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рассмеялся и налил ему стакан свежевыжатого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болел и взял академический отпуск. Сейчас всё в порядке? Так долго не учиться, это может повлиять на оценки, — голос женщины был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неторопливо. Её тон не был таким нежным, как у Вэнь Хэ, но слушать её было приятно. Её вопросы не были навязчивыми, а создавали ощущение домашней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разговаривая с ней, съел большую тарелку сырой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Выпил два больших стакана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тихонько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Бай Цзянь проводил следственную группу. Жу Ся был выпущен из клетки Бай Лу и, носясь по двору, врезался в ногу Сы Юэ. Тот взял его на руки. Жу Ся некоторое время смотрел на него, а потом с энтузиазмом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почему вы не отдыхаете? — обнимая Жу Ся, Сы Юэ увидел, как дядя Чэнь, придерживая поясницу, вышел из дома. Старик, после того как его так сильно толкнул Чжоу Вэньсяо, теперь ходил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долгого лежания болит спина. Я решил немного походить, — махнул рукой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долго смотрел на него, на то, как он, опираясь на перила, медленно спускается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вы что, как дедушка, скоро умрёте?!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наконец-то понял, что чувствовал дедушка Бай. Неудивительно, что тот, хоть и скучал, но редко звал Бай Лу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Опирайтесь на меня. Не умирайте так быстро, — Бай Лу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такое «неприятные слова», что такое «приятные». Он говорил то, что думал. По сравнению с Чжоу Вэньсяо, дядя Чэнь был для него гораздо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умрёте, как я буду жить? — Бай Лу, глядя на худую руку, лежавшую на его руке, вспомнил кадры из фильма.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когда Бай Цзянь вернулся, он взглянул на спины Бай Лу и дяди Чэня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 сказал, что от долгого лежания ему нехорошо, вот и вышел погулять. А Бай Лу его поддерживает, —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Бай Цзянь не интересовался такими мелочами. Он смотрел, как тётушки убирают со стола. 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гладил Жу Ся. Тот боялся Бай Цзяня не потому, что тот был на него зол, а потому, что чувствовал его русалью свирепость. Даже если Бай Цзянь её скрывал, у животных было очень развито чувство опасности. Они не судили о человеке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Ся уже дрожал. Сы Юэ опустил его на землю, и тот тут же побежал за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ладонь Бай Цзяня легла на его живот. Под ней был небольшой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объелся? — поднял на него глаза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объелся, — Сы Юэ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есть побольше. Брачный период у русалов требует вдвое больше калорий, чем обычно, — Бай Цзянь убрал руку, его улыбка была лёгкой, а голос —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брачный период? — Сы Юэ не понял. Он был тогда не в себе и не помнил,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наклонился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 Он помнил, как давно спрашивал у Бай Цзяня, в какое время года у него брачный период. Оказалось, у него его нет, а у него —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Покраснел, — Бай Цзянь, напомнив ему, ткнул пальцем в его покрасневшую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Сы Юэ ничего сказать, как его подбородок оказался в руке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 Кто тебя лизал? — нахмурившись, Бай Цзянь прижался к его щеке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— помедлив,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Бай Цзянь будет брезговать или скажет что-нибудь язвительное.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тот, взяв его за подбородок, поднимет его лицо и, высунув язык, пройдётся по тому месту, где его лизнул Жу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