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на складе были отсортированы заранее по приоритету использования, от лучших к худшим. Ознакомившись с этим стеллажом, Ин Шенлинь кратко проверил характеристики этих деталей в интернете.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детали А-класса не являются самой лучшей и качественной партией, они все равно должны были оставаться довольно распространёнными на рынке.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Шенлина было смутное представление о раннем рынке материалов. В своей прошлой жизни в 18 лет он часто ездил в загрязненные зоны, чтобы заработать деньги на ремонт меха, однако он сам не прикасался к деталям. У него не было соответствующего опыта в те годы, и все детали ему подбирал ремонтник, с которым его познакомил Сюнь Бао. Сам Ин Шенлинь отвечал только за поставку денег и материалов из загрязненных зон. Позже, когда он подписал контракт с командой, его меха ремонтировался командным инженером, и Ин Шенлинь, естественно, не знал подробностей.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формированием деталей он познакомился только после входа на базу KID, и в то время цены на запчасти были весьма низкими.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Ин Шенлинь использовал для изучения подобные низкокачественные детали с плохим коэффициентом преобразования, но он и понятия не имел, что эти детали могли храниться на складе KID, и не знал, что детали такого низкого качества широко распространены в это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произошло не из-за ошибки на производстве. Ин Шенлинь понял, что в данный момент еще не известна техника повторной обработки деталей, и уровень деталей не достигает того, каким он станет через пять-шесть лет. Но он все равно не мог поверить, что нынешние запчасти будут настолько ужасны.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коэффициент преобразования был ниже на 5%, но он ниже на целых 10%!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взял деталь в руку, и кончики пальцев медленно испустили ментальную силу внутрь. Он прикрыл глаза, следуя за потоком в тонкую внутреннюю часть детали, тщательно исследуя ее устройство.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Синтан: Я забыла сказать, просто возьми самую крайнюю деталь. На складе есть интеллектуальный указатель, я дала тебе все разрешения. Там немного запутанно, постарайся не заблудиться, спасибо]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Шенлинь открыл глаза, он увидел мигающее сообщение на терминале, полученное пять минут назад. Окинув склад подозрительным взглядом,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много... но я справлюсь.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оптический терминал в тележку с различными запчастями и потащил ее за собой к дальним стеллажам.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временной комнате технического обслуживания Шэнь Синтан продолжала работу. Сначала она очистила все следы на правой руке меха. Увидев, что Ин Шенлинь еще не вернулся, она продолжила разбираться с другими проблемными местами.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сделано, на складе все не наблюдалось никакого движения. Шэнь Синтан несколько озадачилась. Вещи на складе находились в беспорядке, но... он ведь не мог действительно заблудиться?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меха, Шэнь Синтан вытерла руки о комбинезон и решила отправиться на склад, чтобы проверить ситуацию. В этот момент зашел Цзян Симяо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Синтан, перезвонил наш поставщик, и сказал, что партия деталей, которую мы хотим купить, подорожает.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Подорожает? — Шэнь Синтан остановилась, — мы еще даже не начали торговаться, а у него хватило наглости поднять цены?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Симяо беспомощно вздохнул, — он сказал, что причина в закрытии загрязненной зоны из-за последних событий. Из-за этого все материалы на рынке тоже дорожают.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 поднял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показал пять пальцев. Шэнь Синтан сердито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рехнулся!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дать ответ сегодня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Синтан выглядело некрасиво. Цзян Симяо последовал за ней на склад, и она сказала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делать закупки по такой цене. Кроме того, загрязненная зона закрыта всего на несколько дней. Высокие цены — это временное явление. Но этот ублюдок знает, что нам срочно нужны запчасти для ремонта меха, и потому осмеливается наглеть.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подошли к двери склада а3, над которым горел индикатор посещения. У входа никого не было. Шэнь Синтан заметила тележку, небрежно брошенную у полок, и направилась вглубь склада. Вскоре она заметила фигуру, стоящую спиной к ней между двумя стеллажами.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данный момент мы не можем найти других поставщиков деталей..., — Цзян Симяо все еще думал над ситуацией, но Шэнь Синтан подняла руку, чтобы остановить его. Цзян Симяо замолчал и с сомнением посмотрел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стоял меж стеллажей, у его ног находилась небольшая тележка. В этот момент в ней лежало более дюжины деталей. На складе а3 действительно царил бардак, но Шэнь Синтан не верила, что нужно больше часа, чтобы найти только дюжину деталей. Она нахмурила брови и шагнула вперед, чтобы спросить Ин Шенлина о ситуации, но неожиданно заметила инспекционную машину возле полки. На машине лежала деталь А-gz1456 и были выведены результаты: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[Модель А-gz1456, прочность 75, коэффициент преобразования точности 55%]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 75? Коэффициент преобразования 55%? Эта деталь является разновидностью шарнирного подшипника класса А. Рыночная цена составляет в среднем 40 000 за единицу. Эта цена зависит от используемых для изготовления материалов. Базовая прочность достигает 70, а коэффициент преобразования — 50. Это уже превосходный результат для подобных деталей.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не помнила, чтобы у нее на складе была такая деталь. Поставщик, с которым она работала, был скупым, даже более скупым, чем она сама. Каждая деталь проходила проверку, и ей бы ни за что не продали подобную деталь по цене в 40 000 звездных монет!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не удержалась и взяла деталь в руки, чтобы рассмотреть поближе. Как только она прикоснулась, то услышала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характеристики этой запчасти слишком малы.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повернула голову и увидела, что Ин Шенлинь тоже смотрит на нее, держа в руке такой же подшипник. Она не могла не подумать снова — этот парень явно ремонтник из богатой семьи! Иначе как он мог назвать такие детали плохими?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молча положил деталь, которую держал, на инспекционную машину, и та выдала новое заключение: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[Модель А-gz1456, прочность 80, коэффициент преобразования точности 60%.]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пристально уставилась на детектор.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имеют 55% были забракованы после повторной отшлифовки. Детали с 60% коэффициентом преобразования можно использовать, и управление меха с ними будет более удобным, — Ин Шенлинь положил проверенную деталь в тележку у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держала в руке "забракованную" деталь и не могла поверить: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непригодным?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действительно не подходит, — объяснил Ин Шенлинь, — эта деталь была физически сформирована и ментально обработана на заводе, и после повторной обработки ментальной силой ее уже нельзя изменить. Нет способа сделать третью коррекцию, ее коэффициент останется 55%.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на заводе походит физическую формовку и ментальную настройку при создании деталей. Структура таких готовых изделий уже установлена. Можно повлиять на некоторые тонкие настройки повторно, но на это есть только один шанс.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Шенлинь впервые прикоснулся к знаниям о техническом ремонте, он уже был инвалидом. С его телом было трудно самостоятельно ремонтировать меха, и его умственные способности упали до низкого уровня. Все, что он мог — это изучать на складе брошенные детали, днем и ночью, запоминая и исследуя каждую, чтобы понять их использование в механизмах, основную структуру и состав материалов.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в ремонтной сказал, что детали, дважды отполированные ментальной силой лучше, и немного научил его. Так Ин Шенлинь начал использовать свою умственную силу для корректировки внутренней структуры деталей. За те годы он приобрел множество знаний о ремонте. Есть сотни тысяч деталей, которые он изучил и улучшил.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тем годам, его основы были очень прочными.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производства в будущем будут очень зрелыми, и новые детали не будут нуждаться в повторной обработке. Максимум их можно будет улучшить на 1-2%. Просто у Ин Шенлина уже сформировалась привычка полировать детали. Если он этого не сделает, то всегда будет думать, что деталь смотрится не так хорошо, как могла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Синтан молчит, Ин Шенлинь с сомнением склонил голову на 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понять шлифовку умственной силой, но ты ведь не соединял детали..., — Шэнь Синтан все еще пребывала в растерянности.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ремонтник будет полагаться на умственную силу, чтобы соединить детали с металлическими нервами меха во время работы и отшлифовать. Но это совершенно отличается от действий Ин Шенлина при работе с отдельной деталью и ее внутренней структурой.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понял, о чем она говорила,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детали сначала проверяют и шлифуют, а уже потом соединяют и полируют умственной силой...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глубоко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Шенлинь, у кого ты научился этому навыку?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сделал паузу, опустил взгляд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добрых людей, которые мне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была вся база KID более поздних времен, включая саму Шэнь Синтан, но он не мог сказать об этом вслух. Сейчас они не были даже друзьями, и слова о перерождении звучали бы невероятно.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не понимал ничего в техническом обслуживании.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проблемы с деталями? Разве эта деталь не хороша? Кажется, это лучше, чем последняя партия...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перебила его, обращаясь к Ин Шенлину: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сказать. Может, ее упорство наконец открыло глаза Богам, и они послали ей награду в виде этого ребенка?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брак. Ты отполировал их все?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тележку. Ин Шенлинь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проходят.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потеряла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 на счет "брака"?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показал в направлении, где стояла вторая тележка. Отполировав детали, он не мог вернуть их на полки, и собирался спросить Шэнь Синтан позже, что с ними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быстро подошла и оглядела их. Цзян Симяо в замешательстве посмотрел на Ин Шенлина и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строга с работой, и ее характер порой взрывается.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понимающе кивнул. Цзян Симяо перевел взгляд на Шэнь Синтан, чувствуя себя запутанно. В прошлый раз, когда возникла проблема с партией деталей, Шэнь Синтан без всяких слов купила авиабилет и помчалась в офис поставщиков. Они спорили день и ночь, прежде чем снизили цену на 5 монет за единицу товара.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терминал Цзяна Симяо зазвонил. Этот звук сразу привлек внимание Ин Шенлина. У Цзяна Симяо началась головная боль при виде имени на экране. Это был поставщик деталей, который поднимал 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ответить, задержав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Сюй? Наш босс занят, можем ли мы связаться с вами позже?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ему ответили дурным тоном. Ин Шенлинь заметил мгновенную перемену в выражении лица Цзяна Симяо и покосился в сторону. Прежде чем Цзян Симяо что-то сказал, к экрану прикоснулся мозолистый палец, и звук раздался из громкоговорителя.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в неизвестный момент перестала изучать детали и подошла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громкой связи было слышно, как босс Сюй начал притворяться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Цзян, вы тоже должны понять, поставки материалов ограничены. Снабжение Сириуса в последнее время замедлилось, и цены поднимаются. Если бы не наше сотрудничество в течение долгого времени, я бы давным-давно продал эту партию деталей кому-нибудь другому..., — он сделал многозначительную паузу и добавил, — по правде говоря, со мной связались DE.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нахмурился. Этот человек им угрожал? Неизвестно, правда ли, что DE нужна эта партия деталей, но босс Сюй явно собирается продать товар KID по завышенной цене.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Синтан холодно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босс Сюй может заключать сделку с DE.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не ожидал таких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Шэнь, я так же повысил цену лишь основываясь на нашей дружбе, 5% это немного, я даже могу скинуть 1%, давайте не будем горячиться, приходите завтра и подпишем контракт.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 Сюй, я не хочу переплачивать ни единой монеты.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Сюй продолжал давить: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Синтан, цена DE намного выше вашей, и я отказал им. Если бы не наша дружба, я бы давно отдал товар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Сюй, — ласковым тоном произнесла Шэнь Синтан, — я выслушала много чуши от вас ради нашего сотрудничества за эти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непонимающее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помешать вам заработать много денег? Пожалуйста, вы можете продать эту партию товара DE.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аккуратно прервала связь. Цзян Симяо удивленно посмотрел на нее. Он явно не ожидал, что разговор закончится так. В прошлом Шэнь Синтан тянула время и торговалась до последнего. Почему сегодня... разговор превратился в чепуху?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тревожно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Синтан, нам будет трудно найти другого поставщика.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покосился на Шэнь Синтан. Та посмотрела на него с улыбкой на лице. Этот взгляд был точно таким, каким люди смотрят на огромную гору золотых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Шенлинь, детка, ты заинтересован в сотрудничестве с сестрой, чтобы получить большую прибыть?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