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покоя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только выключил трансляцию и собрался спать, как вдруг услышал стук в дверь. Он подождал пару секунд, убедившись, что звук раздаётся именно у его двери,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 И был довольно узнаваем – за вечер он общался с Хуайцзяо больше всех. Хуайцзяо уже забрался под одеяло, но, услышав его, всё же поднялся,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принёс ему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третьем этаже, когда Чжо И искал его с фонариком, он заметил, как Хуайцзяо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самый внимательный человек, вернувшись в комнату, он вдруг начал вспоминать того, кого видел в свете фонаря в тёмном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тапочек, и Хуайцзяо спустился с кровати босиком. На секунду он задумался, не надеть ли штаны, но лень и небольшая брезгливость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выглянул, спрятавшись за ней,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Пластырь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опешил. Их немногочисленные разговоры за вечер не давали повода считать их отношения близкими. Он до сих пор помнил, с каким ехидным выражением Чжо И подтрунивал над его отношениями с Син Юэ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стоя у двери, тот выглядел совершенно спокойным. Приняв пластырь, Хуайцзяо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Чжо И уйдёт, но тот не двигался с места. Хуайцзяо поднял на него глаза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был высоким, и свет из коридора за его спиной отбрасывал тень, будто окутывая Хуайцзяо. Тот видел, как его губы шевельнулись, словно он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любопытным, поэтому просто ждал. В комнате был деревянный пол, и, несмотря на отопление, стоять босиком зимой быстро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согреться, он поставил одну ногу на другую. Ледяная подошва коснулась тёплой ступни, и от контраста температур 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видел его странной позы, но заметил движение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нахмурился. Только сейчас он осознал, что с момента открытия двери Хуайцзяо прячется за ней, будто стесняясь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выглядывал, держась за косяк, не пуская внутрь и не выходя сам – словно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 И изменилось. Вспышка раздражения сделала его взгляд холодным, а голос –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ничего страшного, зачем тогда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мне нельзя войти? – Произнося это, Чжо И даже не задумался, с какой стати он вообще имеет право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беспокойство. Не отличаясь терпеливым нравом, он, встретившись с растерянным взглядом Хуайцзяо, резко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у тебя там кто-то есть, кого нельзя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он вообще несёт???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толкал дверь по-настоящему, с силой, будто и правда ожидал найти в комнате постороннего. Хуайцзяо едва удержался на одной ноге и чуть не упал, когда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вот-вот войдёт, Хуайцзяо от холода и нервов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без штанов!!!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округлил глаза, будто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до ушей, особенно когда тот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мужчинам не стыдно быть без рубашки или штанов друг перед другом. Но именно такая стыдливая скрытность перед малознакомым человеком создала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опомнился. Под смущённым взглядом Хуайцзяо он неловко отвернулся и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прекратить неловкость, Хуайцзяо, сжимая от стыда пальцы ног,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упал наверху, штаны испачкались в пыли… Я уже собирался спать, когда ты постучал…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Поэтому… без штанов. – Он взглянул на Чжо И и добавил: – И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понятно, –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 И всё ещё не соображает, Хуайцзяо скрепя сердце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без штанов и без обуви. Спасибо за пластырь, я им воспользуюсь. Если больше ничего, можем встретиться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холодно, – в голосе уже слышалась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в итоге ушёл,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Чжо И беспорядочно перебирал в голове странные мысли. Он не запомнил объяснений Хуайцзяо, только его полускрытое за дверью лицо и цепкие пальцы, вцепившиеся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не мог перестать думать: как же так… почему он спит без штанов…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чуть не замёрз. Как только Чжо И ушёл, он захлопнул дверь и прыгнул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он дрожал. Грея ноги, он мысленно ныл системе, как же неловко, и ругал Чжо И за бестолковость.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тот пришёл из добрых побуждений, помня лишь, что чуть не показал голую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он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ночь в фильме ужасов редко бывает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Хуайцзяо почувствовал, будто на него навалился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тяжесть – не от груза, а будто руки и ноги пригвождены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пришёл холод. За вечер он мёрз не раз, но леденящий до костей ужас он испытал лишь однажды – когда на третьем этаже "кто-то" схватил его за запястье и прижал к ледяной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так же. Под одеялом было как в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костлявые пальцы, скользящие от колена к лодыжке. Кожа на них, казалось, отсутствовала, и прикосновение костей к его ноге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красивы, особенно сейчас, когда он лежал, поджав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кожа тонула в простынях, скрывая то, что было под подолом.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рука, скользившая по колену, будто заинтересовалась этим. Хуайцзяо бросало то в жар, то в холод, голова была мутной, будто под дурманом. Он понимал, что его трогают, но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продвигались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тисках, не в силах пошевелиться, лишь мелко дрожа, как рыбка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Холодно… – слабо простонал Хуайцзяо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испариной, а глаза покраснели от плохого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слиплись,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холод, как в прошлый раз, исчез в тот момент, когда Хуайцзяо уже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услышал знакомый голос, зловеще предупредивший: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делай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пожалел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какому праву ты мне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какие у нас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второго тоже был ледяным, словно пропитанным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он, переполненный злобой, внезапно схватил Хуайцзяо за лодыжку и стащил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грохнулся, всё ещё не приходя в себя, но чувствуя боль. Это было уже во 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и холод голого тела на полу выдавили у него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 – прозвучало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