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шутки? Я вообще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приподнял бровь и нетерпеливо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баскетбольной площадке возле жилого комплекса Хуайцзяо в растерянности сжимал мяч, который тот насильно вручил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обеденное время, поэтому вокруг не было ни других игроков, ни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всё равно не мог решиться – за всю жизнь он ещё ни разу не бросал мяч в человека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у ворот школы, в пустынном переулке, припарковался спортивный автомобиль. Хуайцзяо сидел внутри и слушал, как Шэнь Чэнъюй неловко извиняется перед ним, а затем читает ему странную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назвать меня придурком, но не молчи.]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подумал: «Но ты сам всё говоришь, хорошее и плохое, мне даже слова вставить не даёшь».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мне сделать, чтобы ты перестал злиться? – спросил тот, хмурясь с водительского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дважды, и если не считать их пересечения в прошлом игровом мире (о котором Шэнь Чэнъюй не знал), их вполне можно было назвать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незнакомцами не бывает «обид», тем более если один из них спас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Хуайцзяо, опустив глаза,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разозлившийся Шэнь Чэнъюй запер его в машине. Хуайцзяо, вцепившись в ремень безопасности, побледнел от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остановился у общественной баскетбольной площадки возле какого-то жилого комплекса. Ошеломлённого Хуайцзяо вытащили из машины и сунули ему в дрожащие руки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Даю тебе шанс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был намного выше его. Сегодня на нём не было баскетбольной формы, а лишь кожаная куртка поверх свободных брюк, с длинной серёжкой в ухе – стильный, брутальный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тоже было поразительно красивым, с дерзкими чертами, которые сразу выдавали в нём человека,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приблизившись к Хуайцзяо,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Бей мне в голову. Не отпущу, пока у меня не пойдёт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Что… что это за человек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отступил на шаг, мяч в руках вдруг стал обжигать.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Хуайцзяо, даже если бы и злился весь предыдущий день, всё равно не смог бы сделать то, что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Шэнь Чэнъюй был сговорчивым, всё было бы иначе. Однако его характер был таким же прямым, как и его слова – что сказал,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Хуайцзяо, он даже начал злиться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слова не можешь вставить, ругаться не умеешь, и даже ударить не решаешься?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обидели, и тебе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попытался отступить, но тот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надул губы, мысленно возражая: «Конечно,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Наглый, «услужливый», охотник за богачами, противная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тот момент он оцепенел от шока, это чувство – когда мозг ещё не успел осознать произошедшее, а в носу уже щиплет от слёз, – запомнится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[Заплакал? Давай, поплачь мне на радость.]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 так себе, зато методы грязные.]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насмешливой ухмылкой, жестокий и язвительный, сейчас слился воедино с тем, кто держал его за руку и спрашивал, обидно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ладонь с чёткими суставами обхватила его запястье, словно оценивая. Руки Хуайцзяо были белыми и тонкими, как бамбуковые побеги. Шэнь Чэнъюй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он тонкий…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дать тебе один сильный удар, чтобы побыстрее, но глядя на тебя, понимаю – даже десяти попыток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ешь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рукав свитера приподнялся, обнажая узкое запястье и тонкое предплечье, которое Шэнь Чэнъюй мог охватить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Хуайцзяо казался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рука оказалась в ладони Шэнь Чэнъюя – контраст между их цветом кожи и телосложением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почувствовал лёгкое покалывание в веках и подумал: «Выглядит, как девчонка, да и тело такое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он тогда, два дня назад, довёл этого хрупкого парнишку до крови из носа? И ещё оскорблял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 знал, испытывает ли он вину, но сейчас ему определённо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видел, как Хуайцзяо, всё ещё держа мяч, боится вырвать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человек такой? Медлительный, жалкий, и правда „хрупкий и глупый“, как в имени. Неужели это тот самый „красивый дурачок“, о котором все в интернете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ещё говорил, что у него „методы“… Да я сам идиот! Трёхлетний ребёнок, выманивающий деньги на карманные расходы, и тот хитрее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уставился на Хуайцзяо,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хочу домой… – «Почему ты всё ещё держишь меня?..»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что Шэнь Чэнъюй, как и Син Юэ в прошлом игровом мире, уже мысленно назвал его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тревожно посмотрел на свои руки в его хватке, боясь, что любое сопротивление может закончиться переломом.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 – бей меня, – Шэнь Чэнъюй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не могу… Я не умею… – Хуайцзяо пытался увернуться, но тот силой прижал его руки к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я попал тебе в голову, но, глядя на твои тонкие ручки, сомневаюсь, что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 хотел его оскорбить,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руку Хуайцзяо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Бей сюда. Здесь проще всего вызвать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подушечки пальцев коснулись высокой переносицы Шэнь Чэнъюя. Хуайцзяо опешил и тут же попытался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сумасшедший?!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Шэнь Чэнъюй сам приложил его руку к своему носу, но от прикосновения у него вдруг заныла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лёгкий, едва уловимый аромат, исходивший от Хуайцзяо, заставил Шэнь Чэнъюя почувствовать странное покалывание не только в шее, но и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боишься? – Он сделал вид, что раздражён, но не отпускал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был готов сам направить руку Хуайцзяо, чтобы тот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никогда не встречал таких наглецов – то грубых, то внезапно кающихся.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бить? Если нет, то сегодня ты никуда не уйдёшь. Я позвоню, чтобы нам привезли еду, поставлю палатку со спальником, и мы будем сидеть здесь, пока ты не одумаешься.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вид, что достаёт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правда больной! – Хуайцзяо покраснел от досады, бросил мяч и попытался убежать, но Шэнь Чэнъюй, с его длинными ногами и руками, легко поймал его за талию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и правда начал думать, что сходит с ума. Вид Хуайцзяо – розовощёкого, пытающегося вырваться, – заставлял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 в его руках, никакого кокетства – Хуайцзяо искренне считал его ненормальным и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больной, дай мне хотя бы шанс вылечить тебя ударом.»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бежишь? Со стороны покажется, будто я снова тебя обижаю.»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мазохист, этот золотистый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Обожаю, когда жену заставляют дрессировать пса. Давай, будь построже!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раньше говорили, что у Хуайцзяо толстая кожа, но кто мог сравниться с ним в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побежишь, я позову друзей. Пусть все увидят, как ты кидаешься мячом.»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«Даю тебе последние десять секунд. Десять, девять, восемь, семь…»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Встань! – сквозь зубы потребовал он, не выдержав, когда отсчёт дошёл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полуприсев перед ним и упёршись руками в колени, напоминал вредного пса, виляющего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усмехнулся, его острые брови приподнялись с вызывающей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носового кровотечения, –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Хуайцзяо отступил на шаг – разница в росте заставила его отодвинуться. Теперь они стояли друг напротив друга на расстоянии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одного мяча мало, будет десять. Пока не пойдёт кровь», – казалось, говорило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посмею бросить десять раз?» – Хуайцзяо закусил губу, и даже рука, держащая мяч,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кожаный мяч, без единой царапины, отлетел от центра площадки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вложил в бросок всю силу – порыв ветра от мяча заставил Шэнь Чэнъюя резко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Платиновые пряди взметнулись в воздухе, оставляя в солнечном свете лёгкий сияющий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секунду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впервые за долгое время почувствовал, как нос онемел от удара. Под испуганным взглядом Хуайцзяо он дотронулся до переносицы – из-под покрасневшей кости медленно стекала алая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силёнка у тебя,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столь эффектное лицо теперь, с кровью из носа, выглядело куда менее внушительно. Шэнь Чэнъюй вытер нос, и в этот момент он казался почти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Хуайцзяо лихорадочно полез в сумку за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мячом Шэнь Чэнъюй стал куда сговорчивее. Увидев салфетки, он покорно наклонился, позволяя Хуайцзяо вытереть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часть крови успела засохнуть на верхней губе. Дрожащими пальцами Хуайцзяо осторожно стёр её. От волнения его ресницы, густые и тёмные, трепетали, а нежное лицо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длинные ресницы, – вдруг произнёс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Хуайцзяо, вытиравшие тонкие губы, дёрнулись от неожиданности. Шэнь Чэнъюй, помешанный на своей внешности и чистоте, пахнул прохладной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окутывал Хуайцзяо, навязчивый, как и сам его обладатель.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такие длинные? – повторил Шэнь Чэнъюй, не получив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 Такой послушный, красивый мальчишка. Боясь разозлить его, он стирал кровь, неосознанно прикусывая губу. Влажная розовая плоть под давлением зубов побелела, а с каждым вздохом тёплый аромат касался лица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смотрел, смотрел – и голова у него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казалось, не собиралась останавливаться, лишь текла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тонких губ она добралась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ужасе схватил ещё несколько салфеток и прижал их к лицу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площадки, оба были в смятении. Хуайцзяо – от страха после удара, а Шэнь Чэнъюй рядом с ним то и дело глупо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шёл рядом, охваченный тревогой, и думал: «Всё, кажется, я и правда повредил ему мозги…»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спорткар остановился у подъезда Хуайцзяо. Несмотря на все его протесты, Шэнь Чэнъюй с каменным лицом настоял на том,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Е может тебя провожать,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дискриминация студентов других школ?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у кантонского ресторана вчера – Хуайцзяо думал, что Шэнь Чэнъюй ушёл, но, видимо, тот и его друзья зачем-то задержались поблизости и увидели, как он с Цинь Е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возвращайся. Я на месте. И… лучше обработай нос, а то ещё пойдёт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сделал вид, что раздражённо махнул рукой, но на самом деле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подъезд, Хуайцзяо беспокойно оглянулся на него ещё раз. Высокий, красивый нос Шэнь Чэнъюя был покрыт синяком, а у ноздрей остались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красавец – и вот, почти обезображен.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недоверием уставился на свои тонкие, слабые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понял, что забыл поесть в обед. Весь день прошёл в каких-то бессмысленных разборках с Шэнь Чэнъюем, и теперь живот сводило от голода. Впервые за долгое время у него появился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для заказа еды рядом было мало вариантов. Вчера он ел лишь пресную кашу, а сейчас хотелось острой, вредной пищи. Заказав еду из дальнего ресторана (доставка – около часа), Хуайцзяо решил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скрытой камерой давала ему чувство безопасности. Проверив, что никто ничего не трогал, он переоделся. Выстиранная пижама на балконе уже высохла и пахла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сегодня была горячей, зубная щётка и полотенце –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самый момент мытья головы во всём доме не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света нет? – раздался за окном ванной голос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тоже! Это у нас одних или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Везде, 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Хуайцзяо немного спало, когда он услышал перекличку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отключили не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 от шампуня, остановившаяся на пару секунд, теперь стекала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 – вскрикнул он, когда мыльная вода попала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он в панике стал вытирать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заглушал голоса соседей, собравшихся внизу из-за отключения.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звуков, с закрытыми глазами, Хуайцзяо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совсем не заметил, что в тесной тёмной ванной, как и прошлой ночью, в лунном свете, пробивающемся сквозь матовое стекло,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ним, в нескольких сантиметрах от его обнажённого тела,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высокая, широкоплечая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замерла в воздухе, почти касаясь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упавшие на ладонь незваного гостя, сохраняли тепло Хуайцзяо, и тот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ванной сияла лишь одна вещь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белоснежная, с ямочками,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изгиб, усыпанный каплями, будто созданный для того, чтобы на него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