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120 - Элемент Света и Тьмы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хорошо знаком с такого рода сетью и знал, что это, вероятно, лучший способ уберечь Королеву и ее сестру от «его дяди».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Алан расслабился, и Кевин, чтобы подбодрить его, показал ему сделанные им записи знаний об элементах, которые он получил, используя свой навык «Дух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и Эрик увидели, что тема отклонилась в сторону элементов, они решили оставить их вместе, Аксель жестом пригласил Эрика следовать за ним, и они отправились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хотел удивить Кевина, и он знал, что он хочет расспросить Алана о многих вещах, поэтому у него было достаточно времени, чтобы подготовить свой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Эрик протянет ему руку помощи, так как он не был уверен, что ему нужно купить, чтобы его сюрприз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когда Алан читал заметки Кевина, он был совершенно поражен, он понятия не имел, что элемент ветра можно использовать таким образом, и возможность увеличить свою скорость на 100% во время боя была грозным оружием, и это не кажется сложным –всего-то нанести слой частиц ветра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знал о том факте, что вода и элемент молнии вместе имели парализующий эффект, и что вода и частицы ветра, смешиваясь вместе, могли создать лед, эта информация была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элемента тьмы, то это был самый загадочный элемент из всех, и о нем никогда не собиралось никакой информации, по крайней мере, так он так думал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уже знал, что его можно использовать для призыва существ, но он не знал, что его можно смешать с элементом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всю эту драгоценную информацию, он вспомнил кое-что очень важное и быстро спросил Кевина, возвращая ему записи: «Ты уже проверил уровень своих элементов, я заметил, что во время твоей битвы с элитным воином-вампиром ты поглотил частицы элементов, находившихся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рассказал нам о Системе, ты сказал мне, что можешь точно знать, сколько частиц ты поглощаешь и уровень твоих элементов. Скажи мне, как у тебя сейчас дела, это 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он все равно планировал сделать это, потому что только после этого они оба могли выбрать лучший вариант, чтобы собрать частицы, необходимые им для создания своего оружия с Триниумом.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открыл голографический экран своей Системы и перешел прямо в меню «Навыки», он быстро просмотрел их, и ни один из его навыков, похоже, не изменился, даже его навык «Дух Воина», который все еще был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продолжал до интересующего его блока, сила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СТИХИЙ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молнии 7: 25 240 / 100 000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воды 6: 1 502 / 50 000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1: Водяная стрела (Для активации требуется сила души: 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ветра 5 уровня: 19 678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огня 5 уровня: 17 563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3: Гигантский огненный шар (сила души, необходимая для активации: 200)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1: Огненный шар (сила души, необходимая для активации: 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земли 4: 2 450 / 10 000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1: Метание камней (сила души, необходимая для активации: 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тьмы 3: 8 437/20 000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3: Призыв мертвых рыцарей (Для активации требуется сила души: 1000)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заклинания 1: Шар тьмы (сила души, необходимая для активации: 200)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света 3: 7 559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в это поверить, с помощью своих предметов он уже мог призывать мертвых рыцарей, что было просто слишком круто, а его элемент огня… Как это возможно, что он продвинулся до 5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Алан использовал мощное заклинание огня и ветра, так что частицы этих двух элементов должны были быть особенно плотными в комнате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поделился своими результатами с Аланом, Алан был настолько потрясен, что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увидел, что Алан, похоже, парализован, он воспользовался случаем, чтобы задать ему несколько вопросов об элементах, которые беспокоили его: «Алан, помнишь, ты говорил мне, что уже был способен поглощать частицы элемента, когда не имел никакого сродства с ним, когда этот элемент был насыщен в одном месте... Если ты мог это сделать, почему ты не мог создать сродства с этим элементом?»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сразу пришел в себя и воспринял свою роль наставника близко к сердцу, озвучив свою теорию: «Я много думал об этом с тех пор, как ты сказал мне, что тебе нужно всего лишь поглотить 200 частиц элемента, чтобы создать с ним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думаю, что ты уникален... Я уже впитал много частиц от других элементов, так и не создав с ними сродства, за исключением элемента света. Но опять же, элемент света и элемент тьмы — два чрезвычайно редких элемента, и лишь немногие избранные способны их увидеть. Недостаток этих двух элементов, ты наверняка уже заметил, и заключается в том, что тебе приходится поглощать гораздо больше частиц, чем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поднял руку, чтобы прервать его, и вытащил из своего инвентаря небольшой лист Талисмана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 сразу после того, как Алан взял в руки бумагу Талисмана Тьмы: «Давай предположим, что 5 элементов являются основными элементами, и что если с элементом не обнаружено родства, не имеет значения, сколько частиц ты можешь поглотить, ты никогда не сможешь иметь с ним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представь, что элементы света и тьмы являются своего рода дополнительными элементами, то есть ты можешь иметь их в дополнение к своим основным элементам.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тебе нужен триггер, чтобы увидеть их. Ты помнишь, как впервые увидел частицы элемента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бумагу Талисмана Тьмы, которую только что дал ему Кевин, и не мог не спросить: «Где ты это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ответил: «В субботу мы наткнулись на подземелье, полное магов и призванных существ, Система дала мне в награду много листов Талисмана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Алана, которое ясно говорило ему: «Какого хрена?», Кевин быстро сказал ему: «Я хотел рассказать тебе о бумагах Талисмана Тьмы некоторое время назад, но мы были слишком заняты в последнее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провел рукой по лицу и мог только поклясться, что серьезно поговорит с Акселем о том, что он должен перестать постоянно подвергать жизнь Кевина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время, чтобы подумать о том, что сказал Кевин, и должен был признать, что никто никогда раньше не делал таких предположений...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ему, отвечая на его вопрос: «Я очень хорошо помню, как впервые увидел частицы элемента света...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только пошел на второй год, и мы еще не были парой. Я пришел, чтобы увидеть его на тренировке, как обычно, и инструкторы заставили их драться друг с другом настоящим оружием, чтобы подготовить их к турнирам.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выиграл свой бой и, увидев меня, начал приближаться ко мне с победоносной улыбкой на лице. Человек, которого он только что избил, подло бросился на него и пронзил его тело своим мечом. Инструкторы взяли его под контроль, но было уже поздно, ущерб был нанесен.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с собой лечебных зелий, а у инструкторов были только зелья низкого качества, которых было недостаточно даже для остановки кровотечения. Эрик потерял сознание у меня на руках, и тогда я увидел их, зеленые частицы, они были вокруг меня, поэтому я сосредоточился и прикрыл ими рану Эрика. Его рана исчезла сразу после этого, и я думаю, что никогда в жизни не был так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размышлял вслух: «Это всего лишь предположения, но давай представим, что любовь — это спусковой крючок для способности видеть частицы света, тогда ненависть должна быть спусковым крючком для того, чтобы увидеть частицы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испуганно посмотрел на него и спросил: «Почему любовь должна быть спусковым крючком, чтобы увидеть частицы света … В то время мы еще не были вместе, я же говорил тебе… Почему спусковой крючок не мог быть связан скорее с желанием вылечить его травму?»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сказал ему: "Ты уже сам ответил на этот вопрос, ты сказал, что никогда так сильно не боялся за всю свою жизнь, не важно, были вы вместе или нет в то время, ты уже был влюблен в него. Попробуй посмотреть на это с другой точки зрения, если бы это был кто-то другой, кроме Эрика, как ты думаешь, ты бы увидел частицы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