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190 -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ревность быстро сменилась неистовым желанием прижаться губами к губам своего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сильное и совершенно неожиданное желание тут же исчезло, как только он услышал термин «дуэтный бой», и он снова разозлился: «Черт возьми, Эш, прошло всего 2 недели с тех пор, как ты присоединился к Секте Солнца, а ты уже нашел партнер по бою, ты шутишь!»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немедленно отпустил его, как будто он только что ударил его, и ответил, глядя вниз, чтобы скрыть свое разочарование: «Ты прекрасно знаешь, что я всегда хотел научиться драться, но ты всегда отказывался учить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оттолкнуть его, потому что чувствовал, что вот-вот расплачется, и хотя он знал, почему Нолан всегда упрямо отказывался позволить ему научиться драться, он просто хотел, чтобы хоть раз он понял, почему это так важно для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Нолан даже не пошевелился и схватил его за подбородок, заставляя поднять голову, чтобы снова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Эштон упрямо избегал его взгляда, и он увидел слезу, тихо стекающую по его щеке, Нолан разочарованно хмыкнул и сказал: «Черт возьми, Эш, почему ты делаешь это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Большим пальцем он вытер слезу, скатившуюся по его щеке, а затем приказал ему: «Эш, посмотри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колебался, но наконец, посмотрел ему в глаза, он чувствовал, что Нолан ведет себя с ним не так, как обычно, но он не знал почему, поэтому, не зная, чего ожидать, он ждал, пока Нолан продолжит читать ему нотации, как раньше, но лекция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просто сказал ему: «Ты также знаешь, почему я всегда отказывался учить тебя драться, ты прекрасно знаешь, что организация без колебаний отправит тебя на поле боя, если ты умеешь драться».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 его маленького кролика могут отправить на границу для борьбы с демонами, пугала его больше всего на свете, и он действительно не понимал, почему ему так хочется научиться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 ему, чтобы снова попытаться образумить его: «Эш, ты уже гений, все, что ты делаешь, у тебя получается, так что тебе не нужно никому ничего доказывать… Откуда это упрямство?»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не мог сказать ему правду, все, чего он хотел, это иметь возможность сражаться вместе с ним и разделить его бремя, и он хотел, чтобы тот, наконец, заметил и увидел, что он отличается от слабого и бесполезного мага, которым он был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делал это не только для Нолана, он хотел быть достойным того, чтобы стоять рядом с будущим носителем Метки Пентаграммы, если бы он остался просто создателем зелий, он никогда не смог бы доказать,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продолжал смотреть на него, и он видел, как в его прекрасных лазурно-голубых глазах проносилось множество эмоций, неужели из-за него он так сильно хотел научиться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поэтому ли его родители спросили отца, а не может ли он отправить его, чтобы попытаться образумить его и, наконец, заставить его поступить в столичную Академию, где он должен был быть с самого начала, потому что они знали, что он испытывает к нему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невольно потрясло его, и он не знал, что делать... Его всегда привлекали девушки, но в то же время он впервые испытывал такую сильную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вернуться в свою комнату, чтобы подумать о своих чувствах, но боль, которую он увидел в глазах Эштона, помешала ему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взял его на руки и поцеловал в макушку, сказав: «Ничего не говори, мой маленький кролик, я не уверен, что хочу услышать то, что ты хочешь мне сказать ... По крайней мере,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замер, думая, что он имел в виду, но снова не мог нормально соображать, это был первый раз, когда Нолан взял его на руки, не говоря уже о том легком поцелуе, который он ощутил на макушке. Щеки его горели, и он спрятал голову, чтобы не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обнял его, чтобы насладиться этим неожиданным объятием, и когда его сердцебиение успокоилось, он, наконец, спросил его, очень хорошо зная, что, вероятно, собирается разорвать их близость этим вопросом: «Почему ты пришел, Нолан?»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почувствовал, как тот напрягся, и сказал, крепче обняв его: «Мои родители просили тебя убедить меня покинуть Секту Солнца и поступить в столичную Академию?».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Нолан сказал близко к его уху, его чувства становились все более и более запутанными: «Если ты поступишь туда, мы сможем видеться каждый день, мой маленький кролик».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усмехнулся в отчаянии и сказал ему, разрывая объятия и собираясь сесть на кровать, избегая его взгляда: «Спасибо, но нет. Если я буду тратить мое время на то, чтобы увидеть, как ты флиртуешь со своими завоеваниями, я лучше пропущу свою очередь, у тебя, вероятно, не будет ни секунды, чтобы посвятить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сжал кулаки, он не ожидал от него такой реакции, но что он мог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он проводил время, хвастаясь своими завоеваниями, но он никогда не думал, что его маленький кролик может испытывать к нему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Нолан сказал ему, вытащив бумагу Талисмана Телепортации на среднее расстояние, чувствуя, что, если он останется дольше, он наверняка сделает что-то, о чем пожалеет: «Я скажу твоим родителям, что ты все еще отказываешься прийти».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должен идти, но Эштон по-прежнему игнорировал его, и ему не хотелось уходить вот так, поэтому он спросил его: «Тебе нужны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Эштон, наконец, посмотрел на него и грустно улыбнулся: «Я справлюсь, не забывай, что я могу продать свои зелья здесь по хорошей 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кивнул и, прежде чем уйти, не мог не добавить: «Ни одна из них никогда не имела значения, Эш, мои завоевания, как ты их называешь, были просто для того, чтобы помочь мне избавиться от давления, которое мой отец оказывает на меня и моего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широко раскрыл глаза от изумления, ни одна из них никогда не имела значения... Почему он вдруг сказал ему это, неужели он давал ему какую-то надежду....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