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навеса, где стоял его мотоцикл, Нань И вдруг вспомнил, что в руке до сих пор держит чай с молоком, купленный Цзян Тянь. Он достал стакан и несколько секунд молча смотрел на него. На солнце капли воды на стенках стакана собирались в струйки и капали вниз, словно плача.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Капли падали на серый асфальт, и это напомнило ему сцену годовой давности, когда перед ним сидели родители Сюэ Юй и плакали. Их слезы тогда тоже падали на стол, капля за каплей.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дочь, Сюэ Юй, стала жертвой школьной травли со стороны Цзян Тянь, впала в депрессию и в итоге покончила с собой, спрыгнув с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Нань И хотел притвориться одноклассником Сюэ Юй, чтобы узнать больше о ситуации. Но когда он увидел фотографию Сюэ Юй в их доме, когда эти добрые люди тепло приняли его, считая единственным, кто помнит их дочь, и рассказали о своих страданиях последних лет, он не смог солгать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лгать людям, которые и так уже были изранены.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заставить взрослых поверить ребенку и не относиться к его словам свысока было крайне сложно. В первый раз Нань И вежливо выпроводили, не дав сказать больше. Позже он приходил еще два раза,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пришел спустя долгое время, в день памяти Сюэ Юй, и долго ждал у ее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эти убитые горем родители решили выслушать его до конца и были поражены его не по годам развитым умом и пугающе хладнокровным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говорить, они дрожащим голосом спросили: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Сколько времени ты думал над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тоже зажег благовоние в память о Сюэ Юй, а затем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 об этом каждый день с того момента, как решил отомстить. Уже не сосчитать.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запомнил слова ее родителей, сказанные с покрасневшими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тебе понадобится помощь, скажи нам. Мы сделаем все, что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в тот день тоже было ослепительно ярким, словно резало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Часто, глядя на лицо Цзян Тянь, на ее льстивую улыбку, смешанную с жаждой власти, он словно превращался в призрака, возвращающегося в школу, где она и Сюэ Юй учились. Он видел, как все происходило: была ли эта улыбка такой же, как когда она обливала Сюэ Юй кипятком? Как когда она загоняла ее в туалет, заставляла снять форму и рубашку и писала на ее теле злые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Источником ее безнаказанности и возможности творить зло был ее отец, обладающий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откуда взялась власть ее отца? Была ли это награда за сокрытие множества случаев оставления места ДТП?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мысли затянули его в пучину, Нань И остановил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 выдохнув, он подошел к мусорному баку, положил нераспечатанный чай с молоком обратно в пакет и без сожаления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кто-то дыхнул ему в ухо, и он почувствовал запах арбузной жвачки.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 защекотало, и Нань И отстранился, нахмурившись. Он обернулся и, увидев, кто это был, постепенно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Мусор выбрасываешь? – Цинь Июй стоял, засунув руки в карманы, и жвал жвачку, улыбаясь ему. – Ты же не любишь сладкое. Кто-то подарил?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не ответил прямо, его взгляд скользнул с глаз Цинь Июя на татуировку на его шее, размышляя, когда тот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кто-то подарил, – поднял бровь Цинь Июй. – Даже не попробовал и сразу выбросил. Какой же ты бессердечный.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шутливо задал глупый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если бы я тебе купил? Тоже выбросил 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Сначала купи, потом поговорим, – взгляд Нань И скользнул по лицу Цинь Июя, а затем он спросил: – Ты как здесь оказался? Ты же говорил, что будешь у восточных ворот...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почти был здесь, когда звонил тебе, хотел предупредить, – солнечный свет пробивался сквозь листья и падал на лицо Цинь Июя, и он прищурился. – Но ты, парень, так быстро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промолчал, думая о том, когда этот человек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видел, как он разговаривал с Цзян Тянь?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Мотоцикл припарковал?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зачем ты держишь шлем? – Цинь Июй бросил взгляд на белый шлем. – Это же запасной, который ты мне даешь?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подозревал, что он все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Цинь Июя и просто натянул шлем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ты что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шлеме проще пробраться в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уверен? – Цинь Июй часто сомневался, не шутит ли Нань И. – Если я в этом войду, тетя-администратор не станет еще больше подозревать? А если она меня поймает, ты объяснишь?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подумал, что ходить в шлеме по городу – это как раз в стиле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Да, скажу, что твоя голова застряла, и ты не можешь вылезти. Нужно идти в общежитие за инструментами.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ты 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шутили, тяжесть на сердце Нань И постепенно ослабевала. Они обошли газон и пошли по тенистой дорожке вдоль озера к общежитию, перебрасываясь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не пошел к Янь Цзи переночевать? – спросил Нань И. – В моей кровати двум людям ростом больше 180 см будет тесновато.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Июя звучал глухо из-под шлема: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А... забыл про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Сейчас еще не поздно, я отвезу тебя на мотоцикле.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ну ты даешь. Я же в первую очередь думал о тебе, когда попал в трудную ситуацию, а ты меня, как горячую картошку, от себя отталкиваешь.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Просто хочу, чтобы тебе было удобно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тобой мне удобно, мы отличные соседи.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Тебе удобно, а я ни дня нормально не спал, – подумал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видя, что он молчит,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 я обещаю, что сплю очень спокойно, точно не сброшу тебя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спит спокойно – это была самая смешная шутка, которую он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Чему смеешься?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поднял глаза,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еще не попросил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наклонил голову – теперь она была очень тяжелой из-за шлема, и он даже поддержал ее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три секунды, он тут же протянул обе руки, схватил правую руку Нань И и начал трясти ее, раскачиваясь всем телом и издавая звуки, от которых могли появиться мурашки: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Пожалуйста, ну пожалуйста~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начал жалеть, что предложил это, потому что стыдно было только ему. Для Цинь Июя даже валяться на земле не было проблемой, разве что он выбрал бы траву, а не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вокруг начали оборачиваться, наблюдая за высоким парнем в белом шлеме, который странно и жалобно умолял холодного и сурового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вот-вот свернет себе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продолжалось, можно было бы подумать, что у него вырастет пушистый хвост, только непонятно, лисий или львиный.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тяжелыми взглядами окружающих Нань 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вовремя остановился, гордо заявив: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как, хорошо попросил?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Слишком хорошо. В следующий раз не проси. – С этими словами он снял шлем с головы Цинь 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Нань И все же привел его в общежитие. Как назло, в комнате никого не было. Он написал в групповом чате: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[Нань И: Где все?]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стали приходить ответы: один уехал домой на выходные, другой с девушкой, а третий в библиотеке. Первые двое не вернутся на ночь, а третий придет поздно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написал тому, кто уехал домой, и спросил, можно ли занять его кровать, пообещав поменять постельное белье. Тот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переписку, поднял голову и увидел, что Цинь Июй уже лежит на его столе, словно выжатый,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Устал? – спросил Нань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повернул голову, его глаза были полузакрыты, и казалось, что он вот-вот уснет.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Ммм... немного. Не обращай на меня внимания, я просто полежу.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действительно восхищался его способностью засыпать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 наверх, поспи, – сказал он Цинь Июю. – Постельное белье я поменял перед отъездом, спал на нем только раз, оно чистое.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не буду против. Ты же такой чистюля.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промычал что-то вроде согласия, не стал отказываться, сам забрался наверх и залез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был так окружен чьим-то запахом. Запах Нань И был холодным, легким, едва уловимым, но стойким, напоминающим зиму.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вспомнил один зимний случай. Это было в первом семестре второго курса старшей школы, когда неделю шел снег. Он так увлекся снежками, что простудился и заболел. Сначала хотел перетерпеть, но температура поднялась слишком высоко, и Чжоу Хуай отвез его в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бредил, медсестры не было, и Чжоу Хуай ждал с ним. Одна из девушек искала лекарства и зашла в дальнюю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Жаропонижающее должно быть легко найти...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 хриплым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ищи, у меня аллергия на жаропонижающее. Если выпью, может стать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Правда? Ты меня не пугаешь? – девушка зашла в дальнюю комнату, и ее голос стал менее различимым.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Хуай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тебе пугать? Он в детстве из-за этого даже в больнице лежал. – Затем он добавил: – Только никому не говори. Если кто-то воспользуется этим, чтобы навредить нашему Цинь Июю, я первым делом к тебе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страдая от жара, едва мог говорить. Он лежал на столе, как вдруг услышал, как она изнутри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Мальчик, что с тобой? Тебя побили? Почему ты сам мажешь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Изнутри не последовало ответа, и Цинь Июй с трудом поднял голову. В следующую секунду он мельком увидел, как ребенок в форме средней школы быстро вышел из комнаты и, не оглядываясь, покинул медпункт.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мальчик был худым и маленьким, держался за руку, и при ходьбе его левая нога, казалось, немного отставала. Цинь Июй, страдая от жара, был в полубессознательном состоянии, и только когда мальчик ушел, он с опозданием сказал Чжоу Хуаю: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Сходи, посмотри, у того ребенка, кажется, есть раны...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Эй, Цинь Июй, у тебя еще есть время заботиться о других? Ты сам еле говоришь от температуры.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Окутанный воспоминаниями, он, в последнюю секунду перед сном, почувствовал, как чья-то прохладная рука легла на его лоб, проверяя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это Нань И, и хотел сказать ему, что у него уже нет температуры, что он почти выздоровел.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заснул, как и тогда в медпункте, когда видел, как тот ребенок уходит, не сумев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убрал руку, затем той же рукой потрогал свой лоб, убедившись, что температура Цинь Июя нормальная, и только тогда успокоился. Он сел за стол, включил компьютер, достал из рюкзака флешку, которую ему передал Ци Мо, снял пиджак и расстегнул пуговицы на рукавах черной рубашки, чтобы в одиночестве изучить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флешке был зашифрованный файл. Нань И ввел дату их первого официального контакта, и, открыв его, обнаружил множество фотографий, сделанных Ци Мо во время слежки за Чэнь Юнем. Большинство из них были просто невинными глупостями: драки у входа в ночной клуб, поездки за рулем после баров и тому подобное. Для семьи Чэнь такие вещи было легко замять. Как и тогда, когда они обращались за помощью, но не смогли добиться никакого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обычных людей слишком слаб. Только находясь на достаточно высокой позиции, можно быть услышанным, когда кричишь.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пролистал фотографии, и одна из них привлекла его внимание. На первый взгляд ничего особенного – просто Чэнь Юнь обнимает мальчика на ночной улице. Нань И увеличил изображение, чтобы рассмотреть лицо мальчика, и оно показалось ему знакомым. Кажется, это был какой-то заклейменный скандалом молодой 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потратил около десяти минут, чтобы вспомнить, и в конце концов определил, что это был актер, которого полгода назад уволили из проекта из-за обвинений в употреблении наркотиков. Это должен был быть его первый крупный проект после успеха, но после заявления полиции, даже несмотря на поддержку влиятельных покровителей, никто больше не хотел с ним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задумался, глядя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употребляющие наркотики, часто втягивают в это своих близких. Возможно ли, что Чэнь Юнь тоже пристрастился к этому?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это так, только его ближайшее окружение может знать об этом. В их кругах все покрывают друг друга, защищая до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Единственная зацепка – это Чжан Цзецзе, который был рядом с Чэнь Юнем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написал Ци Мо письмо: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[Пора начинать давить на Чжан Цзецзе, но не делай этого сам. Я знаю Чэнь Юня – он раньше издевался над Буянем и, возможно, проверял его телефон, так что он может знать о тебе. Я найду помощника для тебя.]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жду твоих новостей. Кстати, как дела с Цзян Тянь?]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Нань И вспомнил о вирусе, который Ци Мо передал ему. Его нужно было подключить к компьютеру, чтобы сделать зеркальную копию и установить слежку.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Мо изучал компьютерные науки за границей и несколько лет вращался в хакерских сообществах. Изначально он должен был скоро закончить учебу, но из-за истории с Ли Буянем взял академический отпуск и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навыки были на высоте. Если вирус сможет проникнуть в систему, они получат много внутренней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ключевой вопрос заключался в том, как взломать человека, который прошел путь с самых низов.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человека, как Цзян Чжэн, который поднялся на вершину власти, проникнуть в его дом и что-то сделать у него под носом было практически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Цзян Чжэна была сильной бизнес-леди и тоже была не из простых. Самым подходящим объектом для атаки была их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Нань И заранее выбрал место для подработки и следил за перемещениями Цзян Тянь через ее личный блог. Узнав, что она скоро вернется в страну, он выбрал подходящий момент, чтобы приблизиться к ней, сделав вид, что они случайно встретились в клубе. После многих лет расследований он хорошо изучил характер Цзян Тянь: чем больше ее игнорировать и проявлять холодность, тем сильнее она будет заинтересована.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находится под влиянием эмоций, он становится уязвимым, как решето, и все защиты рушатся.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Прогресс шел быстрее, чем он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[Она пригласила меня к себе домой, это был хороший шанс, но ее отец тоже был там. Он очень осторожен, и я боюсь, что могу раскрыться, если пойду сейчас. Подожду следующего раза.]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торопись, безопасность на первом месте.]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он слишком долго смотрел в компьютер, глаза Нань И стали сухими. Он выключил компьютер, встал и направился в ванную, снял очки, завязал волосы и хотел умыться, чтобы взбодриться.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только он открыл кран, как услышал какой-то шум. С подозрением он открыл дверь ванной, и перед ним появился Цинь Июй, стоящий у двери с поднятой рукой, как будто хотел открыть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лунатик даже днем?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был поражен.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Июй, казалось, хотел войти, но, не подняв ногу, споткнулся о порог и упал вперед. Нань И быстро среагировал и поймал его, с облегчением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Стой ровно. – Он попытался вернуть Цинь Июя в устойчивое положение, затем взял его за руку и повел к кровати. Чем чаще Цинь Июй лунатил, тем лучше Нань И учился справляться с такими ситуациями.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этот раз Цинь Июй не очень сотрудничал. Казалось, он действительно хотел войти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Ладно. – Нань И пришлось втянуть его внутрь, приложив некоторые усилия, чтобы он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Цинь Июй оказался внутри, он внезапно приблизился, подойдя к лицу Нань И так близко, что их носы почти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неожиданное действие пробудило в Нань И воспоминания, которые он очень хотел забыть. Он инстинктивно отстранился.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сошел? – Он произнес это тихо, зная, что Цинь Июй его не услышит, но все же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Июя был пустым, он редко моргал, и, казалось, сосредоточенно смотрел на лицо Нань И. Но вдруг он протянул руки, обнял его за талию и снова наклонился, пытаясь повторить предыдущее действие.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вообще гей или гомофоб?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ты всегда пытаешься поцеловать кого-то, когда лунатишь?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Нань И снова отвернулся, обнажив свою длинную и белую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никак не ожидал, что это станет новой целью для атаки. Когда губы Цинь Июя коснулись его шеи, он почувствовал, как по его телу пробежал электрический разряд. Мышцы напряглись, и даже кончики пальцев онемели на несколько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сопротивлялся, тем крепче Цинь Июй его обнимал, и тот легкий, как прикосновение стрекозы к воде, поцелуй становился все более настойчивым. В своем сонном состоянии Цинь Июй зубами расстегнул пуговицу на рубашке Нань И, порвав даже нитку.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 ума сошел, Цинь Июй? – Нань И с силой оттолкнул его, не заботясь о том, проснется ли он. Но объятие не прекратилось полностью. После короткого отталкивания Цинь Июй прижал его к холодной стене ванной, крепко держа за затылок, пальцы вцепились в его волосы, и своим весом он прижал его тело, целуя с такой яростью, словно хотел его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Зубы грубо сталкивались с зубами, языки сплетались, сначала неуклюже и болезненно, но боль порождала слюну, и переплетение постепенно становилось более скользким, как две рыбы, яростно спаривающиеся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Отпусти... – Слова Нань И, с трудом вырвавшиеся из его губ, были поглощены звуком воды. Инстинкт самосохранения заставил его руку инстинктивно схватиться за шею Цинь Июя, но он не смог сжать ее с полной силой. Живой, безумный пульс Цинь Июя сейчас бился прямо под его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голос соседа по комнате заставил Нань И очнуться. Он с силой оттолкнул Цинь Июя, воспользовавшись тем, что тот от боли ослабил хватку, и, не успев привести себя в порядок, захлопнул дверь ванной, заперев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Разве мы не в общежитии?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стоящий у двери, нахмурился и снова громко постучал. На этот раз дверь наконец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наконец открыл.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замолчал, увидев Нань И с растрепанными волосами, в черной рубашке с расстегнутыми пуговицами – нет, пуговицы были оторваны. Его шея и ключицы были красными, а на боковой стороне шеи виднелся свежий след, как будто только что оставленный.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так внезапно вернулся? – Нань И, немного успокоив дыхание, наконец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– Сосед заметил, что его губы тоже были красными, с легким блеском влаги! Это же Нань И, который обычно избегал женщин и редко разговаривал.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кажется, я помешал чему-то важному. Его вопрос звучал странно: «Почему ты так внезапно вернулся?» Видимо, я не должен был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вспотел: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сел ноутбук, хотел взять зарядку... В комнате никого нет? Они не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И моргнул и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Нет. – Он посторонился, и по его выражению лица нельзя было ничего понять. –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Сосед, нервничая, шагнул внутрь. Маленькая комната была как на ладони, и действительно никого не было. Он уже начал думать, что это он все придумал, пока не услышал глухой звук –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боже, в ванной! 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http://bllate.org/book/14694/1313165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