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Для сравнения, атмосфера в комнате стрима Бога Манго была на удивление мирной. В конце концов, большую часть его подписчиков составляли истинные ценители игры. Этих людей не волновали сплетни, ходившие о ведущем стрима, их заботило только то, как он играет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Чжу, как и было обещано, пересматривал вчерашний матч. Так как он не видел стрим Лин Мэна в реальном времени, он специально отыскал видео с его комментированием. Вид страстно стиснутых кулачков Лин Мэна записало немало людей, и каждое из таких видео вновь возвращало людям заставлявшее закипать кровь настроение предыдущего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Анализ Лимона здесь весьма точен. Когда я увидел, что противник медлит с отправкой войск, то понял, что он ожидает, когда станут доступны более продвинутые юниты. В тот момент я должен был помешать ему, не дав времени на развитие. Нужно было атаковать, и чем скорее,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месте Лимон тоже прав. Фракцию пришельцев нужно давить еще на ранней стадии. Для изготовления ультимативного оружия пришельцев требуется немало времени, но как только королева муравьев покинет гнездо, противникам будет очень трудно с ней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Гуава взорвал мое муравьиное гнездо. Я изначально собирался поступить так же, но вместо этого я планировал устроить взрыв, когда королева муравьев начнет вылезать из гнезда. Но так как он начал действовать рано, я больше не мог с этим тянуть. Любая дальнейшая задержка привела бы к моему поражению.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Лимон заслуживает звания ветерана Галактики. У него очень всестороннее понимание этой игры. Нелегко добиться такой точности, впервые комментируя чью-то игру. Его тактический анализ в некоторых местах попадает не в бровь, а в глаз.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Предвзятость - это нормально, кто из нас не предвзят? Просто стримеры-профи внимательно следят за тем, чтобы их пристрастность не бросалась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 всей серьезностью пересматривал матч, однако его подписчики, смотревшие этот стрим, так не считали.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вероятность, что я смотрю сейчас поддельный разбор.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явно не разбор матча, а разбор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Бог Манго, считаю, что Папочка Лимон хорош во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мог представить себе, что Бог Манго такой знатный хвастун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вечером Папочка Лимон комментировал и дул на Манго. Сегодня на стриме Бог Манго дует на Папочку. Дуть друг на друга -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Лин Мэна лились сплошным потоком, поэтому периодически приходилось ставить видео на паузу, чтобы было время его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решающий момент, когда настала кульминация всего сражения, Лин Мэн с экрана заразил всех зрителей своим волнением, и ухмыляющийся Шань Чжу не стал приостанавливать видео. С улыбкой наблюдая за преисполненным энтузиазмом Лин Мэном, он так вдохновился, что ему самому захотелось, громко крича, поболеть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концу матча кто-то деликатно напомнил ему: "Самое важное впереди, пожалуйста, не моргай".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он увидел, как взволнованный Лин Мэн срывает с себя гарнитуру и с громким "Муа" целует свой монитор. И хотя обзор камеры был ограничен, этого вполне хватило, чтобы при помощи воображения заполнить пробелы.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появляется ощущение, будто целуют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стримил в прямом эфире, то вернул бы ему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заветный воздушный поцелуй Папочки Лимона?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комментариях подняли шум, напоминая забывшегося от волнения Лин Мэна. Судя по всему, они с самого начала собирались задать эти вопросы при просмотре сцены, случившейся прошлым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Стоит ли мне пожалеть, что я не видел этой сцены вживую?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никогда не думал о том, чтобы играть или комментировать на пару с Папочкой Лимоном?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бы не прочь, если представится такая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вчера вы с ним не были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одолжил поиграть мой аккаунт, - пояснил Шань Чжу, выдав историю, которую они вдвоем придумали накануне. - Лечебное утешение - это его привычка, ее нельзя изменить, поэтому все в порядке, - благодаря хорошей репутации Шань Чжу, большинство его зрителей поверили его словам. Однако Шань Чжу мог представить себе, как заездят Лин Мэна его зрители, все сильней и сильней запутывая его в клубок своих провокационных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рановато, так что сделаем-ка обход домашнего хозяйства, - он играючи ввел номер комнаты стрима Лин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но оказалось, что Лин Мэн не играл и даже не общался со своими подписчиками. На самом деле он 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крайним усердием двигаясь под этот аккомпанимент и следуя напеваемому ровным тоном тексту песен, давненько уже не появлявшийся сосед Лин Мэна по комнате танцевал у него за спиной танец робота.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 пел до крайности неумело. Все, что он мог, - это пытаться попасть в тон каждой нотой и изо всех сил стараться идти в ногу с ритмом. Вдобавок к тому, что он относился к этому занятию очень серьезно, юноша явно был чересчур напряжен и нервничал, отчего становилось еще более очевидно, что пение - не его сильная сторона.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молча слушавшему это выступление Шань Чжу действительно начало казаться, что его немного приятно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...Напевая бесконечно длинную песню о зиме; голубка, я - тепло у тебя на пути, - Лин Мэн в устойчивом темпе допел последнюю строчку, а затем испустил протяжный вздох облегчения. - Все, теперь вы можете меня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короткая фраза раскрыла всю предысторию великих страданий Лин Мэна, показав насколько жестоко и бесчеловечно вымогали у него признание зрители. Его Папочка Лимон был папочкой лишь на словах, а на самом деле его непокорные сыновья каждый день восставали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подарков заспамила весь чат, переходя в активный поток нескончаемых комментариев. Они явно не собирались отпускать своего Папочку Лимона.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отделаться от нас одной песней? Все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будешь петь, то всю эту долгую, темную ночь тебе придется беседовать о гармонии.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договаривались только об одной песне. Вы знаете, что это называется "дай палец, и тебе руку по локоть оттяпают"?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Мангостин прислал вам кошку, взбирающуюся по рамке стрима.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Мангостин: Вы все задираете моего ребенка, пока меня нет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Мангостин: ПС: послушать пение было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 дара речи лишился: - "Если бы ты не заявился сюда, они бы меньше надо мной издевались. Мне было так сложно сменить тему, но ты снова по-дурацки сагрил их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но я не меняю тему. Все уже заждались.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Манго тоже пришел, ища место для встречи с Папочкой Лимоном; возможно ли, что теперь он решил сразиться за него с сотней тысяч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Манго: Я хочу сразиться с сотней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того, почему ты еще подарок мне отправляешь? Не ты ли говорил, что больше не станешь раздавать их своим друзьям?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ваша дружба не закончилась раньше, чем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Дружба Ман Нина, играющего на гитаре под углом примерно в 90 градусов (прим. пер.: не совсем ясно, о чем речь, но есть в Китае такой 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Мангостин: Мне в особенности нравится этот зритель с разумом, преисполненным мудрости.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Следующая фраза: В отличие от вас, чей разум полон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 Папочка Лимон, разве ты не хочешь сохранить репутацию,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В вашем уме полно воды и нечистот! Просто подумайте, из-за чего вы весь день мутите воду, неужели Легенда Галактики вам больше не интересна или складывать два и два чересчур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сравнению со сложением, я предпочитаю мутить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тем, чтобы мутить воду и складывать два и два, разница в десять тысяч Галактик.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Утопающий человек готов схватиться за любую соломинку. Лин Мэн обратился к Шань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явился сюда, то помоги мне прибраться. Я всего лишь поигрался вчера на твоем аккаунте, мы совершенно невиновны.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Мангостин: Он действительно зашел поиграть на мой аккаунт, но насчет чистоты его намерений сложно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Лучшее объяснение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Лимон задействовал особый навык [Пожертвовать Жизнью Ради Чести]: выкапывает огромную яму и заползает в нее; длительность: 60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себя добавлю еще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 так рассердился, что надул щеки. Все рассмеялись и радостно обновили текстовую версию набора его выражений: ЗлаяРыбкаФугу.gif, ГрязныйСтримерПритворяетсяГеем.gif, ПапочкаЛимонХочетБроситьСвоюГарнитуру.gif, ЧистыйРучей(2)ТечетНаВосток.gif, ТолькоПорноДостойноСвоегоНазвания.gif.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Шань Чжу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Мангостин: Мне нужно ответить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Бог Манго отошел, сцена стала еще более хаотичной. Лин Мэн уже настроился использовать навыки контроля толпы, но ему пришлось повернуть вспять облака и тихонько запеть: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Холодный ветер овевает мое лицо, непокорность моего сына разбивает мне сердце. Твои слова, словно осколки льда, пронзили мне сердце, папочке по-настоящему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комментариях стоял галдеж, и пребывавший в отчаянии Лин Мэн не мог найти ни единого человека, который находился бы на его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тут хоть кто-нибудь, кто хочет меня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[Объявление Платформы]: Пользователь Гуава дарит стримеру Лимон кошачий дворик и отправляет подбадривающее сообщение: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吹 - имеет значение "хвастаться" и "дуть", так что там игра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Ручей можно перевести и как "стример". Еще здесь отсылка к поэме под названием "Линь Цзян Сянь" Ян Шэня, которое открывает роман о Трех Царствах, где герои приходят, а затем уходят, растворяясь в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http://bllate.org/book/14698/1313347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