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Цзе: (Без ответа)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Цзюнюань: Ты наконец ответил! Тебе нужно лететь в город X — завтра начинаются съемки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Цзе: Когда я говорил, что поеду?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Цзюнюань: Ты создаешь проблемы для «Яньшэн»? «Яньшэн» — это наше детище. Ты лучше всех знаешь его историю. Сейчас компания может существовать только с твоей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Цзюнюань: Кроме того, ты номинально являешься давним акционером компании. Ты получишь то, что тебе причитается.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нереальные разговоры Ли Цзюня, Фу Цзе почувствовал волну отвращения. Неужели он действительно думал, что Фу Цзе не проверил активы первоначального владельца, когда расследовал его биографию?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некоторых сбережений от случайных подработок, первоначальный владелец не владел ни одной акцией «Яньшэн». Ли Цзюнюань притворился, что предлагает их, даже пошел на то, что подстроил фальшивого соперника в любви, чтобы спровоцировать первоначального владельца, который затем в гневе заявил, что откажется от 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сохранить свой образ щедрого человека, Ли Цзюнюань по-прежнему называл первоначального владельца «акционером» компании, обещая передать ему акции, «когда тот будет готов».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Тронутый, первоначальный владелец сразу же взялся за несколько изнурительных подработок, чтобы увеличить доходы компании, с радостью позволяя компании забирать восемьдесят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это показалось непонятным. Это были реальные деньги! Бросить все ради бесполезного плейбоя — какой же он доверчивый.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печатать: «Почему вы называете меня акционером? Я что, акционер? Дайте мне половину акций компании, и тогда я подумаю».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возмутительное требование, но Фу Цзе самом деле не ожидал получить от этого подонка даже цента.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собеседник замолчал. После долгой паузы наконец пришло сообщение: «Это ты тогда сказал, что не хочешь их. Но сейчас у компании туго с деньгами. Я не могу отдать их тебе сразу. Дай мне еще немного времени, ладно? Маленький Цзе».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Термин «Маленький Цзе» чуть не заставил Фу Цзе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экран и набрал язвительное «хе-хе», а затем добавил насмешливый желтый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Цзюнюань, будучи молодым, очевидно понял подтекст. Привыкший к поклонению со стороны первоначального владельца, он наконец проявил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Цзюнюань: «Фу Цзе, не кусай руку, которая тебя кормит. У тебя еще год остался по контракту со мной. Если ты не выполнишь свои обязательства, тебе придется заплатить штраф — 10 миллионов долларов».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Цзюнюань: «Ты можешь себе это позволить? Ах да, ты всегда можешь попросить Си Вэньлуня. Посмотрим, даст ли он 10 миллионов долларов человеку, которого знает всего несколько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Фу Цзе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такой человек D-листа, как он, мог выложить такую сумму? Слава богу, что первоначальный владелец не подписал десятилетний контракт — иначе ему пришлось бы работать, чтобы погасить долг, в течение десяти лет, пока он еще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уже не был в долгах.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Цзе заныла голова. Неужели ему действительно придется уйти? Просто чтобы быть боксерской грушей для Мэйна Боттома и его товарищей по команде?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человека с социальной тревожностью, как он, индустрия развлечений, где ему придется выступать перед незнакомыми людьми, была настоящей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колебания Фу Цзе, Ли Цзюнюань злорадно спросил: «Теперь нечего сказать? Разве ты не был так уверен в себе раньше?»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пролистал файлы предыдущего владельца, ища подписанный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нем был почерк Ли Цзюня, предыдущий владелец хранил его в заметной папке. Фу Цзе быстро нашел его и внимательно прочитал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Цзе: «Так если я не буду участвовать в развлекательных мероприятиях, я должен буду заплатить тебе 10 миллионов долларов штрафа?»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Цзюнюань: «Ты впервые читаешь контракт?»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потратил десять минут на тщательный анализ каждого пункта и понял, что, когда контракт был подписан, Ли Цзюнюанем был еще зеленым. Он был так сосредоточен на том, чтобы обманом заставить Фу Цзе подписать невыгодный контракт, что забыл указать это конкретное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выражению лица Ли Цзюня, он этого не заметил. В сочетании с поведением первоначального хозяина, которое заставило его ослабить бдительность, Фу Цзе увидел возможность воспользоваться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Цзе: «Ничего страшного. Я пойду на мероприятия».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Цзюнюань подумал, что Фу Цзе сдался. Воспользовавшись моментом, он отправил ему кучу ерунды о пикапировании. Фу Цзе даже не стал читать — он просто заблокировал его и открепил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помедлил, прежде чем открыть аккаунт Си Вэньлуня, которого он утром донимал просьбами о контактной информации. Имя пользователя состояло из набора английских букв, а аватар был простой белой картинкой.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том, как жестоко отвергли его идею об отпуске в прошлый раз, Фу Цзе решил сначала проверить, какова позиция Си Вэньлуня.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Цзе: «Президент Си, могу ли я участвовать в мероприятиях индустрии развлечений?»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ожидания Си Вэньлунь наконец ответил: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сразу же переслал визитную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Вэньлунь: «Свяжись с ним по вопросам».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понял намек — перестань меня доставать.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почему так холодно? Твой парень звонит, а ты даже не отвечаешь.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Цзе не собирался связываться с каким-то незнакомым парнем, поэтому он пожал плечами и быстро добавил его в список рекомендуемых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Хоу: «Здравствуйте, вы господин Фу? Я Фан Хоу, агент «Си Групп»».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Цзе: «Да, здравствуйте, господин Фан».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*Подождите, у корпорации «Си Групп» тоже есть развлекательная компания?* Фу Цзе вспомнил из романа, что корпорация «Си Групп» — огромный конгломерат, доминирующий в нескольких отраслях, поэтому, естественно, владение развлекательной компанией имело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Хоу был явно опытным агентом, хорошо разбирающимся в кино, телевидении и музыке. Он даже предложил составить план, чтобы сделать Фу Цзе знаменитым.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Хоу: «Я изучил вашу биографию, господин Фу. Ваши качества исключительны даже по стандартам шоу-бизнеса — если вы готовы...»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Цзе: «Подождите, это значит, что я буду работать днем и ночью?»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Хоу: «Если вы хотите стать звездой высшего уровня, обладающей как талантом, так и популярностью, это неизбежно».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Цзе, полный интроверт и ленивый бездельник, не был готов иметь дело с камерами и вспышками фотоаппаратов повсюду. Он просто хотел бездельничать: «Тогда забудьте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Хоу: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Цзе: «Я присмотрел одно развлекательное шоу. Просто втисните меня туда — не нужно никого заменять. Я покажусь и уйду».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предварительного исследования он нашел реалити-шоу о медленном темпе жизни. В основном оно заключалось в том, что гости ели и пили в живописном месте, но как только оно вышло в эфир, оно стало настоящим хитом, получив рейтинг S+.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составе были известные имена, а в качестве гостей выступали как опытные актеры, так и нынешние сердцееды.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Хоу: «Это легко. Спонсором является продукт дочерней компании «Си Групп». В следующей серии будет гость высшего уровня — вы можете воспользоваться ажиотажем и получить немного внимания камер».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Хоу: «Но сначала вам нужно будет сняться в рекламе. Мне сказать дочерней компании, чтобы они запланировали съемку в соответствии с вашим графиком? Завтра?»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хотел побыстрее закончить дело, чтобы пойти домой и поспать. Он стонал, набирая текст: «Чем раньше, тем лучше. Завтра или послезавтра подойдет».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Хоу ответил с небольшой задержкой: «Тогда послезавтра. Съемка будет в городе 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подтверждения деталей с Фан Хоу, Фу Цзе еще даже не приступил к работе, но уже чувствовал себя полностью истощенным. Он отбросил телефон в сторону и открыл игру, чтобы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съемки Фу Цзе все еще выглядел совершенно истощенным.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Хоу, человек, который казался теплым и доступным, приехал за ним. Фу Цзе знал, что этот человек определенно не был таким легкомысленным, как казался — иначе как он мог бы подняться по карьерной лестнице в безжалостном мире шоу-бизнеса?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Фан Хоу Фу Цзе без проблем вошел в дочернюю компанию, чтобы сниматься в рекламной кампании этой серии.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 под светом прожекторов, Фу Цзе оставался скованным, несмотря на свою ментальную подготовку. Столкнувшись с таким количеством незнакомых сотрудников, его социальная тревожность дала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напротив него успокаивающим голосом уговаривал Фу Цзе подержать продукт и позировать. Но ум Фу Цзе полностью опустел — он не мог ничего осмыслить, просто сжал предмет и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беспомощно взглянул на Фан Хоу, который нахмурился и сказал: «Просто пойми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«Генеральный директор лично его выбрал», — Фан Хоу бросил на него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выбора, фотограф скрепил зубы и сделал несколько снимков Фу Цзе в том виде, в каком он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Ослепительные вспышки мигали перед глазами Фу Цзе — он никогда раньше не подвергался столь длительным вспышкам. Инстинктивно он поднял руку, чтобы защитить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только усугубило головную боль фотографа. Как они могли что-то снимать, если его лицо было закрыто? Но, учитывая связи Фу Цзе, он не мог выйти из себя на месте. «Господин Фу, спасибо за вашу работу. На сегодня мы закончили».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выдохнул, затем сразу же развернулся и бросился в гримерную, не дав Фан Хоу догнать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вздохнули с облегчением — наконец-то они справились с этой дивой. Ассистент фотографа прижался к фотографу и прошептал: «Что нам делать? Все снимки провальные. Что мы будем показывать начальству?»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молча пролистал снимки на своей камере, и ассистент наклонился, чтобы посмотреть, насколько они плохие.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ассистент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Рекламируемый продукт — постельное белье, поэтому на заднем плане была большая вертикальная кровать. Фу Цзе прислонился к ней, позируя для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эфирный юноша сгорбился, прижимая к груди пушистую подушку. Он был одет в свободную пижаму, его стройные бледные ноги лежали на подушке, одна слегка выдвинута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легкое поворотное движение случайно подняло рубашку, обнажив дразнящий кусочек его подтянутой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с согнутыми коленями подчеркивала пышные изгибы его задней части, а мягкая кожа внутренней части бедер прижималась к и без того коротким пижамным шортам, натягивая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почти представить, как впиваются зубы в эту податливую кожу — как она дрожит, как язык скользит по зубам, оставляя слабые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это, не говоря уже о потрясающе красивом лице Фу Цзе. Его сонные глаза смущенно смотрели в камеру, щеки покраснели от неловкости, а губы были такого розового цвета, что вызывали фантазии о похищенном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снимки, на которых он закрывал глаза рукой, были завораживающими — они ничуть не умаляли его красоту. Напротив, они создавали дразнящее очарование, как завуалированная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смотрел на фотографии, почти завороженный. Он сглотнул и пробормотал: «Это... следующий уровень».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сотрудники обменялись странными взглядами. Учитывая обстоятельства, разве все эти фотографии не должны быть непригодными для использования? В прошлом, когда появлялся кто-то, нанятый по знакомству, они делали вид, что вежливо относятся к нему, а как только он уходил, начинали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сегодня эти двое не жаловались? Почему они вместо этого хвалили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любопытства остальные собрались вокруг,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это невероятно! Абсолютно безупречно!»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никогда не думал, что он будет таким фотогеничным! Даже когда мы работаем с супермоделями, трудно добиться таких хороших результатов!»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«Вау, это легко может войти в число лучших работ нашей команды в этом году!»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был в восторге. Он долгое время находился в кризисе, едва сводя концы с концами, опираясь только на свои технические навыки, чтобы студия продолжала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предполагал, что съемка «золотого мальчика» генерального директора будет кошмаром, с агентом, дышащим ему в спину, и неизбежно посредственными результатами. Но реальность превзошла все ожидания!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преодолел свой блок и достиг новых высот!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фотограф с радостью корректировал фотографии, его внезапно охватило беспокойство. Босс дочерней компании был мужчиной средних лет — что, если он сочтет художественные снимки слишком нетрадиционными и потребует переснять?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Заметили опечатку или неточность? Напишите в комментариях — и мы отблагодарим вас бесплатной главой!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http://bllate.org/book/14704/1313892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