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 поздний ужин, Лу Яо поместил его в термоконтейнер. К десяти часам большинство персонала уже ушло на покой, и вилла погрузилась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сидел на угловом диване, и единственный свет в гостиной исходил от лампы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Яньхуай, конечно, мог позволить себе электричество, но дворецкий, понимая, что атмосфера способствует укреплению чувств, намеренно погасил остальные светильники.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ждал некоторое время, задремав на подлокотнике.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погружена в темноту, настольная лампа создавала неопределенный ореол. Голова стройной фигуры упорно кивала, борясь со сном. Именно такая картина встретила Фу Яньхуая, когда он вошел, принеся с собой ночной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не произнес ни слова. Он медленно подошел к Лу Яо сзади, ослабил хватку на своем пальто и накинул его на голову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от испуга, Лу Яо инстинктивно поднял глаза, когда пальто соскользнуло с него. Он широко раскрыл глаза, глядя на Фу Яньхуая, а на месте, где пальто зацепилось за волосы, торчал небольшой пучок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аромат серебристой ели. Лу Яо быстро схватил пальто и сел прямо. «Господин 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Яньхуая был незнакомым — Лу Яо не мог понять, было ли это пристальное наблюдение или простое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нерешительно спросил: «Вы вернулись?»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Фу Яньхуай был с таким выражением лица. Уже и без того осторожный и неловкий в присутствии Фу Яньхуая, он теперь чувствовал себя еще более сбитым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только что закончилась. Совместный проект нескольких компаний продвигался гладко, несмотря на небольшой неожиданный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мог сказать, что Шэнь Цзиньянь был очень амбициозен, но при этом сохранял идеальное чувство приличия. Хотя Шэнь Цзиньянь был незаметен во время встречи, Фу Яньхуай снова встретил его в подземном паркинге.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рад, что это не повлияло на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Цзиньянь искренне сказал: «Слава богу, мой запах не беспокоил вас. Я только что проверил в туалете и понял, что мой пластырь с железой был плохо закреплен».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Фу Яньхуая оставалось бесстрастным. Шэнь Цзиньянь лгал — если бы то, что он почувствовал, действительно было феромонами, всем в конференц-зале потребовалась бы немедленная карантинная изоляция.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это был парфюм или аромат, имитирующий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ему не поверил, но это не имело значения. Беспокойство Шэнь Цзиньяньа усилилось. «Если я из-за этого помешал проведению собрания...»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не помешало», — спокойно ответил Фу Яньхуай. «Есть еще что-нибудь, помощник Шэнь? У меня личные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Фу Яньхуай не поддался на манипуляции. Шэнь Цзиньянь не показал никаких признаков дискомфорта и вежливо отошел в сторону. «Я продолжу представлять группу Шэнь в этом сотрудничестве. До завтра, господин 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в этот момент Фу Яньхуай внезапно вспомнил слезные глаза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 потянув за галстук, Фу Яньхуай промолчал. Лу Яо, все еще ошеломленный, крепко обнял пальто Фу Яньхуая и встал. Моргнув, чтобы полностью проснуться, Лу Яо спросил: «Что ты ел на ужин?»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замер на полуслове, опустив взгляд на лицо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их взгляды встретились, Лу Яо наконец прояснился ум, и он поспешил разобраться в ситуации. «Я имею в виду... я не был уверен, не хочешь ли ты еще что-нибудь поесть. Я приготовил поздний ужин. Если не против, можешь попробовать».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отношение не было неправильным, просто немного слишком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снова погрузился в раздумья. Финансовые отчеты и курсы акций компании никогда не вызывали у него такого чувства бесконтрольности. Он не понимал своего текущего состояния ума, ни того, чего он действительно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такой человек, как Фу Яньхуай, никогда не позволил бы себе поглотиться внутренним конфликтом. Он протянул руку и пригладил непослушную прядь волос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всегда думал, что она торчит из-за неаккуратной осанки во время течки».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конкретная прядь волос Лу Яо всегда казалась торчащей. Однако Фу Яньхуай видел ее растрепанной обычно в довольно хаотичных обстоятельствах, что заставляло его думать, что это его собственное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это». Фу Яньхуай пригладил ее, но упрямая прядь снова поднялась. Лу Яо, немного смущенный, уклонился от шутливого взгляда Фу Яньхуая. «Так было с детства. Она довольно непослушная».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не стал снова приглаживать его. Вместо этого он шутливо потрогал его. Волосы были мягкими и упругими.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же был довольно покладистым.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изменим то, как ты обращаешься ко мне, Лу Яо. В конце концов, супруги — это одна из самых близких отношений».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тупо уставился на Фу Яньхуая. В сочетании с этим непослушным прядью волос, необъяснимое чувство в сердце Фу Яньхуая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не понял, что имел в виду Фу Яньхуай, но его быстро бьющееся сердце выдавало его невероятную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«Тогда... я могу называть тебя по имени?»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видел, как в глазах Лу Яо мелькнула надежда — неуверенная, осторожная попытка человека, который долгое время жаждал любви своего альфа-самца и решился попробовать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Задумчиво Фу Яньхуай заметил: «Разве тебе не казалось вполне естественным использовать другие формы обращения в прошлый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 панике пошатнулся назад, чуть не споткнувшись о стол. Фу Яньхуай ловко обхватил Лу Яо за талию, удерживая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теперь давай попробуем твою ночную закуску».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спокойная шея Лу Яо вдруг стала очень чувствительной. Ошеломленный, он заставил себя нормально идти к кухне. Аромат серебристой ели был гораздо сильнее, чем раньше, и ощущение тепла снова пронзило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Лу Яо, Фу Яньхуай ничего не почувствовал. Поведение Лу Яо было несколько необычным, но он вел себя так же, когда стеснялся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любезно сел за обеденный стол. Дворецкий, тихо появившись, включил свет над столом. Перед тем, как Лу Яо вернулся, дворецкий тихо спросил: «Господин Фу, вы возьмете господина Лу Яо с собой в семейное поместье в эту пятницу?»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редко бывал в поместье, так как был занят управлением компанией. Однако он все же старался проводить с родителями два дня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встречал родителей Фу Яньхуая только мельком во время первых переговоров о браке — строгий отец и ласковая мать, типичная и благополучная семья альфа-омега.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отношение к Лу Яо было довольно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никогда раньше не приводил Лу Яо в поместье, не видя в этом необходимости. Когда Фу Яньхуай не был дома, Лу Яо чувствовал себя более комфортно, возвращаясь позже, так как его семья по-прежнему полагалась на его финансовую поддержку, не оставляя ему возможности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Фу Яньхуай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также задал вопрос дворецкому. «Дядя Янь, Лу Яо — подходящий партнер?»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Фу Яньхуая всегда была гладкой. Все, что он получал, давалось ему слишком легко. Он естественным образом обладал ресурсами мира, обожанием омег и опасениями своих мужских сверстников. Столь же естественно, что он не мог понять ценность искренней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Янь терпеливо посоветовал ему: «Что, по-вашему, самое важное в браке?»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не знал. Подумав немного, он ответил: «Равные ресурсы».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«Материальное богатство действительно очень важно», — тактично сказал дворецкий Ян, — «но деловые браки — обычное дело в столице. Однако по-настоящему счастливые союзы чрезвычайно редки».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Высшие слои общества устраивали множество сложных игр, и большинство браков по расчету были лишь фасадом.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Ян продолжил: «Такие преданные друг другу супруги, как господин и госпожа, — большая редкость. Хотя материальные факторы играют определенную роль, они искренне любят друг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когда из коммерческого брака рождается такая верная пара. С такими родителями и семьей психологическое состояние ребенка, по всем меркам, должно быть очень здоровым. Однако что-то, казалось, было не так, поскольку Фу Яньхуай по своей природе был более эмоционально отстраненным, чем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мысли дворецкого, Фу Яньхуай сказал: «Вы хотите сказать, что привязанность также является важным критерием при оценке подходящего партнера».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кивнул. «Именно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ни подтвердил, ни опроверг это. Он остро ощущал изменение в своем собственном мышлении, включая, но не ограничиваясь этим, мысли о Лу Яо в совершенно не связанных с ним ситуациях. Фу Яньхуай преуспевал в рациональном мышлении — выявлении проблем, определении их первопричин и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явно был проблемой, и Фу Яньхуай хотел знать, сможет ли он ее правильно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Цзиньянь и не подозревал, что его провокации сегодня вечером заставили Фу Яньхуая переоценить место Лу Яо в его сердце. Дворецкий снова тихо удалился, и Фу Яньхуай уставился на лампу у дивана, которая оставалась незатушенной.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 трудом сумел взять себя в руки, хотя дискомфорт в затылке не пропадал. Тем не менее, он не хотел, чтобы его физическое состояние испортило эту позднюю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один из редких прекрасных моментов в жизни Лу Яо — момент, когда он чувствовал настоящее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покраснел и не смел смотреть на Фу Яньхуая. Он опустил голову и осторожно поставил поднос, пробормотав: «Повар сказал... что вы не любите острые блюда, поэтому все эти гарниры очень мягкие».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Свободный воротник не мог скрыть холодный компресс на его затылке. От Лу Яо не исходил запах феромонов, а его движения были скованными от нервозности.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сравнивать, то действия Лу Яо были действительно гораздо менее плавными, чем у Шэнь Цзиньяньа. Его робкие, но явные попытки прощупать ситуацию были также довольно неуклюжими. Но разве дела сердца когда-либо подчинялись логике? С Лу Яо рядом, странно колеблющееся настроение Фу Яньхуая стабилизировалось.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Фу Яньхуай обхватил Лу Яо за талию, заставив его задохнуться и упасть 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щелкнул Лу Яо по талии, от чего тот покраснел. Боясь попросить Фу Яньхуая отпустить его, Лу Яо мог только шепотом сказать: «Я... я хотел бы сесть рядом с тобой. 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Фу Яньхуай сказал, что это нормально, его объятие не ослабло. Его тон оставался властным и непреклонным. «Повернись».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послушно повернул голову, случайно коснувшись носом щеки Фу Яньхуая.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прижал руку к затылку Лу Яо и прямо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Яньхуая были закрыты, но Лу Яо широко раскрыл свои от шока. Сосуды на его затылке пульсировали, а ладонь Фу Яньхуая только заставляла кожу там гореть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Краткий, целомудренный поцелуй быстро закончился, но Лу Яо долго оставался застывшим в шоке, слишком ошеломленным, чтобы даже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Фу Яньхуай встретил такой смелый взгляд со стороны Лу Яо. Встретив его глаза, он легкомысленно поддразнил: «Сесть рядом со мной? 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Комментируй если глава понравилась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реакция = наше топливо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быть в числе первых, кто увидит промокоды,розыгрыши, главы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Присоединяйся к нашему Telegram-каналу Webnovels.vip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http://bllate.org/book/14710/1314370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