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11. Пища для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четыре восхитительные секунды Оуян Чэ застыл от неожиданности. Затем Мо Исюань одним предложением разрушил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Чэ сам научил его этому: культиваторы высокого уровня не нуждаются в обычной еде и питье, и все высшие лорды секты Звёздного павильона соответствуют этому критерию.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«Потребность и желание — это две совершенно разные вещи», — легкомысленно сказал Оуян Чэ и сел на тот же валун, где до этого отдыхал Мо Исюань. «Должно быть, прошло уже около ста лет с тех пор, как я в последний раз видел, как ты готовишь. Ты ещё помнишь,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Мо Исюаня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часов спустя они втроём уже сидели за столом во дворе и готовились к обеду. Порция Нань Уюэ была простой: щедрая порция риса, большая порция жареной свинины с зелёной фасолью и тарелка томатно-яичного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Чэ перевёл взгляд с тарелок мальчика на свою. «Что это?» Всё, что он мог разглядеть, — это круглые белые цилиндры, покрытые каким-то красным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Рисовые шарики, — просто ответил Мо Исюань. — Полностью вегетарианское блюдо, очень вкусное.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сомневаясь, Оуян Чэ взял палочки и отправил в рот первый рисовый пирожок. Через несколько секунд он зашипел, подавившись соусом,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 Очень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отчаянии огляделся в поисках напитка и схватил чашку с прозрачной жидкостью, стоявшую рядом с его тарелкой. Но как только он выпил её содержимое, на глаза навернулись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Клянусь клыками двуглавого дракона, это был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 указал пальцем на Мо Исюаня, который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было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сказал, что это острое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должен был? Мо Исюань приподнял бровь. — Ты никогда не говорил, что не справишься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 произнёс Оуян Чэ одними губами. «Вижу, твоя мелочная натура всё ещё жива и процветает».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Уюэ молча ел рис, опустив голову. Когда это вдруг превратилось в странный семейный обед? Судя по его опыту, Оуян Чэ и Мо Исюань ненавидели друг друга. Более того, в своей первой жизни он даже заручился поддержкой беззаботного владыки пика, чтобы свергнуть своего господина. Теперь же,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двое ладили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тот день, когда Мо Исюань вышел из ци очищающего источника. Его учитель оставил его на горе Луодзя, чтобы он восстановился, а сам на мече Оуян Чэ отправился обратно на гору Цзиньтинь. Если он правильно помнил, именно тогда начались странности с Мо Исюанем. С каких это пор он вообще разговаривает с Оуян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я возьму то, что причитается мне как гостю, из твоей 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единственное предупреждение, которое получил Нань Уюэ, прежде чем Оуян Чэ бесцеремонно нацелил свои палочки на порцию ученика и съел большой кусок риса с мясом и овощами. Нань Уюэ тут же ощетинился — он не любил, когда у него что-то 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палочки для еды взлетели и схватили с тарелки повелителя две рисовые лепёшки, политые соусом, прежде чем он отправил их в рот. Они были острыми, но в то же время сладкими, с сочетанием жгучего и насыщенного, восхитительного вкуса, который согревал его на холодной горной вершине. Белый кунжут и мелко нарезанный зелёный лук придавали блюду освежающую нотку, которая компенсировала его приторную, тягучую текстуру. Будучи выходцем с юга, Нань Уюэ привык к более мягким вкусам в еде, поэтому от внезапной атаки у него защипало в горле и глазах. Но вкус ему понравился, а радость от победы, которую он испытал, увидев раздражённый взгляд Оуян Чэ, только усилила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 Исюань мог читать мысли Нань Уюэ, он бы снова назвал его мазохистом.)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тебе позволил брать с моей тарелки?» — возмутился Оуян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Уюэ сглотнул, прежде чем выдавить из себя: «Шизун снова начал готовить из-за меня. Я ем только то, что принадлежало бы мне, если бы здесь не было господина пика Оуяна».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«Наглый мальчишка!» Оуян Чэ прищурился и ударил по краю нетронутой тарелки с супом, стоявшей перед Нан Уюэ. Брызги супа полетели во все стороны, а он схватил ложку, зачерпнул немного жидкости и отправил в рот. «Я бы поспорил, но лучше выпью чего-нибудь освежающего!»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отставать, Нань Уюэ взял тарелку с супом и залпом выпил половину. «У господина Оуяна хороший вкус. Этот суп действительно освежает!»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два кусочка риса с мясом исчезли с глаз Нань Уюэ. «Пока ты наслаждаешься напитками, я попробую основное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Нань Уюэ насадил на палочки ещё пять рисовых пирожных и проглотил их целиком. «Господин Оуян должен знать, что гостям не следует злоупотреблять гостеприимством!»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Оуян Чэ просто выбил табурет из-под ног младшего мальчика. «Невоспитанным детям не место за этим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«Гостей, которые перебивают хозяев, больше не пригласят!» — парировал Нань Уюэ, не вставая с места, и потянулся к тарелке с рисовыми клецками.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Чэ остановил его палочками на полпути, и они начали яростную схватку на столешнице. В результате их борьбы на стол выплеснулся соус, а палочки Нан Уюэ соскользнули, и два рисовых шарика скатились с края тарелки и взлетели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фигуры резко повернули головы в сторону Мо Исюаня, который, вскочив на ноги, ударил ладонями по столу. Тарелки и миски взлетели в воздух. Прежде чем они успели упасть, Мо Исюань направил свою ци и зафиксировал их в воздухе. Даже два упавших рисовых пирожка остались висеть в сантиметрах от стола, а их бока блестели от красного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играйте с едой, — заявил он, пристально глядя на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Нань Уюэ и Оуян Чэ продолжали смотреть на него, Мо Исюань просто взмахнул руками. Половина порции Нань Уюэ, которую он так и не съел, перелетела на тарелку Оуян Чэ, а часть его порции оказалась на тарелке Нань Уюэ. Два упавших рисовых пирожка вернулись на свои места, а Мо Исюань убрал руки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Чэ первым отреагировал на происходящее, хлопнув в ладоши. «Замечательная ци манипуляция, младший брат! Ни рисинки, ни крупинки специй не выбиваются из общей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Уюэ был более сдержанным. «Прошу прощения за своё поведение, Шизунь».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окинул стол последним взглядом и поднялся на ноги. «Вымойте тарелки», — сказал он им обоим и изящно вышел из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Оуян Чэ скривились в ироничной улыбке от того, что с ним обращаются как с ребёнком, а Нань Уюэ молча смотрел вслед удаляющемуся высокому мужчине. Он вдруг понял, что впервые повёл себя так импульсивно перед своим учителем. В прошлой жизни он почти не разговаривал с этим человеком, слишком стесняясь своей слабости. Позже это переросло в подавление ненависти к человеку, который снова и снова навязывал ему свою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как он вышел из ци очищающего бассейна, его хозяин не оказывал на него никакого давления. Даже когда Нань Уюэ привлекал его внимание, Мо Исюань, казалось, сохранял между ними прохладную дистанцию и делал только то, что было необходимо, и ничего больше. Это был не тот хозяин, которого он знал раньше, и его беспокоило, что настоящее и его воспоминания не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«Наслаждаешься пейзажем, не так ли?» До него донёсся игривый голос Оуян Чэ, и Нан Уюэ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пика Оуян, с Шизунем...всё в порядке?» — внезапно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Чэ лишь бесстрастно посмотрел на него. «Ты беспокоишься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Нань Уюэ мелькнуло недовольство, и он тут же отверг эту идею. «Он просто сам не свой»,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тихо хмыкнул Оуян Чэ. Теперь на его губах играла полуулыбка, но в глазах не было веселья. — Все в секте слышали, как он в тебя влюблён. Полагаю, для него стало шоком, что ты вдруг охладел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нарастающим весельем наблюдал за тем, как мальчик рядом с ним, кажется, ощетинился от его слов. Когда Нан Уюэ, казалось, был готов возразить, Оуян спокойно высвободил часть своей ауры, и мощная ци мгновенно навалилась на стол, как гора. Он был слегка удивлён, когда Нан Уюэ слегка пошатнулся, но всё же упрямо продолжил сидеть, выпрямив спину и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не волнует, — процедил Нань Уюэ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маленький бунтарь за работой. Оуян Чэ вдруг пожалел, что Мо Исюань «исправился». Если бы всё шло своим чередом, он бы точно взял мальчика под своё крыло, чтобы потом разоблачить 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тебе это очень «небезразлично», — парировал он, всё ещё улыбаясь. — Но вот знаешь ли ты, во что ввязываешься, — это совсем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Уюэ напрягся, услышав эти слова. В другое время, в другой жизни Оуян Чэ сказал бы то же самое, прежде чем тайно переманить его на свою сторону. Вместе они боролись против Мо Исюаня и его коррупционных методов в секте. Но это произошло много лет спустя, так почему же Оуян Чэ снова повторяет ту же фразу? Может быть, из-за его вмешательства ситуация обострилась раньше времени? Готов ли глава пика принять его в качестве союзника прямо сейчас? Нань Уюэ невольно затаил дыхание, ожидая ключевого предложения, которое закрепило бы их сотрудничество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видите больше, чем показываете. Я могу помочь вам открыть глаза всей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слепее, чем думаешь. Я не могу помочь тебе прозреть, если ты даже глаз не открываешь», — резко сказал Оуян Чэ, ковыряясь в тарелке. Нань Уюэ уставился на него, как громом поражённый. Оуян Чэ лишь приподнял бровь. «А ты в последнее время слишком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Нань Уюэ тут же пробежал холодок. Он нахмурился — такое случалось всё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ты всё понимаешь только потому, что с детства воспитывался в этой секте? — продолжил владыка пика. — Я был здесь с момента её основания. Я знаю её прошлое и тайны гораздо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пролепетал Нань Уюэ. — Тогда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что я знаю, — перебил его Оуян Чэ, чувствуя, как напряжение вокруг них нарастает. На лбу Нан Уюэ выступил пот, пока он боролся с непосильной тяжестью, которая, казалось, давила на него сверху. — Но будь уверен, я прекрасно понимаю твои намерения и терплю их только по собственному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Чэ был не из тех, кого волнует, что повелители вершин делают со своими учениками, но он не мог оставить без внимания пренебрежительное отношение к своим собратьям по секте. Ещё полмесяца назад он был бы рад, если бы эта пара учитель и ученик продолжали выяснять отношения. Но теперь, когда «Мо Исюань» умер и его место занял незнакомец, было ещё слишком рано наблюдать за тем, как он становится жертвой таких мелочных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Уюэ всё ещё сомневался. Он подозрительно прищурился, глядя на старшего мужчину, и прошептал: «Я думал, ты его ненавидишь». Не было нужды уточнять, кого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признался Оуян Чэ. — И сейчас тоже».Но «Мо Исюань» и Мо Исюань — это две совершенно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же, это не твоё дело, — перебил Оуян Чэ. — Полагаю, у тебя есть работа, которую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встал и пододвинул тарелку к Нань Уюэ. Из-за исчезновения Мо Исюаня у него давно пропал аппетит, и он смог лишь вывести один иероглиф острым соусом на поверхности белого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蠢 Чун.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меня здесь не было, все эти блюда достались бы тебе», — вторил ему Оуян Чэ. «Не забудь убрать за собой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Пониженное давление воздуха подсказало Нань Уюэ, что Оуян Чэ ушёл, но он не сдвинулся с места, продолжая смотреть на оскорбительное послание, украшавшее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вонзил палочки в горку риса и разломил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Оуян Чэ снова нашёл Мо Исюаня, тот стоял на краю своего пика и смотрел вниз, на далёкую долину. Оуян Чэ ловко перепрыгивал с камня на камень, пока не оказался рядом с Мо Исюанем.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не собираешься снова спрыгнуть, не так ли?» — спросил Оуян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лишь взглянул на него, а затем снова посмотрел на открывающийся внизу пейзаж. «Я отказался от этой идеи, — признался он. — Но теперь, когда ты здесь, я не против попробовать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Чэ рассмеялся. «После того трюка, который ты провернул в прошлый раз, я сомневаюсь, что сейчас тебе что-то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 Исюаня не изменился, но он наклонил голову, чтобы лучше слышать. —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улетел». Оуян Чэ уточнил: «Я не успел объяснить, но... большинство из нас здесь так не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сомневаясь в его словах, Мо Исюань поднял глаза к небу, где культиваторы сновали туда-сюда. Ты что, принимаешь меня за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может летать с помощью духовного меча или особого сокровища, — продолжил Оуян Чэ. — Можно ненадолго зависать в воздухе во время боя. Но никому ещё не удавалось взлететь со скалы, так легко неся на себе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Исюаню захотелось поправить его: это Нань Уюэ цеплялась за него, а не наоборот. Но объяснение потребовало бы усилий, поэтому он просто отмахнулся от этой мысли и продолжил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мы совершенствуемся, наши тела становятся легче, — объяснил Оуян Чэ. — Можно сказать, что кости и плоть очищаются на каждом уровне, по мере того, как мы приближаемся к божественности. В конце концов, мы перестаём нуждаться в еде и питье. Мы становимся практически невесомыми, и полёт становится для нас чем-то само собой разумеющимся, а не навыком. Прошли века с тех пор, как кто-то совершил подобный подвиг, потому что у всех нас есть то, что нас тяготит, — наша привязанность к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Оуян Чэ говорил, порыв ветра взъерошил его волосы, и чёрные как смоль локоны ленивыми волнами легли ему на лицо. «Люди веками вступали в секты, чтобы совершенствоваться: ради славы, ради власти, иногда ради силы или амбиций и богатства. С навыками совершенствующегося можно сделать многое, но лишь у немногих хватает чистой мотивации, чтобы дойти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Мо Исюаня отразилось недоверие. Если Оуян Чэ намекал на то, что у него были такие мотивы, то он сильно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добиться прогресса, не нужно полностью сосредотачиваться на совершенствовании, — добавил Оуян Чэ, явно прочитав выражение лица Мо Исюаня. — Нужно просто...не относиться к этому слишком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Невесомость. Неужели Оуян Чэ опустился до неудачных каламбуров? Мо Исюань остался невозмутим, а другой повелитель вершин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что ты думаешь об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Переходите в наш телеграм.Чем больше там лайков.Тем больше сил мы приложим для этой новеллы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Нань 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http://bllate.org/book/14721/1315230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