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11. Пища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четыре восхитительные секунды Оуян Чэ застыл от неожиданности. Затем Мо Исюань одним предложением разрушил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сам научил его этому: культиваторы высокого уровня не нуждаются в обычной еде и питье, и все высшие лорды секты Звёздного павильона соответствуют этому критерию.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«Потребность и желание — это две совершенно разные вещи», — легкомысленно сказал Оуян Чэ и сел на тот же валун, где до этого отдыхал Мо Исюань. «Должно быть, прошло уже около ста лет с тех пор, как я в последний раз видел, как ты готовишь. Ты ещё помнишь,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Мо Исюаня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они втроём уже сидели за столом во дворе и готовились к обеду. Порция Нань Уюэ была простой: щедрая порция риса, большая порция жареной свинины с зелёной фасолью и тарелка томатно-яичного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перевёл взгляд с тарелок мальчика на свою. «Что это?» Всё, что он мог разглядеть, — это круглые белые цилиндры, покрытые каким-то красным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Рисовые шарики, — просто ответил Мо Исюань. — Полностью вегетарианское блюдо, очень вкусное.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сомневаясь, Оуян Чэ взял палочки и отправил в рот первый рисовый пирожок. Через несколько секунд он зашипел, подавившись соусом,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 Очень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огляделся в поисках напитка и схватил чашку с прозрачной жидкостью, стоявшую рядом с его тарелкой. Но как только он выпил её содержимое,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клыками двуглавого дракона, это был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указал пальцем на Мо Исюаня, который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было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сказал, что это острое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должен был? Мо Исюань приподнял бровь. — Ты никогда не говорил, что не справишься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произнёс Оуян Чэ одними губами. «Вижу, твоя мелочная натура всё ещё жива и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молча ел рис, опустив голову. Когда это вдруг превратилось в странный семейный обед? Судя по его опыту, Оуян Чэ и Мо Исюань ненавидели друг друга. Более того, в своей первой жизни он даже заручился поддержкой беззаботного владыки пика, чтобы свергнуть своего господина. Теперь же,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двое ладили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день, когда Мо Исюань вышел из ци очищающего источника. Его учитель оставил его на горе Луодзя, чтобы он восстановился, а сам на мече Оуян Чэ отправился обратно на гору Цзиньтинь. Если он правильно помнил, именно тогда начались странности с Мо Исюанем. С каких это пор он вообще разговаривает с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 возьму то, что причитается мне как гостю, из твоей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предупреждение, которое получил Нань Уюэ, прежде чем Оуян Чэ бесцеремонно нацелил свои палочки на порцию ученика и съел большой кусок риса с мясом и овощами. Нань Уюэ тут же ощетинился — он не любил, когда у него что-то 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палочки для еды взлетели и схватили с тарелки повелителя две рисовые лепёшки, политые соусом, прежде чем он отправил их в рот. Они были острыми, но в то же время сладкими, с сочетанием жгучего и насыщенного, восхитительного вкуса, который согревал его на холодной горной вершине. Белый кунжут и мелко нарезанный зелёный лук придавали блюду освежающую нотку, которая компенсировала его приторную, тягучую текстуру. Будучи выходцем с юга, Нань Уюэ привык к более мягким вкусам в еде, поэтому от внезапной атаки у него защипало в горле и глазах. Но вкус ему понравился, а радость от победы, которую он испытал, увидев раздражённый взгляд Оуян Чэ, только усилила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Исюань мог читать мысли Нань Уюэ, он бы снова назвал его мазохистом.)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позволил брать с моей тарелки?» — возмутился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сглотнул, прежде чем выдавить из себя: «Шизун снова начал готовить из-за меня. Я ем только то, что принадлежало бы мне, если бы здесь не было господина пика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мальчишка!» Оуян Чэ прищурился и ударил по краю нетронутой тарелки с супом, стоявшей перед Нан Уюэ. Брызги супа полетели во все стороны, а он схватил ложку, зачерпнул немного жидкости и отправил в рот. «Я бы поспорил, но лучше выпью чего-нибудь освежающего!»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отставать, Нань Уюэ взял тарелку с супом и залпом выпил половину. «У господина Оуяна хороший вкус. Этот суп действительно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кусочка риса с мясом исчезли с глаз Нань Уюэ. «Пока ты наслаждаешься напитками, я попробую основное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Нань Уюэ насадил на палочки ещё пять рисовых пирожных и проглотил их целиком. «Господин Оуян должен знать, что гостям не следует злоупотреблять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Оуян Чэ просто выбил табурет из-под ног младшего мальчика. «Невоспитанным детям не место за этим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которые перебивают хозяев, больше не пригласят!» — парировал Нань Уюэ, не вставая с места, и потянулся к тарелке с рисовыми клецками.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остановил его палочками на полпути, и они начали яростную схватку на столешнице. В результате их борьбы на стол выплеснулся соус, а палочки Нан Уюэ соскользнули, и два рисовых шарика скатились с края тарелки и взлетели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фигуры резко повернули головы в сторону Мо Исюаня, который, вскочив на ноги, ударил ладонями по столу. Тарелки и миски взлетели в воздух. Прежде чем они успели упасть, Мо Исюань направил свою ци и зафиксировал их в воздухе. Даже два упавших рисовых пирожка остались висеть в сантиметрах от стола, а их бока блестели от красного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играйте с едой, — заявил он, пристально глядя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 Уюэ и Оуян Чэ продолжали смотреть на него, Мо Исюань просто взмахнул руками. Половина порции Нань Уюэ, которую он так и не съел, перелетела на тарелку Оуян Чэ, а часть его порции оказалась на тарелке Нань Уюэ. Два упавших рисовых пирожка вернулись на свои места, а Мо Исюань убрал руки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первым отреагировал на происходящее, хлопнув в ладоши. «Замечательная ци манипуляция, младший брат! Ни рисинки, ни крупинки специй не выбиваются из общей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был более сдержанным. «Прошу прощения за своё поведение, Шизунь».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окинул стол последним взглядом и поднялся на ноги. «Вымойте тарелки», — сказал он им обоим и изящно вышел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Оуян Чэ скривились в ироничной улыбке от того, что с ним обращаются как с ребёнком, а Нань Уюэ молча смотрел вслед удаляющемуся высокому мужчине. Он вдруг понял, что впервые повёл себя так импульсивно перед своим учителем. В прошлой жизни он почти не разговаривал с этим человеком, слишком стесняясь своей слабости. Позже это переросло в подавление ненависти к человеку, который снова и снова навязывал ему свою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вышел из ци очищающего бассейна, его хозяин не оказывал на него никакого давления. Даже когда Нань Уюэ привлекал его внимание, Мо Исюань, казалось, сохранял между ними прохладную дистанцию и делал только то, что было необходимо, и ничего больше. Это был не тот хозяин, которого он знал раньше, и его беспокоило, что настоящее и его воспоминания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«Наслаждаешься пейзажем, не так ли?» До него донёсся игривый голос Оуян Чэ, и Нан Уюэ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пика Оуян, с Шизунем...всё в порядке?»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лишь бесстрастно посмотрел на него. «Ты беспокоишься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Нань Уюэ мелькнуло недовольство, и он тут же отверг эту идею. «Он просто сам не свой»,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тихо хмыкнул Оуян Чэ. Теперь на его губах играла полуулыбка, но в глазах не было веселья. — Все в секте слышали, как он в тебя влюблён. Полагаю, для него стало шоком, что ты вдруг охладел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нарастающим весельем наблюдал за тем, как мальчик рядом с ним, кажется, ощетинился от его слов. Когда Нан Уюэ, казалось, был готов возразить, Оуян спокойно высвободил часть своей ауры, и мощная ци мгновенно навалилась на стол, как гора. Он был слегка удивлён, когда Нан Уюэ слегка пошатнулся, но всё же упрямо продолжил сидеть, выпрямив спину и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волнует, — процедил Нань Уюэ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маленький бунтарь за работой. Оуян Чэ вдруг пожалел, что Мо Исюань «исправился». Если бы всё шло своим чередом, он бы точно взял мальчика под своё крыло, чтобы потом разоблачить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это очень «небезразлично», — парировал он, всё ещё улыбаясь. — Но вот знаешь ли ты, во что ввязываешься, — это совсем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напрягся, услышав эти слова. В другое время, в другой жизни Оуян Чэ сказал бы то же самое, прежде чем тайно переманить его на свою сторону. Вместе они боролись против Мо Исюаня и его коррупционных методов в секте. Но это произошло много лет спустя, так почему же Оуян Чэ снова повторяет ту же фразу? Может быть, из-за его вмешательства ситуация обострилась раньше времени? Готов ли глава пика принять его в качестве союзника прямо сейчас? Нань Уюэ невольно затаил дыхание, ожидая ключевого предложения, которое закрепило бы их сотрудничество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видите больше, чем показываете. Я могу помочь вам открыть глаза всей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слепее, чем думаешь. Я не могу помочь тебе прозреть, если ты даже глаз не открываешь», — резко сказал Оуян Чэ, ковыряясь в тарелке. Нань Уюэ уставился на него, как громом поражённый. Оуян Чэ лишь приподнял бровь. «А ты в последнее время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Нань Уюэ тут же пробежал холодок. Он нахмурился — такое случалось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ты всё понимаешь только потому, что с детства воспитывался в этой секте? — продолжил владыка пика. — Я был здесь с момента её основания. Я знаю её прошлое и тайны гораздо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пролепетал Нань Уюэ. — Тогда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что я знаю, — перебил его Оуян Чэ, чувствуя, как напряжение вокруг них нарастает. На лбу Нан Уюэ выступил пот, пока он боролся с непосильной тяжестью, которая, казалось, давила на него сверху. — Но будь уверен, я прекрасно понимаю твои намерения и терплю их только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был не из тех, кого волнует, что повелители вершин делают со своими учениками, но он не мог оставить без внимания пренебрежительное отношение к своим собратьям по секте. Ещё полмесяца назад он был бы рад, если бы эта пара учитель и ученик продолжали выяснять отношения. Но теперь, когда «Мо Исюань» умер и его место занял незнакомец, было ещё слишком рано наблюдать за тем, как он становится жертвой таких мелочных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всё ещё сомневался. Он подозрительно прищурился, глядя на старшего мужчину, и прошептал: «Я думал, ты его ненавидишь». Не было нужды уточнять, кого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признался Оуян Чэ. — И сейчас тоже».Но «Мо Исюань» и Мо Исюань — это две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же, это не твоё дело, — перебил Оуян Чэ. — Полагаю, у тебя есть работа, которую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и пододвинул тарелку к Нань Уюэ. Из-за исчезновения Мо Исюаня у него давно пропал аппетит, и он смог лишь вывести один иероглиф острым соусом на поверхности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蠢 Чун.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меня здесь не было, все эти блюда достались бы тебе», — вторил ему Оуян Чэ. «Не забудь убрать за собой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Пониженное давление воздуха подсказало Нань Уюэ, что Оуян Чэ ушёл, но он не сдвинулся с места, продолжая смотреть на оскорбительное послание, украшавшее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вонзил палочки в горку риса и разломил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Чэ снова нашёл Мо Исюаня, тот стоял на краю своего пика и смотрел вниз, на далёкую долину. Оуян Чэ ловко перепрыгивал с камня на камень, пока не оказался рядом с Мо Исюанем.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собираешься снова спрыгнуть, не так ли?» — спросил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лишь взглянул на него, а затем снова посмотрел на открывающийся внизу пейзаж. «Я отказался от этой идеи, — признался он. — Но теперь, когда ты здесь, я не против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рассмеялся. «После того трюка, который ты провернул в прошлый раз, я сомневаюсь, что сейчас тебе что-то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Исюаня не изменился, но он наклонил голову, чтобы лучше слышать. —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улетел». Оуян Чэ уточнил: «Я не успел объяснить, но... большинство из нас здесь так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сомневаясь в его словах, Мо Исюань поднял глаза к небу, где культиваторы сновали туда-сюда. Ты что, принимаешь меня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может летать с помощью духовного меча или особого сокровища, — продолжил Оуян Чэ. — Можно ненадолго зависать в воздухе во время боя. Но никому ещё не удавалось взлететь со скалы, так легко неся на себе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Исюаню захотелось поправить его: это Нань Уюэ цеплялась за него, а не наоборот. Но объяснение потребовало бы усилий, поэтому он просто отмахнулся от этой мысли и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мы совершенствуемся, наши тела становятся легче, — объяснил Оуян Чэ. — Можно сказать, что кости и плоть очищаются на каждом уровне, по мере того, как мы приближаемся к божественности. В конце концов, мы перестаём нуждаться в еде и питье. Мы становимся практически невесомыми, и полёт становится для нас чем-то само собой разумеющимся, а не навыком. Прошли века с тех пор, как кто-то совершил подобный подвиг, потому что у всех нас есть то, что нас тяготит, — наша привязанность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Оуян Чэ говорил, порыв ветра взъерошил его волосы, и чёрные как смоль локоны ленивыми волнами легли ему на лицо. «Люди веками вступали в секты, чтобы совершенствоваться: ради славы, ради власти, иногда ради силы или амбиций и богатства. С навыками совершенствующегося можно сделать многое, но лишь у немногих хватает чистой мотивации, чтобы дойти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Исюаня отразилось недоверие. Если Оуян Чэ намекал на то, что у него были такие мотивы, то он сильно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прогресса, не нужно полностью сосредотачиваться на совершенствовании, — добавил Оуян Чэ, явно прочитав выражение лица Мо Исюаня. — Нужно просто...не относиться к этому слишком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Невесомость. Неужели Оуян Чэ опустился до неудачных каламбуров? Мо Исюань остался невозмутим, а другой повелитель вершин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что ты думаешь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Переходите в наш телеграм.Чем больше там лайков.Тем больше сил мы приложим для этой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Нань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