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судьбы сам Карлос в это время находился в комнате на склоне гор в штате Сара, закутавшись в одеяло, обняв грелку и глупо улыбаясь при просмотре абсолютно банальной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ночи, неясно по какой причине, Гаэр заметил, что взгляд, которым на него смотрит жилец их дома, внезапно стал каким-то… странным. Иногда он отвлекался посреди разговора или задумчиво смотрел ему в лицо, когда тот не обращал внимания, и иногда показывал жуткую...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Описать состояние Гаэра как "по коже пошли мурашки" было бы вопиющим преуменьшением.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признаки указывали на одно: этот пре-пре-пре-пре… пре-предшественник Жрец явно спёкся1! Бредит от лихорадки \ получил солнечный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были настолько заметными, что даже Эван это почувствовал: голос Джона, когда он разговаривал с Гаэром, стал заметно мягче. Если раньше он выборочно слушал, что говорил Гаэр, если в настроении – слушал, если нет – пропускал мимо ушей, то теперь складывалось ощущение, будто каждое слово Гаэра записывалось у него в сердце с трепетной тщательностью, как нечто бесценное, что нельзя упустить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Гаэр проснулся, он с ужасом обнаружил Джона стоящим на кухне и пытающимся приготовить ему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поскольку его вовремя остановили, у него не было времени взорвать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не раз поддавался искушению задать ему этот ужасающий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на мой счёт что-то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Джон смотрел на него своими тёмно-зелёными глазами, с той мягкостью, терпеливой заботой и… почти что любовью, как будто на домашнего котёнка, этот пугающий вопрос у Гаэра неизменно застревал где-то в горле и погибал, так и не родившись. В результате этот Охотник с золотым значком демонстрировал поразительную трусость и обращался в бегство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один-единственный раз, когда Джон сделал исключение. Гаэр тогда попытался завести разговор об архиепископе Альдо. Он ещё не успел как следует подступиться к теме, как выражение жизнерадостного и энергичного мужчины вдруг изменилось, взгляд стал холодным как лёд, и он резко, предельно прямо оборвал Гаэра: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работали вместе какое-то время. Но я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видимо, осознав, что был слишком резок, он немного смягчил выражение лица, бросив короткий извиняющийся взгляд, и тоном убаюкивающего родителя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не к тебе. Я просто привык говорить правду. Ты… почувствовал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покрыться мурашками, что мне, по-твоему, остаётся делать? — обречённо подумал Гаэр.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Карлос смотрел на Гаэра, у него возникало непреодолимое желание протянуть руку и потрепать его по голове. Но стоило только попытаться поднять руку, как он с сожалением обнаруживал, что перед ним уже взрослый, здоровый мужик, и такие жесты больше неуместны. Тогда он опускал руку и впадал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пропустил всё детство и юность маленького Гаэра, — с тоской думал он. — Моргнуть не успел, а он уже вон какой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Карлос впадал в депрессивное настроение, и слой темной обиды сгущалась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бедный Гаэр наконец понял, что объединяет этих двух «великих» людей из одного времени — Они оба никогда не дают другим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господин Гуд вызвал Золотого Охотника в Храм. Из-за проблем с защитным барьером их срочно отозвали готовиться к возможной тревоге. Отпуск Гаэра испарился, словно утренний туман унесённый ветром. Он застрял в Храме на добрых двадцать с лишним дней, тем самым избежав внимания со стороны жреца, который по непонятной причине вдруг начал проявлять к нему слишком уж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из-за этого Гаэру так и не удалось вернуться к теме «архиепископа Альдо».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Гаэра наконец отпустили из Храма, и он заодно привёл целительницу Эйми для планового осмотра «неугомонного» жреца, в доме Шоудена снова воцарился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— крикнул Гаэр вверх по лестнице, — через десять минут ко мне приедет мама с двумя моими племянниками. Я имею в виду… Архиепископ Гуд хочет, чтобы ты был осторожен. Помни, нельзя выдавать свою личность посторонним, иначе у тебя будут большие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с грохотом отозвался сверху мистер Карлос, скрывающийся под именем Джон. Он взбешённо крикнул: — Уберите этого психа из моей комнаты! Чёрт побери, он пытается снять с меня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держала в руке гигантский шприц и была одета в медсестринское платье, неизвестно откуда ею добытое. Она выглядела, как рекламное лицо новой видеоигры «Медсестра-зомби», источала убийственный на десять шагов аромат и с кокетливой улыбкой 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детка…расслабься.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крепко сжимал ремень на своей талии, а пуговицы на рубашке, расстёгнутые при осмотре раны, он так и не застегнул. Теперь он стоял за спинкой стула, полураздетый, с видом, вызывающим недвусмысленные мысли, и с грозным выражением противостоял целительнице Эйми: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отказаться от этой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твоей задницы? — Эйми приподняла безупречно выщипанную бровь. — О, нет, красавчик, это тебе лучше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чтобы где-то в мире кому-то требовалось зелье для удаления шрамов! — голос Карлоса сорвался. — Шрамы – это ордена мужества! Почему я должен по-идиотски снимать штаны ради того, чтобы избавиться от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парня вообще слышали, что я говорил?.. — Гаэр устало вздохнул, поднялся наверх и встал между ними. Карлос, воспользовавшись возможностью, с бешеной скоростью начал застёгивать рубашку, параллельно ругаясь себе под нос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Эйми, насколько я помню, это зелье можно вводить и внутримышечно в плечо. Тебе совсем не обязательно загонять людей в угол только ради того, чтобы полюбоваться их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Джон, давай, закатай рукав. Это всего лишь инъекция зелья для удаления шрамов, ничего страшного. Рана у тебя на груди особенная, и ты сам знаешь почему. Если не убрать шрам, в нём останется остаточное проклятие и оно будет медленно разъедать твоё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бросил на неё предупреждающий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 Луи, что ты домогаешься раненого, он серьёзно задумается о моральных принципах всей команды целителей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была задета в самое больное место, и с досадой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победил… Красавчик, закатывай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мистер няня Гаэр повернулся ко второму «ребёнку»: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я же только что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бросил на него взгляд и, всё же с явным недовольством, закатал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тебя,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с хищной ухмылкой вогнала иглу. Это было очень больно. Лицо Карлоса побледнело, как мел, когда лекарство медленно проникло в мышцу. Почти мгновенно из области раны на груди и животе послышался шипящий звук, словно его кожу поливали кислотой. Ощущения были такие, будто его заживо жарили на сковородке. Эйми же, совершенно равнодушно,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чесаться, не трогать, терпеть десять минут. Гаэр, держи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трогай, я выдержу, — Карлос притянул стул и с неестественной скованностью сел. Сквозь боль он всё же попытался улыбнуться Гаэру.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Эйми, убирая инструменты, с неожиданным интересом посмотрела на них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когда успели сойтись? И кто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самый чертовски безумный целитель из всех, кого я когда-либо встречал… — Карлос произнёс глухо, словно сдерживая гнев, выговаривая каждое слово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— Эйми послала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поднял голову и холодно усмехнулся, добавляя недосказанное: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...мистер Берг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Эйми тут же остановились, и она без всякого выражения повернулась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хочешь ещё один укол, Джонни?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святого, прошу вас обоих, хоть раз ради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дверной звонок. Внизу Эван открыл дверь и послышались приглушённые голоса. Гаэр расплылся в искренней улыбке, быстро развернулся и вышел из комнаты Джона, разговаривая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моя мама, а эти два маленьких ангела — дети моего брата, Майк и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сбежал вниз по лестнице и крепко обнял элегантную даму: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так скучал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же остолбенело стоял на месте, уставившись на госпожу Шоуден — маму Гаэра.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Эйми.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мисс Фларете? — растерянно пробормотал Карлос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лет назад – да. Сейчас, боюсь, она зовётся миссис Шоуден.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словно не услышав,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тут же отшатнулась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красивая, — на лице Карлоса расплылось мечтательное выражение, и он повторил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позволения сказать, — сказала Эйми, — вы немного не подходите друг другу по возрасту, и, боюсь, она уже замужем… У тебя нет шансов, бедный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Карлос ничего не слышал. С изысканной, даже чересчур театральной грацией он сошёл вниз по лестнице, приблизился к госпоже Шоуден, глубоко посмотрел ей в глаза своими чарующими глазами, взял её руку в свои ладони, словно драгоценность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Разрешите, мадам?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Шоуден, хоть в юности и была признанной красавицей, давно не слышала таких речей. Немного опешив, она с доброй улыбкой ответила: — Конечно,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склонился и поцеловал ей руку. В тот же момент, как по волшебству, из-за его спины появилась алая 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Джон. Джон Смит. Ваша красота затмевает собой цветы,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Шоуден, очевидно, была развеселена. Она с радостью приняла розу из рук Карлоса, встала на носочки и, пока он ещё не выпрямился после поклона, поцеловала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пожалуй, самый очаровательный молодой человек из всех, кого я встречала. Если бы Гаэр был хоть вполовину такой милый, как ты, у него уже давно была бы куча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наблюдая за тем, как Карлос внезапно превратился в какого-то принца из средневековой сказки, растерянно почесал затылок и спросил Эйми: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 в маму Гаэра, — кратко резюмировала Эйми. — Всё, закрой рот, глупый ребенок, туда уже можно утиное яйцо засунуть.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Четырёхлетняя племянница Гаэра, Лили, грызла пальчик и пристально смотрела на цветок в руке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подмигнул ей, мягко провёл пальцами по её нежным косичкам, и на их кончиках тут же закрутились тонкие зелёные лозы, на которых одна за другой распустились крохотные белые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изумлённо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а ты тоже волшебник, как дядя Гаэр?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рыцарь, который служит исключительно прекрасным дамам.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почесала подбородок и вполголоса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глупыш Эван, у великих людей всегда найдётся какая-нибудь странная причуда. Вот, например, этот, по-моему, интересуется слишком взрослыми милфами, а “лоли” для него слишком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наступил ему на ногу и мрачно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мистер Берг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http://bllate.org/book/14761/1317205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