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Гуд, видя, как два человека – один с оцепеневшим взглядом, другой со внезапно застывшей улыбкой – уставились друг на друга, сразу почувствовал, что в воздухе повисло что-то неладное. Он недоумённо прокашлялся,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Гаэр, а почему ты не рассказал мистеру Смиту…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губы Альдо едва заметно дрогнули, и он произнёс почти неслышимым, едва ли не воздушным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 Карлос.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вдруг понял, что ему стало трудно отличить реальность от видения. Он собрал последние остатки рассудка, чтобы убедить себя: этого не может быть. И в то же время боялся, что если заговорит громче, этот чудесный сон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едва слышный шёпот, будто сонное бормотание, прозвучал для остальных,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онемел. Луи застыл. Даже господин Гуд замер. Все трое стояли в ряд, с открытыми ртами и пустыми глазами, как новоиспечённое трио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Майк, в своей беззаботной детской наивности, дёрнул застывшего Карлоса за полу спросил,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а почему тот дядя назвал тебя Карлосом?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медленно опустил голову и посмотрел на него пустым, почти ледяным взглядом, от которого Майк невольно вздрогнул и, испугавшись,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почти слышал, как бьётся его сердце и пульсирует кровь в венах, будто в груди завелась сломанная машина, тарахтящая на пределе, не оставляя места для мыслей. Только спустя какое-то время он вдруг осознал ледяную пустоту в груди, и вся кровь хлынула к его конечностям, оставив его пальцы почти онемевшими.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обознался, — Карлос выпалил первое, что пришло в голову, не успев даже подумать. И уже в ту же секунду понял, насколько глупо это прозвучало. Но в голове всё гудело, и хотя снаружи он казался безразличным, на деле ничем не отличался от «трио зомби» или «лунатика в белом». В панике он совершил ещё более дурацкий поступок, резко схватив Майка за руку и развернувшись, чтобы уйти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поверить, что его первой инстинктивной реакцией стало бегство. Но ноги словно утратили связь с мозгом и, несмотря на внутренние проклятия в свой адрес, шаг за шагом неумолимо вели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уходящий силуэт, как кинжалом, полоснул по нервам Альдо, балансирующего между безумием и проблесками ясности. Он оттолкнул загораживавшего проход господина Гуда и резко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Архиепископ Альдо всегда говорил тихим голосом и лишь теперь стало понятно, что дело вовсе не в нарочитой таинственности. Только этот крик дал понять, что, вероятно, у него были проблемы с горлом, то ли старая рана, то ли болезнь. Стоило ему лишь немного повысить голос от волнения, как из глубины вырвался хрип, будто раздирающий на части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Карлос с отчаянием пытался ускользнуть прочь, итак уже яростно коря себя в мыслях, как раз прозвучал резкий приказ архиепископа Альдо, что мгновенно подлил масла в огонь, превратив внутренний конфликт во внешний.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месте и, так и стоя спиной к Альдо, опустил Лили на землю и мягко подтолкнул обоих детей вперёд, с наигранно ласковой улыбкой, от которой холодок пробегал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найдите дядю Гаэра.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Карлос засунул руки в карманы пальто – он и без инструкций прекрасно понял, для чего на таких вещах делают карманы, - например чтобы выглядеть крутым… или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одну бровь, он повернулся боком и скользнул взглядом по Альдо. На ком-то другом такой жест выглядел бы дерзко или легкомысленно, но у Карлоса он напоминал какую-то почти безрассудную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Краешек его чуть тонких губ намеренно приподнялся в колкой улыбке, такой, от которой в груди становилось щемяще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Высокопреосвященство, неужели вы хотите что-то приказать такому ничтожному грешнику,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резко застыл, впервые за долгое время позволяя себе перед кем-то столь живую и противоречивую эмоцию на своём обычно безупречно холодном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Круговорот перерождений и времени уносит многое, но только не ту любовь и ненависть, что впитались в самую суть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в это утро был уже на грани срыва от череды непрекращающихся потрясений. Воспоминания, выжженные в самой душе, смешались в хаосе с почти призрачной реальностью, пока в его глазах наконец остался лишь один человек. Все эти храмы, барьеры могли бы отправиться куда подальше прямиком в Арктику. Его взгляд был паническим, и он повторял почти машинально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уйти... я не позволю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доказать, что его слова не пустой звук, земля под ногами начала слегка дрожать. Энергии, питающие не только подземелье, но и весь храм, взвились в беспокойстве, отвечая на эмоции Альдо. Этот непревзойдённый мастер построения магических кругов даже не нуждался в привычных жидких носителях, ему хватало воздуха, чтобы превратить его в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Гуд и остальные, не колеблясь ни секунды, отступили подальше, ведь если этим двоим понадобится пространство для «выяснения отношений», лучше не стоять на линии огня. Как говорится, когда горят городские ворота, страдают и рыбы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城门失火殃及池鱼 — пострадать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пробормотал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понял, что никогда по-настоящему не изучал науку о магических кругах, — прошептал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Проснитесь оба, — зло оборвал их господин Гуд. — Храм вот-вот рухнет, сейчас не время играть в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Вихри энергии начали сгущаться, закручиваясь в магический круг, уже недоступный для понимания современного человека. Внезапно он преобразовался в гигантскую сеть и обрушился с небес, накрывая зелеглазого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резко обернулся, подол его длинного плаща остро рассёк воздух. Мужчина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уйти, неужели ты сможешь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тяжёлый меч с грохотом разбил окно в коридоре, скользя по полу и волоча битое стекло, и точно приземлился в руку Карлоса. Меч выглядел древним и грубым, его ножны были покрыты ржавчиной, что казалось, прикоснись и он рассыплется в пыль. Однако Карлос без усилий вытащил меч из ножен, в которых он, казалось, пророс за последние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клинка уже не сверкало, но от него веяло такой остротой, будто он мог рассечь даже воздух, которым дышишь. Он был наполнен убийственным намерением, которое заставляло людей отступать. Карлос, держа меч обеими руками, с легкостью владел им, и одним чистым и точным движением рассёк магический круг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от начала и до конца было безупречным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схватился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наконец-то осуществил свою мечту и разбил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главное… — с потрясением прошептал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вмешался господин Гуд, указывая на меч в руке Карлоса, — что это же знак Меченосца. Он же должен быть у тебя в кабинете, Луи,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 Луи пожал плечами. — Хорошо, я не запер шкаф, когда уходил… Но, простите, вы видели, в каком он был состоянии? Я думал, он даже карандаш заточить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Гаэр в полном смятении замотал головой, отчаянно пытаясь выстроить хоть какую-то логическую цепочку. — Я думаю, это тоже не главное. Главное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разговор неожиданно вклинился детский голос Майка Шоудена, звучный и недоумённый: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взрослых человека, явно выбитые из колеи, переглянулись. Мозг господина Гуда, пребывавший в спящем режиме, наконец-то с тоской вспомнил о своих прямых обязанностях. Он глубоко вдохнул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стойте! Прошу вас, остановитесь,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раздавшимся в следующую секунду, Карлос, чья рука была опутана неизвестным магическим кругом и временно обездвижена, с силой ударил по полу, оставив за собой длинную трещину. Камни взлетели в воздух, мощный выброс энергии вызвал резонанс со множеством магических массивов всего подземелья, породив оглушительный гул, от которого у всех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Наступающее Рождество – это пик туристического сезона. Один неосторожный шаг и всё будет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 в этот отчаянный момент Гаэр прижал к себе маленькую племянницу и сказал — Плачь.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появился какой-то странный дядя Джон, поклялся отвезти их в Сумрачный музей… а потом бросил их и пошёл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Абсолютно нелогичные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с полным осознанием важности момента решила активировать суперспособность, дарованную ей статусом девочки, и разразилась сокрушительным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моментальным. Её громогласный выход буквально разорвал бой между Альдо и Карлосом, остановив разрушение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пыл ещё не улёгся. Карлос мрачно и холодно скользнул взглядом по Альдо. В представлении окружающих он всегда был солнечным, светлым человеком, но сейчас выражение его лица впервые стало таким тёмным и мрачным. В следующую секунду он резко взмахнул рукой, разрезав сковывающий его магический круг. Острие меча скребло по полу, оставляя за собой царапины, а сам Карлос, не обращая внимания на остальных, прошёл мимо Альдо прямо к Лили, которая всё ещё рыдала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тронул завитки светлых волос Альдо, когда тот проходил мимо. В порыве он схватил Карлоса за запястье уже в который, в десятитысячный, раз и машинально потянулся вперёд, будто боясь, что снова нащупает лишь пустоту… Но на этот раз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тепло. Реальное, настоящее, живое тепло и Альдо словно очнулся от иллюзии. Он ошеломлённо и с недоверием обернулся, уставившись на знакомое до боли, но теперь хмурое и отчуждённое лицо Карлоса, находившееся в каких-то сантиметрах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ещё секунду назад был полон ярости, словно безумец, вдруг резко сузил зрачки, а затем, точно обожжённый, отдёрнул руку от Карлоса.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 — прошептал Альдо, его бледные губы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опустил взгляд, в котором таилась буря, прямо в пол… и молча ждал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от которой у всех на голове зашевелились волосы. Альдо вдруг почувствовал себя маленьким учеником, которого впервые окликнул наставник и задал каверзный вопрос перед всей аудиторией; он полностью растерялся и долго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кончик меча Карлоса слегка скользнул по полу, издав режущий ухо скрип, Альдо словно очнулся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Карлоса заметно напряглась, на скулах на мгновение даже проступили чёткие линии мышц. Спустя паузу он опустил взгляд и абсолютно ровным, вежливым, но холодным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был невежлив. Прошу прощения, Ваше Преосвященство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чуть склонился в поклоне, после чего, не поднимая глаз, прошёл мимо него, поднял Лили и аккуратно вытер ей слёзы и сопли, а затем беззаботно сунул грязный платок прямо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принцесса, не плачь. Я отведу тебя в этот… как он там… “жуткий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“Сумрачный музей”, — всхлипывая, поправила его девочка. — Джон дурак… ты точно никогда не найдёшь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Карлоса на миг промелькнула натянутая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скажешь так и будет. Идём,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Майк не двинулся с места. Этот до подозрительного проницательный мальчишка, прижимая к себе рюкзак, поднял голову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Карлос, да?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откровенно корявый вопрос Майка попал в самую точку и выразил то, о чём молча спрашивали все. Взгляд Альдо стал таким пронзительным, словно он хотел прожечь в Карлосе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помолчал немного, затем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малыш. Раньше меня звали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казалось, застыл и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внезапно осознал, насколько он боится. Этот страх давил на него так, что он не мог даже поднять голову. Беспощадно прямолинейный детский вопрос как будто вынудил его сорвать с себя последний покров, обнажив себя перед всеми. Его бравада рассыпалась, и даже самый лёгкий утренний ветер был способен оставить на нём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Карлос Фларете был человеком, который опозорил фамилию, которой когда-то гордился. А через тысячу лет, тем, кого мир знал как великого героя, был уже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лучше него самого, кем он был на самом деле и что совершил. Все эти приписанные ему «заслуги» были для него лишь более изощрённым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хотел думать о том, почему Альдо, его старый знакомый, который должен быть «мертв» уже тысячу лет, снова стоит перед ним живой. Он отказывался смотреть на выражение лица Гаэра.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Майк, потом покопался в своём рюкзаке и вытащил ту самую нелепую карточку. Поднявшись на цыпочки, он сунул её Карлосу в руку: — Ну тогда держи. Я обещал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была холодной, как у мертвеца, что Майк быстро отдёрнул свои пухленькие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закрыл глаза, затем всё же протянул руку и взял карточку. На его губах, наконец, выступила кровь (в смысле приобрел цвет), он натянуто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знаешь, мне кажется, я выгляжу куда круче, чем он.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пожал плечами и с совершенно равнодушным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он выглядит куда внушительнее. Ну давай уже, веди нас в Сумрачный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дети могут быть такими прямыми. У них нет всех этих запутанных, гложущих изнутри чувств, которые даже взрослые сами не всегда понимают. Им всё равно, кто ты – Карлос или Джон, великий герой или сказочный гном. Если они чего-то хотят, они просто об этом говорят. Они всегда знают, чего хотят и что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для них всегда одна и предельно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вам – моя честь, — ответил Карлос.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