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первое: Последний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Звонок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перевернул весь этот мир, нарушил все законы небес и земли лишь для того, чтобы твоё отражение стало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«RG Veda»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автомобильного радиоприемника лились звуки виолончели. Низкая, тягучая мелодия, словно вырвавшиеся из телесных оков воспоминания, была полна скорби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одиннадцать вечера музыка резко оборвалась. Ей на смену пришел элегантный, уверенный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дорогие слушатели. Вы на волне программы «Разговор по душам»... Тема нашего сегодняшнего эфира: «Ищем слушателя для потерянных душ». Вы можете позвонить на нашу горячую линию и поделиться своей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выбирало роль молчаливых свидетелей. Лишь немногие решались набрать номер, чтобы обнажить перед миром свое неприглядное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в гостях особенный гость. Думаю, многие из вас уже догадались, о ком речь. Верно, это знаменитый эксперт в области криминальной психологии – консультант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Мо, – обратилась ведущая, – почему вы решили принять приглашение нашей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отличная тема, – раздался из динамиков глубокий голос Мо Линя. В радиоэфире он звучал еще более бархатисто и магнетически,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слишком много людей ведут мучительную внутреннюю борьбу. Каждому нужен шанс дать волю чувствам, а искренний рассказ и чуткое ухо – лучший способ снять это напряжение... – официальный тон Мо Линя делал его слова пугающе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окровавленная рука потянулась к радиоприемнику в машине и медленно выкрутила громкость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вступления ведущая вывела в эфир первый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вас слушаем. Чем мы 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ведущая услышала лишь собственное эхо. Собеседник молчал. В трубке раздавалось лишь тяжелое, прерывистое дыхание – казалось, человек на другом конце провода проходит через круги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рука сжалась в кулак. Наконец,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человека... убил человека...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помех при приеме сигнала эхо зациклилось, возвращаясь в микрофон и выплескиваясь из динамиков. Этот звук, подобно призраку, кружил по студии, не желая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пугающим признанием, ведущая опешила, но постаралась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сказали... что убили человека?.. – она переспросила, боясь,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Мо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взглядом спросила разрешения. Мо Линь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приедете, чтобы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слегка приподнял бровь, в его глазах промелькнуло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моя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почувствовал подвох в его голосе и понял, что за этим звонком стоит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Мо Линь спросил это так непринужденно, будто обсуждал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ответа долго не следовало, Мо Линь демонстративно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будьте добры, переключите на следующего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вскрикнул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казалось,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обязаны приехать и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верить, что всё это правда? – тон Мо Линя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почту! Код доступа – 020721! – выкрикнул мужчина. Голос его прерывался от сильного волнения, а дыхание сбилось, становясь всё более тяжёлым и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вижу, ты подготовился, – Мо Линь задумчиво постучал пальцами по дорогой ткани брюк, после чего бросил персоналу студии: – Проверьте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за пультом, сообразив быстрее остальных, быстро ввел пароль, но, когда на экране вспыхнуло фото, он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Вызываем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Сначала доложите консультанту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 Линю подошли и что-то быстро зашептали на ухо, но он и бровью не повел, сохраняя полное спокойствие. Он придвинулся ближе к микрофону. Свет в студии падал под таким углом, что резкие черты его лица превратились в игру ослепительных бликов и глубоких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 начал он вкрадчиво, – о моем присутствии в эфире объявили еще неделю назад. Значит, свой план ты начал воплощать тогда же. Ты всё это время ждал именно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ответила долгой паузой, прежде чем мужчина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 нас самый популярный криминалист в стране. Вот поймайте меня – тогда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в кошки-мышки меня не прельщают, – Мо Линь негромко усмехнулся. – Но раз уж ты дозвонился прямо сюда... так и быть, я окажу тебе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Мо Линю вставить ни слова, преступник оборвал связь. Воздух в студии мгновенно стал тяжелым и безжизненным. Ведущая оцепенела на пару секунд,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далее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Прячься получше, – негромко произнес Мо Линь, глядя прямо в камеру. – Я иду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обыденно, но окружающим стало трудно дышать от нахлынувшего чувства гнета. Глядя на Мо Линя, ведущая вдруг поймала себя на мысли, что этот еще недавно обходительный и обаятельный мужчина стал ей абсолютно чужим. Она не могла объяснить это чувство, но его холодное лицо теперь казалось чрезмерно таинственным и даже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просто профи. Он был игроком, скрывающим козыри, – или, скорее, безумным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стеклянная дверь студии закрылась за ним, она смогла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вышел из павильона с непроницаемым выражением лица. Под испуганными и недоуменными взглядами персонала он подошел к компьютеру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залитый кровью снимок. Одного мимолетного взгляда хватило, чтобы запечатлеть в памяти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женщина лежала на спине. Ее шея была вывернута под неестественным, жутким углом. Она явно была мертва. Облегающая футболка насквозь пропиталась кровью, так что ни исходного цвета, ни рисунка было не разобрать. Все, что выше плеч, превратилось в месиво: орудие убийства буквально раздробило плоть, оставив на копне черных волос лишь кровавые ошметки. На запястьях и щиколотках виднелись отчетливые следы от пут – перед смертью жертва какое-то время находилась в полной власти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Мо Линю, что фото было сделано прямо на месте убийства. Освещение было слабым, из земли торчала сорная трава – скорее всего, пустырь, и снимали уже в сумерках. Снимок был статичен, но Мо Линю казалось, будто кровь на нем все еще пульсирует, медленно стекая в низину и собираясь в вязкую алую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какую-то странность, он прищурился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самый удачный день для бесед. Перенесите мой эфир на следующий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«не самый удачный день» так просто, будто говорил о плохой погоде. Реакция Мо Линя настолько отличалась от общего ужаса, что понять, о чем он думает,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консультант Мо. Нам стоит как-то отреагировать? Может, закрыть информацию от прессы? – спросил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Перешлите фото в управление полиции Яньтая, – Мо Линь лениво набирал сообщение в телефоне. – И мой вам совет: напишите статью о случившемся и выложите в сеть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стоит публиковать? – переспросил сотрудник, боясь,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закончил писать, убрал телефон и поднял свои светлые, ничего не выражающие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завтра захлебнуться в бесконтрольных слухах, то лучше сделайте,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убийцы прозвучал в прямом эфире, полиция Яньтая была поднята по тревоге. Вскоре на их почту пришло то самое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 снимке представляло собой кошмарное зрелище. Лицо было изуродовано настолько, что опознать жертву не представлялось возможным, однако по телосложению было ясно –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воцарился хаос. Полицейским удалось отследить сигнал: звонок шел с дороги, ведущей от уезда Фанчжоу к поселку Сяоси. В это же время радиостанция опубликовала пост о звонке убийцы, что окончательно спутало карты следствию. Теперь дело оказалось в центре общественного внимания, и за каждым шагом полиции следили миллионы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репостов и комментариев росло как снежный ком; за считанные минуты тема взлетела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по особо важным делам Ван Юэ слушал запись разговора и параллельно листал ленту. Мнения разделились: большинство требовало немедленной поимки наглого преступника. Но среди волны праведного гнева мелькали и совсем неуместные сообщения: «Консультант Мо такой красавчик!», «Какой у него в эфире голос, я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Встречалось и совсем абсурдное: «Консультант Мо, поймайте и меня тоже! Я милая и легко поддаюсь...»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дефицит времени, Ван Юэ с удовольствием бы лайкнул пару таких постов. Он отложил телефон и снова включил запись, пытаясь выудить хоть малейшую зацепку из диалога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обещал стать самым необъяснимым в практике Ван Юэ с тех пор, как он занял пост начальника отдела. Акцент подозреваемого казался местным, но сам тембр был настолько невыразительным, что возникало подозрение: не использовал ли он модулятор голоса? Кроме этого, зацепиться было практически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прослушавший запись уже добрый десяток раз, всё еще не мог прийти в себя. Он выглядел слегка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 органах, а впервые вижу, чтобы убийца звонил на горячую линию ради явки с повинной. Сколько у этого придурка запасных жизней, что он решился так открыто провоцировать консультанта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Мэна Мо Линь стоял наравне с божеством – не существовало дела, которое тот не смог бы распутать. По мнению лейтенанта, убийца явно переоценил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Лань положила трубку и резко обернулась к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консультант Мо, он уже в пути. Начальник управления Чжэн приказал немедленно возбудить уголовное дело и приступить к расследованию! Группа видеоанализа на позициях, проверяют дорожные камеры. Они сделают всё возможное, чтобы помочь дорожной полиции вычислить подозреваемого. Первая группа в сборе, ждем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Лань чеканила слова быстро и четко, а строгое каре лишь добавляло её облику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кивнул, подхватил со стола телефон и кожаную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на выход! Посмотрим, как далеко этот маньяк успеет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фразу, он рывком натянул черную куртку и скрылся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редактура: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http://bllate.org/book/14810/1377148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