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Какая переменчивость в настроении. Если этот человек с рождения не страдал от неуравновешенности, то, должно быть, причиной этому стали какие-то обстоятельства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это последний вариант, Жун И неминуемо снова приступил бы к написанию сценария для дорамы. Хотя кое-какая информация, казалось бы, совершенно не соответствовала Чэнь Кэяо, одновременно с тем присутствовало несколько немыслимых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Чэнь Кэяо, разве это не означает, что он тоже любит меня, но переживает из-за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тысячу раз твердил себе, что ему не следует ничего ожидать от этого парня,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Огромное вам спасибо за информацию! Если появится что-нибудь, о чем вы не сможете поговорить ни с кем из реального мира, вы всегда можете поделиться этим со мной. Последние несколько дней я был занят, поэтому не мог появиться онлайн. Я буду заходить сюда и проверять новые сообщения каждый день на протяжении следующих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хотел оставить ему свой Wechat, чтобы им было проще связаться друг с другом, но поскольку он изначально обманывал и не знал наверняка, был ли его собеседником Чэнь Кэяо или же нет, в итоге ему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он долгое время обновлял страницу, держа в руке свой мобильный, но ни одного входящего сообщения так и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ожидал, тем более продолжительным казалось ему ожидание. Жун И решил для начала разобрать вещи, а затем выйти и прогуляться. Еще перед поездкой он провел небольшое исследование и отыскал несколько неплохих закусочных, расположенных возле гостиницы. Сейчас ему нечем было заняться, а еда в самолете оказалась не особенно сытной, поэтому он мог бы опробовать эти магазинчики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из тех людей, которые обладали неистощимым упорством по части экспериментов с едой. Большинство людей, если решат, что в такой-то закусочной подают вкусную еду, вознамерятся еще раз туда заглянуть, тогда как Жун И, если ему что-то понравится, с готовностью бросит вызов самому себе и попытается сам приготовить такое же блюдо не менее вкусно. На самом деле в большинстве случаев его воспроизведение не могло достичь совершенного сходства. В конце концов, у многих известных магазинчиков имелись собственные секретные рецепты, которые так легко не изучишь. Однако это ничуть не мешало Жун И наслаждаться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после того, как рядом появился некто, способный протестировать результаты его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как ему удавалось получить какой-нибудь результат, он специально говорил Чэнь Кэяо, где это попробовал и что захотел попытаться приготовить самостоятельно, поскольку ему понравился вкус. Зачем он спрашивал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Кэяо, который никогда не умел отзываться о чем-либо позитивно, принимался выдавать особенно сладкие речи лишь тогда, когда нахваливал его навыки приготовления пищи. Его последняя похвала была наполнена изворотливости и увиливаний, но все равно звучала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глупости, я уже ел это в том магазинчике. Разве оно может сравниться с тем, что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 было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свой заказ в закусочной, Жун И внезапно почувствовал, как у него сильно упало настроение. Желая отвлечься, он вытащил из кармана мобильный телефон и провел пальцем у него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разблокировался, перед Жун И тут же предстал интерфейс форума. И после обновления страницы значок его почтового ящика действительно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поспешил в него заглянуть, и оказалось, что этот человек в самом деле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здорово. Я слегка переживал, что промахи нескольких предыдущих дней могли вас отпугнуть. Мне всегда хотелось задать вам один вопрос. Не знаю, сможете ли вы ответить, но все же спрошу: по какой причине у вас проявилась эта психологическая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оказалось по-настоящему сложно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понятия не имел, как бы ответил на него Чэнь Кэяо, поскольку до сих пор не выяснил, почему этот мужчина испытывает такое отвращение к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пытался что-нибудь придумать, когда ему вспомнилось высказывание, которое он видел в комментариях под оригинальным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ты из тех максималистов, которые не могут смириться с мыслью, что некоторые люди автоматически становятся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звучала слегка вульгарно, косвенно казалась сексистской, но все равно оставалась куда более правдоподобной, чем все, до чего он мог додуматься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все-таки постеснялся использовать оригинальные слова и заменил их эвфемизмом.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принять то, что кто-то одного со мной первого пола так сильно отличается по строению тела и его функциям. Это вызывает сильный дискомфорт, и я страдаю от тошноты и рвоты всякий раз, стоит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Увиденная в сети теория в совокупности с настоящими симптомами Чэнь Кэяо прозвучала очень даже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легким сердцем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прикончил чашу пельмешек с креветками и обновил страницу, то обнаружил, что собеседник уже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зачем тебе вообще мысленно представлять себе строение и функции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зная, как на это ответить, сильно смутился. Его лицо покраснело до самых ушей. Он надолго задумался, глядя на свой телефон и пытаясь придумать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обычно об этом не думаешь, но стоит влюбиться, и становится очень сложно перестать подсознательно думать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собеседник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В последнее время мне тоже не дает это покоя. Доктор порекомендовал какое-то время избегать таких ситуаций, ежедневно держа себя под контролем и не позволяя себе думать об этом. Я попытался. Это было так тяжело. Я правда не смог этого сделать. Еще доктор сказал, что я могу просто отпустить на волю свои мысли, позволив им стать необузданными, и в итоге, вполне возможно, со временем это приведет к десенсибилизации. Я и это попробовал. Но разве могло мое тело вынести нечто подобное? Это по-настоящему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достойным жалости, но как только он подставил на роль собеседника Чэнь Кэяо, вся картинка стала казаться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Развеселившийся Жун И открыл окно для ответа и, закусив губу, старательно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по-прежнему влюблен в Омегу, о котором упоминал в своем посте,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Жун И не чувствовал особой нервозности, когда набирал это сообщение, но после того, как нажал кнопку "Отправить", его сердце заколотилось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таком состоянии, он обновил страницу не менее дюжины раз, и только проделав весь путь от закусочной с пельмешками до магазина жареных рисовых пирожков, наконец-то, получил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миг затаил дыхание, сжимая в руках телефон и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свои губы, пока в голове у него все смешалось. Он хотел обрадоваться, но не осмеливался. "Все верно, для начала нужно определить наверняка, Чэнь Кэяо этот человек или нет. Вот только как в этом убедиться? Будет слишком неожиданно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разнервничался, что когда перед ним вдруг со словами "Ваш жареный рисовый пирог. Осторожно, не обожгитесь" появилась рука, Жун И настолько поглотила эта забота, что он от испуга громко вскрикнул, чем шокировал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жареный рисовый пирог, Жун И сбежал оттуда с покрасневшим лицом. Однако, пробежав несколько шагов, он вспомнил, что забыл заплатить. Ему стало ужасно стыдно, и он сразу же развернулся, собираясь бежать обратно в закусочную, только чтобы увидеть выходящего из-за прилавка босса, который уже намеревался было погнаться следом за ним, бесчестным халявщиком.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верх неловкости. Жун И с некоторой оговоркой прикинул, что одной этой сцены ему будет достаточно, чтобы вспоминать о ней на протяжении тридцати лет, бессонными ночами лежа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босс и сам понял, что он просто проявил невнимательность, поэтому вместо того, чтобы поругать, утешил его. Хоть он и сказал: "Я что ни день встречаю таких рассеянных молодых людей. Вам незачем так смущаться, молодой человек", лицо босса, жутко покрасневшее от того, что он пытался сдержать смех, выдало его настоящие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Жун И потопал прочь вместе со своим жареным рисовым пирогом, в котором всю дорогу прятал лицо в попытке заесть свою печаль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наконец доел весь жареный рисовый пирог, его клейкий рис оказался настолько липким, что ему с трудом удавалось открыть рот, поэтому он заглянул в магазинчик, торгующий сахарной водой, и выпил там чашечку. После этого его надолго погрузившийся в смятение разум вдруг перезагрузился и вспомнил о том, что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свой мобильник и обнаружил, что собеседник успел отправить ему немало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милый человек, хотя большую часть времени и ведет себя несколько глупо. Поначалу я считал, что только из-за неловкости с особенной остротой ощущаю его присутствие. В конце концов, какое-то время назад мы недолго состояли с ним в отношениях, пусть они и не закончились хорошо. Позже я осознал, что дело было вовсе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это продолжалось, тем больше волновало меня. И чем лучше мы узнавали друг друга, тем сильнее я скучал, когда его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испытываешь те же чувства по отношению к своему возлюбленному-Омеге? Я не могу себя контролировать, очень хочу к нему прикоснуться, но стоит нам соприкоснуться, как мне захочется большего. В действительности даже без прикосновений мысленно с легкостью заходишь чересчур далеко. Он днями набролет бродит вокруг меня такой глупенький и беспечный, а я просто не способен не обращать внимания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милый. Хотя у него не особо хороший характер, он вечно капризничает и расстраивается без всякой на то причины, но большую часть времени он очень нежный и совершенно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"Ласковый, добрый и очень отважный".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занятный, даже когда порой сердится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из-за этого сильно расстроен. Я хотел начать с ним встречаться, но потом подумал, что захожу чересчур далеко. С моей-то проблемой, разве я могу попросить его остаться со мной? А продолжать и дальше оказывать ему знаки внимания будет то же самое, что нарочно его раздражать. Но что, если ко времени моего излечения кто-нибудь его уведет? Он слишком милый. Другие Альфы же не слепые. Если я перестану в оба присматривать за ним, его в считанные минуты у меня отберут. Это поистине болезненно - думать, что он может оказаться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прочитал все это в полном молчании, пока сердце его застывало.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Омега, которого любил этот человек, был нежным, невинным и милым. О, и, к слову, пользовался популярностью у других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сильно он этого желал, ему попросту не хватало наглости представить Чэнь Кэяо на месте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никогда не считал себя раздражительным или капризным, и уж тем более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сведения совершенно не соответствовали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мир слишком жесток. Даже по природе своей страдающий от Омега-фобии Альфа, который изначально мог принять только одного с ним пола Альфу, рано или поздно все равно влюбляется в нежного, невинного, прелестного, милого и очаровательного маленького милаху".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кто-то, обладающий моей внешностью, проигрывает еще на старте. Нет, даже не доходя до стартовой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уж Омега, в которого влюблен этот человек, явно не я, то и он сам не может быть Чэнь Кэяо. В конце концов, с той полностью одомашненной жизнью, которую ведет Чэнь Кэяо, если только он не найдет себе любовь в интернете, у него не может быть никакого серьезного контакта с объектом привязанности, даже не упоминая о том, чтобы "днями напролет бродить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ничего нового под этим солнцем не происходит, и похожие случаи будут встречаться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любовная жизнь Жун И никак не шла на поправку, но, увидев, что этот человек находится в похожей ситуации, он просто не мог не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уже слишком глубоко увяз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приложишь все свои усилия, как ты узнаешь, что любимый человек не примет тебя? Раз уж это вполне излечимо, возможно ли, что он захочет тебя подождать? Если он действительно любит тебя, то определенно с готовностью будет поддерживать тебя на протяжении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обновив страницу,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эти пять слов, Жун И внезапно сильно опечалился.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простенькой фразе заключался корень множества человеческих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произошло между этим человеком и его возлюбленным-Омегой, поэтому Жун И не собирался вслепую убеждать его проявить смелость, но он и не хотел, чтобы тот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ты больше не собираешься сражаться за свой шанс на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этого ответа Жун И побрел обратно в гостиницу. Вернувшись туда и подойдя к лифту, он провел своей картой и нажал на кнопку нужного этажа, а затем снова обновил страницу и обнаружил сразу два новых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решу сражаться за него сейчас, то только причиню ему вред. Ничего не могу с этим поделать. Я чувствую себя соленой рыбиной".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хуже, чем соленая рыбина".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смог почувствовать, насколько дурным было настроение этого человека, даже через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хотелось рассмеяться, но в то же время он сочувствовал этому человеку. Он задумался о том, как бы утешить его. Лифт прибыл на нужный этаж. Он вышел из него, глядя на экран своего телефона, и случайно с кем-то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быстро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ответил, просто махнул рукой, а затем прошел мимо него, зайдя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еще стоящий на прежнем месте Жун И в это мгновение испытал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уставился на находящегося в лифте мужчину, на котором были солнцезащитные очки, большое пальто и наушники. Он стоял, склонив голову, но Жун И не осмеливался даже моргать, пока двери лифта окончательно не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словесности учителя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Я... я не особенно милый...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Ты поистине безмозглое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драку нарываешься,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