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Скажи уже что-нибудь! - обратился Юй Юньтао к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 важное событие, и мы не можем относиться к ней, словно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 что мы поступаем так и с нашим Жэньцзы, можно назвать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такими делами должны заниматься родители, - возразил Гу Сяошань. - Мне нужно хотя бы получить одобрение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верил, что таким образом Гу Сяошань собирался затянуть это дело, разве он мог согласиться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чтобы сотворить такое с нашим Жэньцзы, ты тоже получил у своего отца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как "разумный обвиняемый", продолжал сохранять спокойствие и снова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чтобы не помнить, ты тоже получил одобрение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смутился, по неосторожности угодив в ловушку, расставленную старшим господином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следил за их успехами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наша семья Юй не хочет сохранить собственное достоинство? Если бы об этом узнал твой отец, он бы тоже тебя избил, а потом за шкирку притащил сюда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 шутливым тоном произнес Гу Сяошань, который уже полностью пришел в себя. - Разве все это не из разряда: сам увидел, сам надумал и сам же поверил? Как нам всем известно, именно Жэньцзы это со мной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Юй Юньтао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открыл рот старший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у Жэньцзы округлились глаза.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 вздохом положил руку себе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мне здесь слегка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резко повернув голову, указал пальцем на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 без того округлившиеся глаза Жэньцзы распахнулись еще сильней.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сказал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Сяошань всегда относился к тебе, как к брату, а ты... Из-за того, что твое признание провалилось, ты просто взял и трахнул его, прикрываясь тем, что был пьян?! И после такого тебя все еще можно считать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тебе действительно не стоило так поступать. Сегодня же отправимся в дом семьи Гу, принесем свои извинения и сделаем брачное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теперь глаза Жэньцзы были распахнуты до предела.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заговорил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начала вам следует написать письмо с извинениями, чтобы я мог его просмотреть.Ваша семья Юй хочет сохранить свою репутацию, думаете, моя семья Гу этого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Членов семьи Юй это также застигло врасплох. Гу Сяошань вытащил из кармана свою перьевую ручку, вырвал листок бумаги из стоявшего на столе органайзера и передал все это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Нет, я... я тоже не знаю, сделал это или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теперь разберет, делал ты это или нет? - сказал Гу Сяошань. - Сперва напиши свои извинения и гарантийное письмо. А как только закончишь, мы с тобой официально начнем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 в шоке воскликнули все: и отец, и сыновья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мигом опустил голову и принялся строчить письмо с извинениями: "Я, Юй Юньжэнь, обидел Гу Сяошаня. Я подарил ему фальшивое вино и запятнал его безупречную репутацию. Я готов взять на себя ответственность за него и стать его мужем". Когда он закончил, Жэньцзы показалось, что этого недостаточно, поэтому он обмакнул большой палец в соус чили и оставил на бумаге отпечаток своего пальца вместе с номером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подул на отпечаток большого пальца, оставленный при помощи соуса чили, просушивая его, после чего сложил листок и припрятал его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случившегося сегодня, для начала оставим все, как есть. Если Жэньцзы впредь будет хорошо ко мне относиться и не наделает больших ошибок, я буду считать, что ничего не было. Иначе я, Гу Сяошань, так просто этого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члена семьи Юй внезапно почувствовали, что их понизили в статусе, но они ничего не могли на это сказать. Они даже смиренно проводили самодовольного Гу Сяошаня, когда тот наконец соизволил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 еще пребывал в совершенной растерянности. Однако лицо его теперь просветлело, и даже его изначально болезненно бледный цвет лица окрасился здоровым румянцем.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снова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отправился умываться - каша, которую выплюнул Жэньцзы, по-прежнему украшала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совершенно не понимал, что здесь произошло, но одно он уяснил точно - Гу Сяошань согласился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сон. Он с глупым видом улыбался и продолжал улыбаться, даже когда старший господин Юй его распекал.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безнадежно, этот ребенок окончательно поглупел, - старшему господину Юй наконец пришлось признать, что для Жэньцзы не осталось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Жэньцзы пришел в себя, уже наступил полдень. Он рассчитывал, что Юй Юньтао спокойно объяснит ему случившееся, но Юй Юньтао, само собой, не стал бы упоминать при Жэньцзы их заранее составленный план "захвата желтоногого цыпленка".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между тобой и Гу Сяошанем ничего не произошло, вы просто напились до потери сознания, из-за чего мы неправильно поняли ситуацию. Однако, раз уж ты в этом признался, мы оставим все, как оно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Жэньцзы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мошенничество? Брат Сяошань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согласиться, Юй Юньтао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действительно недооцениваешь Гу Сяошаня. Если бы он был на все сто процентов против этого, разве смог бы кто-нибудь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едва не обезумел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Сяошань хотя бы на один процент готов с ним встречаться, он уже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не знал, так это то, что Гу Сяошань не был на "сто процентов против", и даже не был на "один процент готов", а напротив, был "готов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тут же поспешил сообщить отцу Гу Сяошаня, что Жэньцзы теперь встречается с его сыном. Старший господин Гу в шоке запнулся на месте и подумал, что все еще не проснулся. Бросив взгляд на календарь, он убедился, что до первого апреля было еще далеко. Его сердце едва не выскочило из груди, и ему понадобилось какое-то время, чтобы его успокоить и вернуть на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оставалось иного выбора, кроме как отправиться в офис президента Империи Гу, чтобы лично уточнить все у Гу Сяошаня. И Гу Сяошань подтвердил, что оно так и было. У старшего господина Гу челюсть отвисла, да так, что он больше не знал, как поставить ее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совершенно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пытался договориться о моем свидании с Юй Юньтао? А теперь, когда я с Жэньцзы, ты не можешь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все так обернулось? - задумался старший господин Гу. - К тому же разве не ты смотрел свысока на его глупость, говоря, что он не годится тебе в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тоже припомнил, что говорил нечто подобное. Когда его свидание с Юй Юньтао с треском провалилось, старший господин Гу в шутку спросил, не согласится ли он на Жэньцзы. Гу Сяошань тогда ответил, что Жэньцзы не шибко умен, а оттого не годится в партнеры. В то время Гу Сяошань лишь небрежно обронил это замечание, поскольку заметил, что старший господин Гу не особенно любит Жэньцзы. Он просто высказал случайное замечание, позволившее ему уклониться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все так вышло, Гу Сяошаню оставалось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Неужто я раньше так говорил? Мне кажется, память подводит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ответ, старший господин Гу больше не знал, как продолжать этот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ведь ты смотришь на Жэньцзы свысока из-за его глупости? - высказал предположение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У этого ребенка есть свои достоинства: он добрый и простодушный. Вот только характер у него слишком прост, и я боюсь, что он к нашему укладу жизни не сможет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старший господин Юй, наполовину шутя, попросил разрешения на свидание Жэньцзы с Гу Сяоу, так старший господин Юй настолько перепугался, что из его широко распахнутого рта едва не вывалились зубные протезы. А после этого он все время беспокоился, как бы старший господин Юй снова об этом не вспомнил. Теперь же, когда он наконец успокоил свое старое сердце, ему на голову свалилась новость о том, что его наследник и Жэньцзы встречаются и даже собираются обручиться. Разве это не перепугало бы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старший господин Гу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себя, ты появляешься дома только раз в несколько дней. На самом деле тебе незачем спешить с тем, чтобы остепениться. И даже если ты захочешь этого, нужно как следует поразмыслить. Тебе тоже известно, что в прошлом Жэньцзы менял девушек, как перчатки. Даже то, что он внезапно стал гомосексуалистом, звучит, как плохая шутка. Если бы это оказался кто-нибудь другой, об этом можно было бы потом просто забыть, но он обладает некоторым статусом в нашем обществе. Брак - это совсем не игра, и мы должны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понимал, чего опасался его отец. Во-первых, по отцовскому способу устраивать ему свидания вслепую он догадался, что старший господин Гу предпочитает видеть его партнером более решительного и смелого человека. Во-вторых, из-за богатой истории свиданий Жэньцзы, его легкомысленных поступков и безответственности старший господин Гу, который в прошлом сильно пострадал от любви, не мог сдержать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же опасался и сам Гу Сяошань. Поэтому он замолчал, не зная, что ответить отцу. Увидев, что его ребенок сохраняет молчание, старший господин Гу еще сильнее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между вами произошло? Вы выросли вместе и если бы хотели стать парой, давно бы сделали это. Почему вы внезапно объявили, что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тяжко вздохнул, понимая: что бы он ни сказал, ему никогда не получить у отца одобрение. Поэтому он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старший господин Юй не рассказал тебе,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приехал увидеться с ним. Мы оба напились и сделали это. На следующее утро мы проснулись в чем мать родила, и в таком виде нас поймал старший господин Юй, поэтому мы вынуждены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едва не свалился с дивана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ему оставалось лишь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выбора нет. Тогда вам обоим придется попытаться стать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даже почувствовал легкую благодарность за это мошенничество с "захватом желтоногого цыпленка". Иначе ему, вероятно, пришлось бы пережить еще один шторм, чтобы заставить отца принять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продолжал из-за этого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бегал за Гу Сяошанем, поэтому теперь, когда тот внезапно принял его чувства, Жэньцзы совсем растерялся, не зная, как ему следует поступить. Не находя себе покоя, он снова обратился за помощью к Юй Юньтао. Юй Юньтао почувствовал одновременно гнев и смущение, поэтому сказал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ведешь себя так, словно еще никогда и ни с кем не встречался? Почему ты вообще задаешь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пребывал в легкой растерянности. Ему пришлось признать, что хотя он раньше и встречался с другими, сейчас он понимал, что Гу Сяошань совершенно от них отличается, из-за чего он чувствовал себя неопытным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Жэньцзы подумал об этом и нашел себе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впервые встречаюсь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похоже, Юй Юньтао пришлось с ним согласиться. - Свидания для всех одинаковы. Первые несколько свиданий всегда состоят из совместных походов за покупками, просмотров кинофильмов и ужинов.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Юй Юньтао похлопал Жэньцзы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Только у тебя здесь нет опыта! У Гу Сяошаня его хватит на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почувствовал себя слегка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