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Суть шпионажа заключалась в том, чтобы следить незаметно, но так, чтобы можно было подглядывать за своей целью. То есть, не позволяя цели увидеть себя, нужно было постоянно видеть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надел кепку и закрыл лицо маской. Засев в кафешке напротив офисного здания империи Гу, он принялся ожидать появления своей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без толку просидел там целых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вспомнил, что его муженек - трудоголик. Если он не жил с ним у себя дома, то обычно жил в своем офисе. А если ему понадобится съездить в свою городскую квартиру, то он спустится сразу на автостоянку. С того места, в котором устроил засаду Жэньцзы, у него не было ни малейшего шанса увидеть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следовало придумать идею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спросил совета у Чжи Сюаня. Тот сказал, что не в силах ему с этим помочь, но внес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мне известно, как шпионить за другими людьми? Почему бы тебе не обратиться к своему брату, мастеру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последовал совету Чжи Сюаня и обратился за помощью к своему брату. Ответ брата заставил его серьезно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просто не узнать у Сюй Юньюнь его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показалось, что эта идея непременно сработает, причем все было очень просто. Однако, посмотрев на все с другого ракурса, он обнаружил небольшую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начну расспрашивать Сюй Юньюнь, разве она не догадается, что я собираюсь шпионить за своим муженьком?!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Нормальному человеку и в голову не придет, что ты собрался шпионить. Просто скажи, что так тебе будет проще за ним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Жэньцзы усердно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Жэньцзы позвонил Сюй Юньюнь, чтобы попросить у нее расписание Гу Сяошаня. Сюй Юньюнь это здорово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тоже не могу дать его вам просто так, зачем оно вам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 ним присматривать, - ответил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Сюй Юньюнь даже не нашлась, что сказать на такое резонное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Жэньцзы загадочным тоном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расскажете об этом президенту Гу,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конечно, не расскажу. Подождите минуточку, - Сюй Юньюнь тут же по внутренней линии связалась со своим начальником. - Президент Жэнь просит ваше расписание на эту неделю, чтобы за вами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Дай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Гу Сяошань не давал Жэньцзы то, что тому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вместе с любимым человеком десяток лет, Гу Сяошань, соответственно, прибавил десять лет к своему возрасту. Его кожа, само собой, выглядела уже не так безупречно, как раньше. Однако, упорно держа свою жизнь под контролем, он выглядел куда моложе людей своего возраста, и его тело тоже оставалось в хорошей форме. Пусть его внешность не могла сравниться с прежней, его мужское обаяние не только не уменьшилось, но даже в значительной степени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несколько дней не виделся с Жэньцзы. Гу Сяошань подумал, что это вполне в духе Жэньцзы, замыслить за ним "присматривать". Это не означало, что Жэньцзы не верил в их отношения, а лишь служило бесспорным доказательством обаяния Гу Сяошаня - именно такие нарциссические мысли посещали Гу Сяошаня, когда тот смотрел на себя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в соответствии со своим расписанием, Гу Сяошань отправился в гостиницу Роза на ужин с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клиент был президентом на десять лет моложе Гу Сяошаня - в этом мире становилось все больше и больше таких президентов. И он тоже был гомосексуалистом - в данной сфере деятельности их также становилось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Звали этого клиента Шан Ни, он занимался обеспечением роскошного отдыха для состоятельных людей, которым не хотелось тратить свое время на планирование. К настоящему времени его компания уже твердо стояла на ногах. На сегодняшней встрече они должны были обсудить деловое партнерство. Даже если это был частный ужин, Гу Сяошань никогда не отходил от обсуждения бизнеса. Шан Ни же, нарезая свой стейк,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устал от дневной работы, а сейчас даже во время ужина нужно работать! Это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позже президент Шан может опробовать наши спа-услуги и хорошенько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Ни Шан остановился в гостинице Роза, и, само собой, все для него было бесплатным. Однако вместо согласия он надул щеки, посмотрев на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их опробовал, все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хорошо, - Гу Сяошань почти ничего не ответил, ограничившись глотком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Ни в свете огней ресторана посмотрел на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Внешний вид президента Гу в самом деле напоминает прекрасную картину с пейзажем. Ваше имя вам очень подходит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 глаза Гу Сяошаня изогнулись, словно ему понравился комплимент. - Я уже достиг средних лет. Получать подобные комплименты от молодых людей, вроде вас, - огромная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Ни поцыкал: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"средние годы"? Я смотрю на вас и вижу перед собой идеал, к которому стремится большинство мужчин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 повторил Гу Сяошань, только на этот раз добавил еще одну фразу: - Я тоже считаю, что в последнее время нахожусь в очень хорошей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Случилось что-то хорошее? - со смехом спросил Шан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жениться, - Гу Сяошань поставил на стол бокал с вином, который держал в руке. Когда его донышко ударилось о поверхность стола, послышался приглушенный звук, словно возвещающий об окончательном приговоре.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Опешивший было Шан Ни спустя мгновение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стоит принести вам свои поздравления! Должен заметить, что после свадьбы мужчина становится еще очаровательней!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Гу Сяошаня осталась улыбка, но он больше ни слова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Ни вытянул ногу, желая подразнить под столом Гу Сяошаня. Но тот рефлекторно очень быстро отодвинулся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пнули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прошу прощения, - с безразличным видом отозвался Шан Ни, затем спросил: - Какой человек ваш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он здесь, на втором этаже", - про себя добавил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Юй Юньжэнь тоже явился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расписанию Гу Сяошаня, Жэньцзы понял, что тот появится здесь, поэтому заказал столик. Однако, чтобы не спалиться, заказал столик на втором этаже. Ему нужно было лишь посмотреть вниз, чтобы увидеть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лихо вошел в ресторан Гу Сяошань, а затем наблюдал, как он ужинал с каким-то незнакомцем. От этого Жэньцзы слегка расстроился, однако, глядя на них, он не заметил ничего, выходящего за рамки делового общения. Это была рабочая встреча, и ему не о чем было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любопытно. Вы уже десять лет вместе, вам это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друг другу подходите, то никогда не устанете друг от друга, - рассмеялся Гу Сяошань. - А вот от того, что, занимая свое текущее положение, я до сих пор вынужден терпеть сексуальные домогательства на работе, меня и правда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Ни вел себя так, словно не понял, что имел в виду Гу Сяошань. Чокнувшись с ним бокалом,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потому, что привлекательности президента Гу сложно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слегка улыбнулся,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Гу Сяошань сразу же ушел из ресторана и отправил Сюй Юньюнь сообщение, где говорилось, что впредь от любых его личных встреч с Шан Ни следует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заявился сюда, пытаясь соблазнить Гу Сяошаня?" - подумалось Сюй Юньюнь. - "В наши дни появилось столько бесстыжих людей. На протяжении последнего десятилетия бесчисленное множество лисиц пытались обольстить Гу Сяошаня, неужто Жэньцзы прежде ни одной из них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редко встречались люди, вроде Шан Ни, которые, обладая таким статусом, все равно пытались соблазнить Гу Сяошаня. В конце концов, Гу Сяошань уже официально объявил, что у него есть партнер, причем этот партнер и сам обладал кое-каким статусом. Люди, обычно пытавшиеся обольстить Гу Сяошаня, стояли на ступеньку-две ниже его, поэтому, помимо внешности, их интересовал и его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Гу Сяошаня Шан Ни последовал за ним. Жэньцзы тоже потопал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вместе с машиной уже ожидал Гу Сяошаня возле гостиницы. Гу Сяошань уже направлялся к машине, когда следующий за ним Шан Ни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президент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обернулся к нему, только чтобы увидеть, что Шан Ни специально изогнулся всем телом, будто того и гляди упадет. Гу Сяошань мигом отступил в сторону, в результате Шан Ни от души шлепнулся на тротуар перед гостиницей.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президент Шан, вы в порядке? - с показным участием спросил Гу Сяошань. Затем он посмотрел на швейцара. - Почему ты все еще стоишь? Быстрее помоги президенту Шан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Швейцар бросился помогать Шан Ни подняться. Тот совершенно не пострадал при падении. Стиснув зубы, он продолжил улыбаться Гу Сяошаню: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Гу поистине безжалостен. Вы видели, что я падаю, но не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быстро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недоразумение: я не успел вовремя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Гу Сяошань распорядился, чтобы персонал отправил президента Шан назад в его номер, а сам ускользнул прочь на своей машине. Водитель тоже был прекрасно обученным сотрудником и вел себя так, словно ничего не произошло. Немного проехав,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Гу, кто-то едет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Пусть едет, - спокойно ответил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"Шань" (山) в имени Гу Сяошаня означает "гора", а от горы до пейзажа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