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Яочуань вернулся, оформив все необходимые бумаги, он обнаружил, что сотрудники-мерфолки пытаются раздразнить малыша в скорлупе. Они держали в руках разные лакомства для детёнышей мерфолков, пытаясь выманить его наружу, но кроха лишь сжался в комочек внутри скорлупы, отказываясь высовываться и брать предложенную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вы не голодны? Эти вкусняшки выглядят довольно аппетитно.]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 «Голоден».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всего лишь новорожденным малышом с пустым животиком, он уже давно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боялся мерфолков.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пальцев мерфолков, соединенных прозрачными, как шелк, перепонками, он сразу вспоминал, как в прошлом мире один из них выпустил внезапно удлинившиеся острые когти и распорол ему хвост, оставив шрам, от которого он испытывал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нему потянулось столько рук мерфолков, его сердце едва не выпрыгнуло из груди. Как он мог осмелиться взять их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понимала, что страх Тан Ли перед мерфолками не исчезнет в мгновение ока. И хотя эти мерфолки не питали к нему злобы, как в прошлом мире, сработало правило: «обжегшись на молоке, будешь дуть и на воду».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больше ничего говорить, понимая, что ему нужно время на адаптацию.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пугливый малыш, — вздохнул сотрудник,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решались просто закинуть лакомства внутрь: боялись, что малыш подавится, или что еда скопится в скорлупе, откуда ее будет трудно вычистить, она испортится и навредит его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подъехал к ним на инвалидной коляске. Увидев растерянные лица сотрудников, он взял кусочек креветочного мяса, сделанный в форме маленькой креветки — лакомство для детёнышей — и осторожно, словно проверяя, постучал по скорлупе.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тут же расступились, освобождая ему место, и с ожиданием уставились на руку своего принца, державшую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ему не нужно было плавать в воде, Шэнь Яочуань убрал все органы, характерные для мерфолков, и на первый взгляд ничем не отличался от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идеальной мимикрии могли достичь только мерфолки с высоким уровнем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секунда, две,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поверхность с бульканьем выплыла цепочка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две крошечные ручки обхватили пальцы Шэнь Яочуаня и потянули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 ракурса Шэнь Яочуаня можно было увидеть пару глаз, похожих на черные драгоценные камни, скрывающихся в скорлупе.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поняв его намерения, Шэнь Яочуань просунул лакомство внутрь скорлупы, но не выпустил из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скорлупы раздались звуки жующего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Хрум, хрум, хрум.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маленьких зубок, грызущих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Мерфолки рождаются с зубами. Грызть эти не слишком твердые лакомства им не только не в тягость, но и полезно для стачивания и стимуляции роста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со звуками хруста в голове Тан Ли начали появляться уведомления: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[Монеты удачи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[Монеты удачи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[Монеты удачи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Тан Ли радостно свернулся колечком, и он начал грызть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его покормили, так еще и монеты удачи дают! Хоть их и немного, и после определенного предела они перестали капать, но, как говорится, курочка по зернышку клюет. Рыбка должна уметь довольствоваться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чтобы получить дополнительные монеты удачи, ему нужно было помочь целевому персонажу улучшить его судьбу или преодолеть какое-то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этот раз он просто поел вкусняшек, максимум — проявил дружелюбие. Он ведь ничем не помог Шэнь Яочуаню...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объяснила: [Эмоции человека влияют на его удачу. Слышали про «эффект пинания кошки» — цепную реакцию негативных эмоций? Шэнь Яочуань не срывал свой гнев на других, а копил его в себе, и это било по его собственной удаче.]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он продолжал в том же духе, его удача становилась бы всё хуже и хуже, пока он окончательно не сломался бы, и сюжет просто застопорился бы.]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подняли ему настроение, незаметно улучшив его судьбу, поэтому и получили соответствующую награду.]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облизнулся и выпустил пузырек.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Получается... Шэнь Яочуань сейчас очень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правда больше всех любит Ваше Высочество. Ни к кому другому даже приближаться не хочет, — произнес один из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первый, кого он увидел, открыв глаза — это Ваше Высочество. Наверное, он принял вас за самого близкого родича, — добавил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он вылупится? Так хочется посмотреть, как выглядит этот кроха.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подождать, пока он сам не разобьет скорлупу. Ваше Высочество, не забудьте сделать побольше фото и прислать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среди немаркированных яиц всё чаще рождаются детёныши с дефектами... Надеюсь, все такие малыши найдут такого же нежного родителя, как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тихо угукнул. В уголках его глаз затаилась едва уловимая улыбка, а в сердце разлилась нежность, какой он никогда прежде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чьим-то фаворитом — удивительное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удивительное, что у человека, не имеющего ничего, может возникнуть иллюзия, будто он самый богатый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двадцать лет он испытал это чувство благодаря маленькому крохе.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Тан Ли уснул прямо в скорлупе.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Шэнь Яочуаня сегодня день рождения и он будет праздновать с друзьями на дне морском, поэтому не стал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его тело теперь принадлежало детёнышу, он действительно сильно нуждался во сне. Плотно поев и попив, он почувствовал непреодолимую сонливость, свернул хвостик и сладко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Ли снова проснулся, он обнаружил, что вместе со своим яйцом находится в каком-то контейнере. Внутри была знакомая морская вода, но с едва уловимым, странным отличием от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Контейнер был почти полностью прозрачным. Как ни крути... похоже на аквариум?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этот «аквариум» сейчас держал в руках Шэнь Яочуань. Здания снаружи явно свидетельствовали о том, что они уже на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вы наконец-то проснулись.]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потер глаза, выпустил цепочку пузырьков и, прильнув к пролому в скорлупе, принялся внимательно осматривать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стандартная межзвездная архитектура.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был день поздней осени: листья на деревьях в зеленых зонах пожелтели, а прохожие в основном были одеты в куртки с длинным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вышли на берег совсем недавно. Шэнь Яочуань собирается отвезти вас домой. Обычно он живет один на вилле, а после травмы редко выходит на улицу. Его машина еще не приехала, поэтому он ждет ее, листая коммуникатор.]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кивнул: «Новых заданий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[Пока нет. Наверное, вам нужно пройти еще немного по сюжету, чтобы активировать новое задание.]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Ли попытался с силой раздвинуть края дыры в скорлупе, но не смог расширить ее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пока не придет время вылупления, ему не выбраться из этой тесной темницы.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натер руки, и, словно сдувшийся шарик, привалился к стенке яйца, выпустив пузырек.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решать проблемы по мере их поступления. По крайней мере, он покинул это кишащее мерфолками морское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— внезапно раздался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Ли, до этого лениво лежавший, как соленая рыба, мгновенно взбодрился и прильнул к дыре в скорлупе.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новый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человеческий юноша лет восемнадцати-девятнадцати, в очень аккуратных очках в черной оправе. В руках он держал красиво упакованную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из десяти, что это подарок Шэнь Яочуаню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Тан Ли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пояснила: [Сюй Ляньхуа.]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показалось Тан Ли знакомым, но он не мог сразу вспомнить,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тот самый фоновый пассив-главный герой, роль которого изначально должен был играть другой перемещенец. Истинный сын семьи Сюй, потерянный в детстве и недавно найденный. У него обнаружили ментальную силу исцеления S-класса, так что сейчас он на пике популярности.]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сюжету он — нежный, заботливый, понимающий «белый цветочек». Вырос в бедном и криминальном «Подземном секторе», так как в детстве его перепутали. Он всегда восхищался Шэнь Яочуанем и теперь, благодаря связям семьи Сюй, смог с ним сблизиться. К сожалению, ментальная травма Шэнь Яочуаня слишком глубока, и он ничем не может помочь, лишь регулярно проводит для него сеансы духовного лечения, от которых пользы чуть больше, чем никакой.]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[Поскольку другой перемещенец не смог занять эту роль, воспринимайте его как обычного книжного персонажа. В любом случае, он желает главному герою добра, так что не переживайте.]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кивнул и снова свернулся в клубочек в своей скорлупе.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изучающий взгляд Сюй Ляньхуа, направленный на него, и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союзник, оставим это время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Сюй Ляньхуа протянул Шэнь Яочуаню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выключил коммуникатор, слегка кивнул, взял подарок, положил его на подставку инвалидной коляски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и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так вел себя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Поужинаем сегодня вместе? — Сюй Ляньхуа нервно перебирал пальцами в предвкушении.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есть дела, — Шэнь Яочуань опустил глаза. Его взгляд упал на яйцо мерфолка в его руках, и он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заботиться о малыше, и в первые дни после переезда он обязательно должен быть с ним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отношения с Сюй Ляньхуа у него были не настолько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дурак и видел знаки внимания со стороны Сюй Ляньхуа, просто не хотел их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Сюй Ляньхуа только что вернулся в семью Сюй и спешит завести полезные связи, чтобы укрепить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Ляньхуа действительно изо всех сил пытался вылечить его ментальную травму, и хотя результатов не было, он был ему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против походя помочь Сюй Ляньхуа, но это не значит, что тот может бесцеремонно вторгаться в его личную жизнь. Дистанцию, которую необходимо соблюдать, он не сократит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ты придешь на бал в эти выходные? Сюнь говорил, что приготовил много "Jasmine". Я помню, тебе очень нравится это вино, — снова попытался Сюй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 устраивала императорская семья, это было что-то вроде светского раута для элиты, куда съезжались многие молодые и свободные отпрыски знатных семей. Шэнь Яочуань раньше бывал на таких, но только из вежливости, чтобы выпить пару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Сюнь — это имя Третьего принца людей, Фан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Ло принадлежала именно к фракции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Третий принц всегда вел себя с ним почтительно, Шэнь Яочуань знал, что тот в глубине души презирает мерфолков и считает, что править Голубой Звездой должны люди. Его почтение было лишь ширмой, за которой скрывалось желание использовать его силу и связи. В душе он ненавидел ту половину крови мерфолков, что текла в венах Шэнь 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планете... отношения между мерфолками и людьми должны были быть взаимовыгодным симбиозом, но, к сожалению, всегда находились те, кому было мало, кто пытался разжечь вражду.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Яочуаня невольно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последнее время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подъехала машина Шэнь Яочуаня и остановилась позади Сюй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черный флаер с темно-синими линиями на стыках — выглядело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объехал Сюй Ляньхуа на коляске: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поеду. Спасибо за подарок. Плату за позавчерашний сеанс духовного лечения я переведу тебе на карту в двойном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Ляньхуа открыл рот, желая сказать что-то еще, но, обернувшись, увидел лишь холодную спину Шэнь Яочуаня. Все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http://bllate.org/book/14821/1320457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