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 новелла в жанре BL, если вам это не нравится, просто вернитесь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остальным: добро пожаловать! Надеюсь, вам понравится эта новелла ❤❤❤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приемным сыном влиятельной семьи, он всего лишь пешка в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жениха возвращается с пятилетним ребенком-гением? Который взломал его оптический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любовник машет крыльями: Это все недоразумение,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У этих людей проблемы с мозгами, верно? Страшно,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решает уйти и обручиться с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пятилетний ребенок-гений, я боюсь, что это либо попаданство, либо возрождение,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страшно, супер страшно, не играйте с ним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 Суй обнаруживает, что он попал не в одну книгу, а в целую вселенную из нескольких авторских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быстрое ношение, это куда более захватывающая сборная солянка, Чэн Суй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Доклад президенту: Гениальный ребенок, купи одного, получи второго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Истинный и ложный благородный сын: фальшивый сын вопреки всему достигает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AA Love: параноидальный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O притворяется A: лучшая история большой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Крематорий в погоне за женой: президент больше не хочет белого лунного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❤❤❤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у моего жениха есть пятилетний гениальный ребенок?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1Л: Если у жениха ребенок от другого, то нужно либо выйти за него замуж и стать мачехой, либо разорвать помолвку, одно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2Л: Гениальный малыш? Насколько он талантлив? Не задумает ли ваш жених в будущем завести еще нескольких гениальных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3Л: Третий вариант – дождитесь развода, что бы уступить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4Л: Незаконнорожденный ребенок, не принятый в семью? Но как насчет старшего поколения? Пожилых людей легко смягчить.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5Л: Наверху правы, если настоящий отец/мать ребенка хочет видеться с ребенком ни в коем случае не позволяйте ему оставаться одному в доме вашего жениха. Пока два человека будут вместе присматривать за ребенком, они смогут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6Л: Мы все здесь за то, чтобы убедить вас развестись, а не для того, чтобы убедить вас смирится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7Л: Автор, не верьте своему жениху, когда он говорит, что ничего не знал. То же касается и секса на одну ночь, если была одна ночь, будет и вторая. Если есть один гениальный ребенок, будет и второй гениальный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посмотрел на ответы пользователей сети, что ж, он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семьи, Чэн и Цзян, хотели породниться, а Чэн Суй и Цзян Шэнъюнь уже были готовы обручиться, но теперь, когда это произошло, даже если они обручатся, это не гарантировало того, что потом помолвка не будет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столько ждать, когда можно расторгнуть помолвку еще до того, как они обручились?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 не нравилась мысль о том, что его оптический компьютер может быть взломан по чьему-то желанию, как и пятилетний ребенок-гений.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неужели этому маленькому ребенку было всего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верил, он сам был попаданцем, и знал, что все это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нормальный ребенок может быть таким могущественным в возрасте пяти лет? Даже если сейчас межзвездная эра, дети все равно не настолько умны чтобы взламывать брандмауэр чужих оптических компьютеров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всего лишь простой оптический компьютер, который Чэн Суй обычно использовал, чтобы связываться с семьей Чэн и Цзян Шэнъюнем, он не был чем-то таким, что другие могли бы взломать в любой момент по своему желанию. Что-то было не так с этим гениальным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Чэн Суя, то ему не очень нравится семья Чэн. Мастер Чэн просто использует такого омегу, как он, в качестве пешки в брачном союзе. Старший дядя и его семья думают точно так же, им нет дела даже до собственных детей, а что касается родителей Чэн Суя, то и они придерживаются такого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был не биологическим ребенком семьи Чэн, а ребенком, которого приемные родители Чэн Суй взяли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Суй изначально был пригоден только для рождения ребенка, так что он был доволен уже просто тем фактом, что семья Чэн взяла его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думать, что если люди богатые аристократы, то у них много денег и они могут воспитывать маленького ребенка если пожелают. Если вы действительно так думаете, то ничем не отличаетесь от белоглазого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раз... Чэн Суй не мог оставить свою судьбу на их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 Суй отправил сообщение одному человеку. Этот человек тоже был дворянином, не главным героем этой книги, не второстепенным персонажем, и уж тем более не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Цинфэн, младший сын патриарха семьи Бо, родился когда старику было уже более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был наследником семьи Бо, сам Бо Цинфэн был очень хорош. В ранние годы он участвовал в войне, а позже занялся бизнесом, и имел в своем распоряжении личную команду бойцов, что делало его чрезвычайно влиятельной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Суй просто отменил помолвку, мастер Чэн, конечно, не согласился бы, как и остальные члены семьи Чэн. Так что ему пришлось найти кого-то более могущественного, чем Цзян Шэнъюнь, для помолвки, и так получилось, что Бо Цинфэн до этого уже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Суй, самый молодой старший фармацевт, не сказал семье Чэн, что он много работал и достиг таких значительных результатов. Он не говорил им потому, что не хотел быть привязанным к этим людям всю свою жизнь, только его старший брат знал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Цзян Шэнъюнь разговаривал с семьей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Суй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Шэнъюня сложилось приятное впечатление о Чэн Суе, он хорошо выглядел, не одевался слишком вызывающе и мог спокойно общаться с людьми, не опозорив его, когда они будут в гостях: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 увидеться в следующую субботу, это хороший день, как раз вовремя, чтобы две семьи объявили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встречатся в следующую субботу. — Чэн Суй спустился по лестнице, он никак не мог обручиться с Цзян Шэнъюнем: — Тебе пора идти к своему ребенку и остаться с ним, нет необходимости обручаться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жить с нами. — Цзян Шэнъюнь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просто не вопрос времени? — Чэн Суй не думал, что Цзян Шэнъюнь не позволит своему незаконнорожденному сыну войти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оригинальной истории книги другой стороне рано или поздно придется иметь запутанные отношения с главным героем, а его жених будет просто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любил такие сюжеты. Никто не учитывал, что жених главного героя был в этой истории самым несчастным персонажем, несправедливо оклеветанным. Ведь он даже не знал, что у Цзян Шэнъюня был роман на одну ночь с кем-то другим. Если бы он знал, что у Цзян Шэнъюня есть незаконнорожденный ребенок, он бы выбрал себе жениха из другой благородной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Чэн Суй не является биологическим сыном семьи Чэн, ему не обязательно во всем их слушаться. Просто так сложилось, что Чэн Суй согласился обручиться с Цзян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разве приемный сын - не человек, поэтому у него нет выбора? Должен ли он молча терпеть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Чэн Суй в оригинальной истории стал отрицательным персонажем, заключалась в том, что Цзян Шэнъюнь и главный герой имеют очень запутанные отношения и постоянно страдают, а этот гениальный ребенок был слишком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гений не хотел, чтобы Чэн Суй и Цзян Шэнъюнь были вместе, поэтому он намеренно оставлял маленькие намеки, а потом говорил, что Чэн Суй плохо к нему относится. И Цзян Шэнъюнь, естественно, вставал на сторону своего биологического ребенка. А главный герой страдает и говорит Чэн Сую оставить ребенка в покое и прийти к нему, если он хочет отомстить, ведь это именно он переспал с Цзян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жених относился так хорошо к этому ребенку, а получал в ответ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такое случалось не один или два раза, 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Суй еще даже не встретился с ними, а этот гениальный ребенок уже взломал оптический компьютер, который он обычно использовал. Хорошо, что он никогда не держал важные вещи в этом оптическом компьютере, иначе после его форматирования у него разбилось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также знал, что, если он скажет, что это сделал гениальный ребенок, окружающие не воспримут это хорошо. Люди либо не поверят и подумают, что он хочет оклеветать ребенка, либо решат, что он раздувает из мухи слона, считая, что ребенок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есть привилегии, и когда они делают что-то не так, их просто считают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претендовать на то, что полагается нашему ребенку, — заверил Цзян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замужества все говорят приятные вещи, но после оказывается, что нет никаких гарантий. — усмехнулся Чэн Суй, — Я предлагаю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Суй, — строго сказал дядя Чэн Суя, — Не валяй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я просто не хочу помолвки с Цзян Шэнъюнем, и уж точно не хочу выходить за него замуж! — Чэн Суй усмехнулся: — Разве это не просто брак… неужели у меня нет других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дядя услышал эти слова, его лицо потемнело: что значит "неужели нет других кандидатов?" Не каждый похож на Цзян Шэнъюня, не каждый так перспективен! Не стоит смотреть на Цзян Шэнъюня только как на бизнесмена, у семьи Цзян есть люди и в военной, и в политической системе, да и у самого Цзян Шэнъюня не низкий уровень экстрасенсорных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семьи Чэн считали, что это удача для Чэн Суя выйти замуж за Цзян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Цзян Шэнъюня есть незаконнорожденный сын, но до тех пор, пока он не будет принят в семью, все будет хорошо. К тому же Цзян Шэнъюнь уже пообещал этого не делать, так зачем беспокоиться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сегодня слишком долго спал и отупел? — спросил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Каким бы мрачным и уродливым ни было лицо старшего дяди семьи Чэн, Чэн Суй сказал: — Я переезжаю. В будущем вам не нужно будет оставлять мне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Суй! — У дяди Чэна было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ел у семьи Чэн и использовал то, что принадлежит семье Чэн, но не беспокойтесь, я верну сполна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оригинальной истории Чэн Суй с самого начала знал, что его усыновили, поэтому он много работал и хотел отблагодарить свою приемную семью. Но, к сожалению, чем усерднее он работал, тем больше паниковал, и хотя впоследствии у него были некоторые достижения, он все равно уступал главному герою, родившему гениального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вообще ни на что не способен, когда он сталкивается с разными проблемами то сразу бросается к своему гениальному сыну. Когда он не может сразу найти ребенка, то плачет и ищет второго главного героя, чтобы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Чэн Суй не хотел, чтобы главный герой постоянно плакал, а потом его неправильно поняли такие люди, как Цзян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теперь он не тот Чэн Суй, который был в оригинале, он никак не может потакать этим людям, лучше расстаться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были ли они когда-нибудь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пара ужинов, когда две семьи собирались, что бы обсудить условия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Суй подумал, что если Цзян Шэнъюнь смог, то и он может попробовать и посмотреть, сможет ли он влюбиться в другого человека. Но не успел он даже присмотреться к Цзян Шэнъюню, как главный страдалец вернулся с пятилетним ребенком-гением.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Шэнъюнь не собирался сообщать об этом Чэн Сую. Если бы Чэн Суй сам случайно об этом не узнал, то тот бы так и продолжал скрывать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считают его, Чэн Суя, дураком? Неужели он действительно мог так глупо согласиться на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двумя богатыми семьями - это прекрасно, но это также зависит и от характера предполагаемого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отличается от Альфы тем, что после тщательной маркировки очистить метку - большая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Шэнъюнь и семья Цзян надеялись именно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 оригинальной истории Цзян Шэнъюнь все же не стал полностью отмечать Чэн Суя и не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Чэн Суй очень хотел завести ребенка с Цзян Шэнъюнем, но то пятилетний ребенок-гений всегда появлялся и все портил, то главный герой, который попал в очередную неприятность, звонил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Шэнъюнь бросал все, и бежал за пятилетним ребенком-гением и главным героем-страдальцем.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Шэнъюнь, тебе больше не нужно беспокоиться о том, что я буду жестоко обращаться с твоим ребенком, — сказал Чэн Суй, — так что больше нет необходимости подписывать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Цзян Шэнъюнь встретился с ним и сказал, что хочет, что бы он подписал договор, где пообещает не навредить его незаконнорожденному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 Суй просто чудом не вылил чашку горячего чая на лицо Цзян Шэнъюня, потому что чувствовал, что тот действительно мерзавец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отморозок действительно достойная пара для главного героя. Один переспал с незнакомцем, забеременел и родил. Другой еще не женился, а уже беспокоится о том, что жених будет плохо относятся к его незаконнорожденному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кто из нас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устроен мозг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ребенок? Если есть один, то будет и второй, у его отца хорошие гены, на нем и женись, — продолжил Чэн Суй, — и в будущем у вас родятся еще более выдающиеся дети, а даже если и нет, то разве он все равно уже не заслужил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Суй, — Цзян Шэнъюнь давно хотел прервать его слова, но все же позволил договорить. — Я сам только недавно узнал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чувствуешь себя виноватым, и хочешь загладить свою вину перед этим ребенком, не так ли? — Чэн Суй сделал вид, что только что догадался: — Так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такого развратника, как он, не стоит обращать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Цинфэн вошел в дом семьи Чэн. Он ждал звонка или сообщения от своего возлюбленного последние несколько дней, и как только он получил это сообщение, то сразу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даром ожидал последние несколько дней, он был уверен, что Чэн Суй поймет, что Цзян Шэнъюнь не подходит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