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Новые планы на заработок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Сяомань ушел, к Ду Хэну снова заглянул Ван Чжу-цзы.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прознал, что Сяоманя сегодня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опираясь на плечо мальчика, выбрался под навес. Сегодня должен был прийти лекарь Цуй, чтобы сменить повязку и проверить, правильно ли срастается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брат Сяомань утром проходил мимо наших ворот, сказал, что идет в уезд и просил меня приглядеть за тобой. Еще обещал на обратном пути принести мне мясной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удивленно поднял бровь, взглянул на Чжу-цзы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Чжу-цзы был ужасно доволен. Он взял деревянную палочку и принялся водить ею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мои иероглифы стали ровнее?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посмотрел на надписи: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Стали куда аккуратнее. Теперь ты точно сможешь сам написать свое имя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 я хочу поехать в уездный город, чтобы найти работу. У моей семьи не так много земли, и её не хватит на всех моих братьев. Если я научусь читать, у меня будет больше возможностей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мысли, это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во двор вошла женщина. Ли Ваньцзю с недовольным лицом проследовала прямиком к сараю и вынесла оттуда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мотыга сломалась, возьму вашу попользоваться.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промолчал. Ли Ваньцзю, сжимая инструмент,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недоволен? Твой-то, как чего не хватает, вечно к нам бежит. Каждую поездку в город норовит к второму дяде на телегу подсесть, всё выгоду считает, хитрый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пару язвительных замечаний, Ли Ваньцзю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эта тетка Цинь вечно лезет, — Ван Чжу-цзы скорчил рожу ей вслед. — Никто ж не запрещал брать, а она всё равно ворчит. Язык у нее длиннее всех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принял ее слова близко к сердцу, но осознал неудобство: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доме был свой бык, стало бы куда проще. И просить никого не надо, и сам себе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Чжу-цзы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Запряг телегу – и в город, и грузы возить, а весной – поле пахать. Везде пригодится. Да только скотина это редкая. У кого осел или бык есть – те люди почтенные, ведь цена на них до небес задрана.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свадьбу козу или осла в качестве выкупа привести – это же какой почет! Все в округе хвалить будут, — Чжу-цзы решил подшутить над Ду Хэном. — Впрочем, тебе, брат Хэн, хорошо – пришел в дом жены, и о выкупе голова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 шутку отвесил мальчишке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Чжу-цзы со смехом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серебра нужно на быка?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 не меньше десяти лянов. Что, брат Хэн, неужто и впрямь купить хочешь? — Чжу-цзы заговорщицки подмигнул. — Думаю, у брата Сяоманя деньги на быка найдутся, ты только шепни ему. Он тебя слушает, стоит тебе слово сказать – сразу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Чжу-цзы, скоро Новый год. Хочешь подзаработать немного, чтобы купить себе сладостей к празднику?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загорелись, он тут же подскочил к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загадочно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вернулся только после полудня. Чжу-цзы, получив заветный баоцзы с мясом, радостно убежал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запыхавшегося и вспотевшего Сяоманя, Ду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шел,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увидел на ноге Ду Хэна свежие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 Что лекарь Цуй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всё заживает хорошо, кость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Не зря он столько времени кормил его мясом и жирными бульонами. Сяомань помог Ду Хэну войти в дом и с сияющим видом достал кошель – тот выглядел еще более пухлым, чем в прошлый раз: — Весь сегодняшний заработок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жадно пил теплую воду и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ходил в ресторан «Хунъюнь». Там хозяин, не говоря ни слова, забрал всё дочиста. Пока я ждал деньги в зале, краем уха слышал, как гости заказывали именно наш острый соус!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похлопал по кошелю: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двести десять вэней! С такими темпами мы и лавку свою открыть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языком почесать. Лавки в городе дорогущие, да и управлять ими – сплошная морока. Куда выгоднее вот так: делать дома и сдавать в рестораны, — Сяомань посмотрел в окно. — Такой доход нам уже фору перед многими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кивнул. Зимой в деревне почти нет заработка, все живут за счет летних запасов. Тех, кто умудряется приносить в дом сотни вэней, можно пересчитать по пальцам одной руки. Неудивительно, что с лица Сяоманя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деньги есть, почему на телеге не вернулся? Путь неблизкий, устал ведь. Даже если с дядей не совпало, потратил бы два вэня,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 ведь шел, чего деньги тратить. Где можно сэкономить –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подумал о том, что этот ребёнок покупает ему деликатесы не моргнув глазом, а на себе экономит каждую монету. На сердце стало странно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двенадцатом месяце ударили холода. Утренний иней, который раньше едва присыпал грядки, теперь лежал сплошным белым ковром. Но подмороженная капуста становилась только слаще, и покупателей дров у Сяоманя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ворчал: ладно те, кто покупает, – отдал деньги и разошлись. Но ведь были и те, кто приходил «занять». Если не дашь – сидят во дворе часами, мешая работать и есть. Ду Хэн посоветовал: кто берет в долг – пусть пишет расписку. С подписью или отпечатком пальца всё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вздыхал: когда он был злым и нелюдимым, никто не совался, а стоило стать чуть покладистее – посыпались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месяц – время хлопотное, все готовятся к Новому году. Сяомань решил в этом году не ходить ко второму дяде, а справлять праздник дома, поэтому забот прибавилось. Второй дядя на днях заколол их единственную свинью: половину на продажу, половину –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с семьей помогли разделать тушу, так что даже соседей звать не пришлось. Сяомань в благодарность накрыл стол с похлебкой из свежей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свинью закололи, одной заботой стало меньше – больше не нужно было дважды в день ее кормить, да и кошелек пополнился деньгами от продажи мяса. Сяомань уже договорился в деревне купить двух поросят по весне.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Ду Хэн и Сяомань занимались своей половиной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помоев эта скотина сожрала, дважды в день кормил – и всё равно не разжирела. Год растили, а всего-то чуть больше ста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разделки осталось около ста цзиней чистого мяса. Сяомань сидел перед деревянным тазом и натирал куски солью, чтобы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продали, осталось всего цзиней пятьдесят. И мясо не жирное, за такое высокую цену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знал, сколько труда нужно, чтобы вырастить свинью. Но сейчас и людям еды не всегда хватает, не говоря уже о скоте. Без корма им, естественно, трудно вырасти сильными и упитанными.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семьсот вэней выручили, не зря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кивнул. Хоть за мясо и выручили деньги, но на засолку оставшегося пришлось купить два цзиня соли. Соль «Чиянь» по сорок вэней за цзинь — истинная роскошь. Раньше он почти не оставлял мяса на копчение из-за дороговизны соли, но в этом году с Ду Хэном в доме хотелось иметь запасы копченого мяса, которое пригодится для тушения овощей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просолилось, Ду Хэн сказал, что умеет делать колбасы. Сяомань выделил ему лучший кусок: во-первых, сам он такую изысканную еду пробовал редко, а доходы позволяли, а во-вторых, в городе колбаса стоила очень дорого. Сяомань верил: всё, что делает Ду Хэн, можно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дело. Нарезали мясо тонкими ломтиками, добавили соль и перец хуацзяо. Сделали два вкуса: соленый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 соленых колбасах слышал, а вот о сладких – никогда. Когда он увидел, что Ду Хэн собирается класть туда сахар, у него глаза на лоб полезли – вот уж перевод 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набили кишки и подвесили десять колбасок: пять соленых, пять сладких. Сяомань, встав на табурет, осторожно развесил их над очагом, чтобы дым обволакивал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люди, когда свинью режут, так не балуют. Надо следить в оба, если украдут – сердце разорвется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равно из дома выйти не могу, так что присмотрю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они поздно. Снаружи завывал ветер, пробирая до костей. Похоже, собирался снег. Ветра в двенадцатом месяце  — верный признак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скорее сходить нарубить ветвей кипариса для копчения, пока снег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глянул на серое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темнеет, поздно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 горой есть пара кипарисов. Возьму кусок свиной печени, обменяю у хозяев на корзину веток,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подхватил корзину, но у самых ворот столкнулся с прибежавшим Ван Чжу-цзы. Мальчик так торопился, что его лицо было пунцовым, он чуть не сбил Сяоманя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несешься? Будто черти гонятся! — прикрикнул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Сяомань… — запыхавшись, выговорил Чжу-цзы. — Брат Хэн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 ему быть с больной-то ногой. Чего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Чжу-цзы не ответил, а сразу юркнул во двор. Сяомань нахмурился, но сердиться не стал, лишь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свинью закололи, кровь осталась. Пусть брат Хэн нальет тебе плошку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Чжу-цзы замер,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Сяомань!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ушел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Издалека твой топот слышно. Ну, как дела? — спросил Ду Хэн, греясь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Чжу-цзы, не говоря ни слова, достал из-за пазухи кошелек и протянул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заработали сто двадцать вэней! Сегодня в уезде столько народу – все к Новому году закупаются. Брали охотно, а знатоки говорили, что вещицы на редкость красивые и диковинные!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