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Мидия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бабушка приготовила ламянь.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и Цинь Цзун сидели вплотную друг к другу, вспотев, в тот момент их не волновали шатающиеся зубы. После еды Жуань Си последовал за Жуань Шэнли на прогулку по лесной дороге к большому рыбному пруду. Он крутанул педали велосипеда и повез Цинь Цзуня по ухабистой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Жуань-Жуань, Жуань-Жуань… — Голос Цинь Цзуня дрожал, когда он подпрыгивал.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перестань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грохота колес Цинь Цзун лбом ударился о спину Жуань Си, и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затормозил, и старый велосипед чуть не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слетела обувь, — Цинь Цзун покачал ногами, поднял голову и, поджав губы,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оглянулся: один ботиночек осталась далеко позади, так что ему пришлось развернуться и стукнуть педалями. Дорога была вся в выбоинах, и чем быстрее крутились педали, тем сильнее подпрыгивал Цинь Цзун позади, словно боб. Жуань Шэнли повернул голову, он видел, что Цинь Цзун опирается на Жуань Си, и тот опускается ниже, но продолжал везти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Шэнли обернулся и с протяжным «эх» погнался за ними. Цинь Цзун потерся своим телом, стирая кожу на локте и предплечье, на секунду малыш остолбенел и открыл рот, намереваясь закричать. Но только рот открылся, выпал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Цинь Цзун, лишившийся двух зубов за один день, был очень расстроен, и ему приходилось плакать в память о зубах. Он присел на обочине и, стиснув зубы, взглянул на Жуань Си со слезами и печально выгнутыми бровями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больше не нужно беспокоиться о монстрах…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Шэнли подхватил Цинь Цзуня, тот крепко стиснул зубы, захныкал «Дедушка», лег на плечо и оглушительно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стер лекарство с руки, что делало красные следы от лишая более заметными. Во сне он всегда спал на боку, раскинув руки. Жуань Си хотел извиниться, но продолжал ворочаться и, наконец, когда решил заговорить, обнаружил, что Цинь Цзун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осознавал свою вину и не осмеливался вновь глумиться над Цинь Цзунем ближайшие несколько дней. Он выловил речную мидию в пруду, положил в стеклянную чашку и отдал мальчику. Когда Жуань Чэн приехал, чтобы забрать детей, Цинь Цзун забрал с собой в машину Сяохэбэна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(Сяохэбэн — маленькая речная мидия, оставим как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лежали у окна машины, прощаясь с Жуань Шэнли и бабушкой. Жуань Шэнли протянул маленькую соломенную шляпу на прощание, наклонился, помахал Цинь Цзуню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в следующий раз, дедушка поиграет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кивнул, и фигура Жуань Шэнли отошла, Жуань Си натянул шляпу, высунул голову из окна машины, помахал дедушке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вернусь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Шэнли поднял руку и потряс своей соломенной шляпой, давая знак. Жуань Си не сел, скорее, прислонился к окну, немного неохотно. Солнце пробивалось сквозь кипарисовый лес и освещало его личико. На нем соломенная шляпа и футболка с рисунком барабана, играющего в вечерних сумерках. Его глаза блестели, и он не усаживался до тех пор, пока машина не свернула на лесную дорогу и из виду не пропала фигура дедушки, стоявшего спиной к нему. Цинь Цзун чувствовал, что Жуань Си нуждается в утешении, поэтому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Плакса, прощай, — Жуань Си скорчил гримасу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начнется школа. Цинь Цзун и он учатся в разных школах, и они почти не увидятся. Более того, Жуань Си переведется в четвертый класс, а Цинь Цзун на один класс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класс начальной школы — 9-10 лет, третий класс начальной школы — 8-9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заботься о нем, — Жуань Си наклонился поближе к чашке с водой в руках Цинь Цзуня, посмотрел на мидию за стеклом и добавил. — Дедушка сказал, что она даст жемчуг, когда подрастет. Не забудь принести ее поиграть на зимних каникулах.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вспомнил о случившемся на этой неделе, схватился за затылок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запугивать тебя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зимой я занимаюсь игрой на пианино, — Цинь Цзун опустил голову, чтобы посмотреть на мидию, затем снова поднял взгляд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сказал «О», и они оба молча посмотрели друг на друга. Через некоторое время он взял Цинь Цзуня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прощай, ах,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слушающий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Цинь Цзун заснул, чашка с водой слегка наклонилась, и Сяохэбэн покачнулся, держа свою ракушку плотно закрытой. Постепенно появилось множество уличных фонарей, их ряды становились плотнее. Жуань Си откинулся на спинку сиденья и чувствовал сонливость, однако продолжал бодрствовать, потому что видел знакомые улочки и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Чэну нужно было сначала отослать Цинь Цзуня, и прибыв в общину, Жуань Си выскочил первым. Он схватил рюкзак, когда дверь открылась, снова повернулся и толкнул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ты дома,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 — мальчик протер глаза, встал и схватил ремешок рюкзака, на мгновение остолбенев, отпустил его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братом! — Жуань Си помахал Цинь 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Жуань Чэн завел машину, взглянул в зеркало заднего вида и стал наблюдать: Жуань Си выглядел немного грустным.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буду с ним повежливее.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он махнул рукой, и Цинь Цзун махнул в ответ, как бы отвечая. Машина выехала за пределы городка, а затем вклинилась в поток, исчезнув с горизонта.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Жуань Си живет на втором этаже, и с балкона тянулись ароматы благовоний и лаванды, ночь самое подходящее для этого время. Мальчик вбежал наверх, открыл дверь и ворвался внутрь, отбросив сумку, широко раскинул руки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 Циньян! Я вернулся! Пожалуйста, тепло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с маской на лице, подбежала к нему в своих тапочках, наклонилась и обняла.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мама так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ели горячий горшок, пока меня не было! — Жуань Си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взяла его сумку, пригладила рукой маску на лице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скучала по тебе! Тебя не было, и нам приходилось есть горячий горшок, чтобы ты вспоминал о нас, — она оглянулась и спросила. — Где Сяо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отвез его домой, — сказал Жуань Си, снимая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я специально сказала товарищу Жуань Чэну привести Сяо Цзунцзы поиграть к нам домой, — Ли Циньян откинулась на спинку дивана, по телевизору показывали драму «Дворцовые бои». Она перекинула ноги и подняла голову. — Должно быть, 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чтобы звать его, — Жуань Си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невелика, но в ней есть балкон, который Ли Циньян оставила ему, имеется кровать, напрямую переходящая в стол, и, не считая фигурки из Евангелиона, большущая гора из книг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 учитель. Одна стена главной спальни переделана в большущий настенный книжный шкаф. Он сидел рядом и читал в свободное после работы время каждый день. Жуань Си понимает его: он тоже одержим книгами.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повесил сумку на спинку стула и коснулся каждой ручки. Из кухни донесся звук падающей крышки, 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Снова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Циньян услышала его и отреагировала только через несколько секунд, в панику вскочила и бросилась на кухню, крикнув. — Я грею молоко твоему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настолько стар?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рухнул на одеяло, затем снова встал и отправился в гостиную звонить Жуань Шэнли и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дедушка, — на фоне послышался торопливый голосок Ли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оглянулся, держа телефон в руках, и услышал вопрос от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снова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Жуань Си и добавил. — Делает папе горячее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убеди ее, — бабушка наклонилась к телефону. — Убеди! Она в прошлый раз поменяла кастрюлю, и ей пришлось несколько раз заходить на кухню, стопки в вашем доме кажется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Жуань Си не сдержал смех. — Я остановлю ее,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отдала овощи твоему отцу и сказала не класть их в холодильник по возвращении. Ешьте свежими, — бабушка закончила причитать и сказала с огорчением. — Я должна была приготовить булочки на пару утром и отдать вам, чтобы вы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Бабушка не расслышала и переспросила. —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все в порядке! — Жуань Си крикнул. — Все в порядке, бабушка! Ложитесь пораньше с дедулей!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Жуань Шэнли склонился. — Вешай трубку, вешай трубку, умойся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Жуань Си ощутил запах жженого молока. На пути в ванную, он бросил взгляд на молоко на столе у Ли Циньян и ощутил слабую симпатию к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Молоко помогает уснуть, — Ли Циньян сорвала маску, похлопала по лицу и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 Жуань Си серьезно сказал. — Очень сытый, невероятно, если выпью, точно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с сожалением произнесла Ли Циньян. — Отдам все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только вошел, снял обувь и прошел на кухню, поправил очки и закатал рукава, приводя себя в порядок. Ли Циньян наступила на его тапочки, встав позади него, обняла и радостно защебетала.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уберу все позже, я согрела молоко. Пей, пока горячее, из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Жуань Чэн повернулся и сделал глоток молока. Он слегка приобнял ее за плечи в качестве благодарности, сглотнул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тронут, что сейчас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готов расплакаться, — Жуань Си чистил зубы и неопределенно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не стал включать свет, он лежал на подушке и смотрел на чашу с водой в изголовье кровати. Неплотно закрытая крышка соскользнула со стола, и Сяохэбэн осторожно раскрылась, выплевывая крошечные пузырьки, обнажая молочно-белую внутренность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горел свет, Цинь Юэ пришел домой невероятно пьяный. Шу Синь открыла ему дверь, пустила и закрылась. Цинь Юэ, шатаясь, встал, прислонился к косяку и осел на пол, опираясь на обувной шкаф, но так и не смог подняться,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ты? — Спросила Шу Синь. Она холодно глядел на красное пятно на груди Цинь Юэ. — Не возвращайся, Цинь Юэ, обольстительница снаружи невероятно способная и определенно доставит тебе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Синь, не говори так, — Цинь Юэ поднял руку и вытер лицо, прислонившись к двери, глядя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ни говорить, ни слушать, — Шу Синь взяла сигарету с кофейного столика и закурила, присев на диване. Она подперла голову рукой с сигаретой, повернулась в сторону окна, медленно выпустила дым изо рта, помолчала парочку секунд и сказал. — Не будешь наверстывать упущенное? Цинь Юэ, ты не виделся с Цинь Цзунем целую неделю, и именно Жуань Чэн привез его обратно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не хотела рожать ребенка, но теперь ты пускаешь все на самотек? Папаша тоже не согласен,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скрепляй пистолет с палкой (1), —Цинь Юэ коснулся телефона, экран был включен, пока сам он вибрировал. Он несколько раз нажал кнопку отклонить, но собеседник настаивал. Мужчина вздохнул, усмехнулся и швырнул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(Идиома, выражающая неопределенное недовольство, сарказм или атаку в сторону собеседника, или непрямое высмеивание.)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разбился, ударившись о ножку стола, и тихо отскочил. Цинь Цзун натянул одеяло и накрылся с головой. Он прикрывал стеклянную миску с крышкой, обнимал Сяохэбэна и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наверстать упущенное, да, занят. Разве Цинь Цзун должен был гостить на ферме у дяди Жуаня? У него есть мать, но нет мамы, готовой поддержать его. Сколько раз ты навещаешь его в месяц? — Цинь Юэ стянул галстук, достал сигарету из кармана пиджака, прислонился головой к двери и закурил. — Это не папино дело, не используй отца в качестве щита. Сколько раз мы сходились и расходились, думаешь, отец не в курсе?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пепел упал на кофейный столик, и Шу Синь выпрямилась, несмотря на красные глаза, она продолжала превосходно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говорить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из себя сейчас строишь? — Цинь Юэ опрокинул ногой полку у входа, под грохот встал и вынул изо рта сигарету. Рука едва подрагивала. Он никогда раньше не дрожал, держа пистолет, теперь его нет, но рука дрожит. Тыльная сторона ладони обожглась, давя сгустки сажи. — Ах, кого ты из себя сейчас строишь?  Хотела уйти давным-давно, не так ли? У тебя нет времени проводить с ребенком время, разве соглашение не лежит в ящике? Устрани проблему, и мы решим все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 потише! — Шу Синь, не показываясь, вытерла уголки глаз пальцами, повернулась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внезапно бросился к ней и прижал к дивану. Он крепко сжимал ее сопротивляющуюся руку и спрашивал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Шу Синь, ты уходишь? Хочешь бросить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закричала и яростно сопротивлялась, пнув пьяного Цинь Юэ ногой в живот, хватка на запястье ослабла, она подняла руку и дала мужчине пощечину. Пощечина была довольно громкой, она лежала на диване, тяжело дыша, волосы растрепались, а лицо поалело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уйти! — Она измученно прошипела. — Цинь Юэ! Все кончено! Все кончено с того дня, как ты поднял на меня руку!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зарыдала и заливаясь слезами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Цинь Юэ… Ты совсем не умеешь поддерживать, всегда думаешь только о своей душевной боли, никогда не смотришь на меня и Цинь Цзуня, я правда…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Цинь Юэ дрогнул, и замолк от звонкой пощечины. Он явно хотел что-то сказать, однако замер от сдавленного голоса Шу Синь. Она оттолкнула его, бросилась в спальню и начала собирать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забрать Цинь Цзуня, Ч Шу Синь, продолжая стирать слезы, 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подтащила чемодан, открыла дверь в комнату Цинь Цзуня и обнаружила, что тот сидит, держа в руках миску с водой. Она схватила его крепче обычного и потянула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уставился на свою руку, покрасневшую от хватки матери. Он свалился с кровати, и колени заболели. В тусклом свете виднелись осколки от разбитого вдребезги телефона и поникшие плечи мальчика, напоминающие бесплодные склоны.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поднял затуманенный взгляд. Цинь Цзун дрогнул, и стакан выскользнул и упал, расплескав воду, мидия раскрылась, и прежде чем успела скрыть свою мягкую внутренность, на нее наехал чемодан, и раковина с щелчком превратилась в комок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протянул руку, намереваясь поймать мидию, Шу Синь швырнула Цинь Юэ соглашение о разводе и силой потянула его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и Цинь Цзун ничего не коснулся.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