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дело, — неизвестно когда Дух Лотосового Корня уже проснулся. Он протянул руку, и Нэчжа, находившийся в его теле, выплыл наружу, паря над его ладонью. Он ткнул пальцем в щеку Нэчжи и вдруг захотел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изначально были единым целым. Нэчжа был реинкарнацией Духа-Жемчужины из Пещеры Золотого Света, но этот Дух-Жемчужина на самом деле был его Семенем Лотоса, которое упало в Пещере Золотого Света на Горе Цяньюань, стало духовным камнем и в итоге обрело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 его слёзы, и его Семена Лотоса были для Нэчжи величайшим источником силы — ведь это был их общий 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 Лотосового Корня не ожидал, что сможет выжить. Он думал, что Небесный Дао не потерпит его существования, и он исчезнет из этого мира, но, оказывается, его кто-то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Дух Лотосового Корня вернул Нэчжу в своё тело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Нефритовой Пустоты на Горах Куньлунь Юаньши Тяньцзунь, казалось, что-то почувствовал и открыл глаза. В следующую секунду он увидел Духа Лотосового Корня в длинном зелёном одеянии, с зелёными волосами, ниспадающими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 проснулся, — Юаньши Тяньцзунь посмотрел на Духа Лотосового Корня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спас меня, — сказал Дух Лотосового Корня.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Отца-бога было неизбежно. Как его сопутствующий лотос, ты тоже должен был полностью исчезнуть, но Отец-бог оставил для тебя ниточку жизни, — сказал Юаньши Тяньцзунь. — Так что спас тебя не я, а Отец-бог.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Отцом-богом с почтением называли Паньгу. И действительно, если бы Паньгу не сотворил небо и землю, откуда бы взялись нынешний небесный и человеческий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Духу Лотосового Корня не нравилось сотворение мира Паньгу. Когда видов стало слишком много, стало хлопотно, и в конце концов ему и Паньгу пришлось отдать всё ради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спокойно спать в своём гнезде, но Паньгу этого не любил, поэтому погиб, из-за чего и он сам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умер, то и ладно. Но зачем Паньгу оставил ему ниточку жизни, а себе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нему вернулись прежние воспоминания, большая их часть была о сне в гнезде. О новом мире Дух Лотосового Корня знал немного, ведь вскоре после его сотворения Паньгу отдал всё ради него, и ему тоже пришлось отдать всё. Когда он снова очнулся, он стал новорождённым лотосом, ничего не 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 — это моё бывшее Семя Лотоса. Если я поглощу его, я восстановлю часть своей магической силы, верно?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Тяньцзунь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 Дао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Семян Лотоса. Три из них превратились в сокровища, и только два упали на Гору Цяньюань. Одно стало Духом-Жемчужиной, а другое упало в пруд с лотосами в Пещере Золотого Света, проросло и дало новый Цветок Лотоса — твоё нынешнее тело. Так что, хотя вы с Нэчжей когда-то были единым целым, сейчас вы уже не одно целое. К тому же, браки заключаются на небесах. Ты действительно хочешь поглотить его, чтобы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Дух Лотосового Корня покачал головой. Даже с прежними воспоминаниями он не был тем воинственным и злобным лотосом. Он был поистине чист и не причинил вреда ни одному живому существу. К тому же, сейчас ему действительно нравился Нэчжа, и он не 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создать для него новое тело, — продолжил Дух Лотосового Корня. Раз уж у него есть воспоминания о прошлой жизни и один процент магической силы, он должен быть в состоянии создать тело для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Можно-то можно, но боюсь, что небеса этого не потерпят. В конце концов, ты и сам видишь, что Нэчжа не такой, как ты. В нём слишком много Враждебной Ци. Когда-то, когда небеса хотели тебя уничтожить, ты тоже был полон обиды, и вся эта обида скопилась в одном Семени Лотоса — том самом, что стало Духом-Жемчужиной. Так что нужно дождаться, пока Нэчжа поможет Цзыя завершить Великое Деяние, обретёт Заслуги, которые скроют Враждебную Ци, и только тогда действовать по обстоятельствам, — сказал Юаньши Тяньцзунь, улыбаясь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Лазурного Лотоса Отцом-богом была верна: сильный, но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хорошо. Он не представлял угрозы для мира, а теперь, когда его сила была сильно ослаблена, Небесный Дао не будет 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Дух Лотосового Корня.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исчез и снова появился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появился белый Цветок Лотоса, который постепенно увеличивался. Дух Лотосового Корня извлёк Нэчжу из своего тела и положил его внутрь, питая его Божественную Душу своей обильной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Дух Лотосового Корня подумал и сам забрался в белый Цветок Лотоса. Он хотел обнять Нэчжу, но ему было неудобно. В итоге он позволил Нэчже обнять себя — так, казалось, было безопаснее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Лотосового Корня закрыл глаза, огромный Цветок Лотоса тоже закрылся, создав замкнутое Лотосовое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Юй Цзе, вы проснулись? — на следующий день Цзян Цзыя постучал в дверь. Только тогда Дух Лотосового Корня проснулся, убрал Лотосовое Пространство и разбудил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Нэчжа открыл глаза, он увидел ещё более прекрасного и трогательного Духа Лотосового Корня, тут же обнял его, стал целовать и тереться о него, вдыхая лёгкий аромат лотоса, казалось, наслаждаясь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лицо Духа Лотосового Корня слегка покраснело, как только что распустившийся летний розовый лотос, чрезвычайно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Нэчжа? — Цзян Цзыя всё ещё стучал в дверь. — Неужели уже ушли? Да не может быть, этот парень даже не попрощался?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Цзыя собирался толкнуть дверь и проверить, ушли ли они, Нэчжа натянул одеяло, обнял Духа Лотосового Корня, перевернулся, быстро встал с кровати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 поистине бодры для своих лет. Ещё и рассвета нет, а вы уже на ногах. Не могли бы поспать подольше? — с улыбкой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потому, что вы сегодня отправляетесь в Заставу Чэньтан. Ваша Дядя-Наставница уже давно встала и печёт лепёшки, чтобы вы взяли с собой в дорогу, — сказал Цзян Цзыя. — Завтрак тоже готов, пусть и Юй Цзе встаёт. Поедите и катитесь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Дядя-Наставница такая добрая. Сейчас придём, — улыбнулся Нэчжа, закрыл дверь, поправил свою одежду и хотел было помочь Духу Лотосового Корня одеться, но одежда на том была в полном порядке, так что Нэчжа помог ему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Нэчжа поднял голову и увидел, что Дух Лотосового Корня смотрит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ничего не сказал, а встал и, протянув руку Нэчже,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Духа Лотосового Корня было смятение. Их отношения с Нэчжей становились всё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Юй Цзе сегодня? Выглядит не очень весёлым. Нэчжа тебя вчера обидел? — спросила Госпожа Ма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Дядя-Наставница, — Дух Лотосового Корня поднял глаза на Госпожу Ма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Если Нэчжа тебя обидит, когда вернёшься, скажи мне, я его за тебя побью, — улыбнулась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Дядя-Наставница, как я могу обидеть Юй'эр? Вы слишком много думаете, — рассмеялся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прекрасно понимаешь, о какой обиде я говорю, — фыркнула Госпожа Ма, глядя на Нэчжу. Ей казалось, что её драгоценный овощ достался 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Дядя-Наставница, не волнуйтесь, я буду уважать Юй'эр, — Нэчжа понял, что имела в виду Госпожа Ма. Он подумал, что сейчас как раз хорошо поехать в Заставу Чэньтан. Он скажет матушке, что хочет жениться на Юй Цзе. Он верил, что матушка его поддержит, ведь ей тоже очень нравился Юй Цзе,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действительно ли всё будет так просто, как думал Нэчжа?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