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парень в толстовке выставил руку, заслонив девушку собой. Такой поступок был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лишь приподняла бровь и позвала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мгновенно остановилась, ее мрачный взгляд был прикован к лицу девушки, пока она ждала следующего приказа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скрестила руки на груди, и, наклонив голову, разглядывала парня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 чем же ты хочешь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парня в толстовке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прошу тебя не убивать нас! Давайте все обсудим спокойно, мы готовы сотрудничать, сделаем все, что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как будто услышала какую-то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напряженно смотрели на служанку, боясь, что она внезапно бросится вперед и перережет девушке горло... Точно так же, как она только что сделала с модником.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женщина наконец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Давно я не видела такого храброго человека. Но одного тебя мало. Вот как мы поступим - выбирайте. Те, кто хочет спасти эту девушку, встаньте слева, те, кто хочет спасти себя, встаньте справа. Вы двое,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лысеющий мужчина посмотрели друг на друга, ни один из них не хотел двигаться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нерешительность, женщина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сложного? Либо влево, либо вправо. Если вы не выберете, то разделите судьбу того, кто лежит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сдвинулся с места. Он поднял ногу и шагнул влево, но тут женщина небрежно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кто сейчас выберут правую сторону, один раз получат от меня помилование.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заколебался и отступил. Он повернулся и пошел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отчаянием, и он отвернулся,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удовлетворенно улыбнулась и посмотрела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взглянул на троих и, под отчаянным взглядом девушки и ожидающим взглядом парня в толстовке, уверенно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девочке на вид было не больше восемнадцати-девятнадцати лет, совсем как его собственным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позволить себе спокойно наблюдать, как она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как же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выразила неискреннее сожаление, но ее глаза сияли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выиграли, но я не хочу ее отпускать.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голосом, сбиваясь на каждом слове, девушка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можешь... Нарушить свое обещание...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непоследовательна, и что ты мне сделаешь?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немедленно отреагировала и повернулась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не нравится эта девушка, но мне жаль этого красивого молодого человека, - она покачала пальцем в сторону парня в толстовке. - Так, может, им стоит разделить наказание за то, что они меня потревожили?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слегка склонила голову, ее голосовые связки будто были обожжены кипящим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пожелает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Превосходно, - женщина весело хлопнула в ладоши. - Проведи этого господина в гостевую комнату. А этих троих...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повернулась и быстрыми шагами направилась к двери. Вскоре она привела трех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одинаковые черные костюмы и брюки, их лица были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я еще не присвоила вам номера, - женщина игриво приложила палец к подбородку, ее большие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Слева направо: 42, 43, 44. А Вы, господин, будете номером 45. Вам повезло! - Она подмигнула лысеющему мужчине. - 45 - мое счастливое число. Вы, наверняка, удачливый человек.*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рассмеялась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Разберитесь с остальным. Я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перешагнула через труп модника, который уже давно перестал дергаться, совершенно не обращая внимания на то, что подол ее платья запачкался кровью, и ушла,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черном молча достали темные тканевые повязки и завязали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таким сильным, что Нин Чэнь уже подумал, что они хотят выдавить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привели в эту ужасную комнату, привязали к больничной койке, полностью обездвижив, и теперь он безмолвно смотрел на несчастного, висящего под потолком, терпя мучения от модифицированной пытки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водой, изобретенная итальянским врачом в девятнадцатом веке*, вселяла ужас одним своим упоминанием.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принцип довольно прост. Представьте, что вы знаете, что медсестра вот-вот сделает вам укол, но игла все не опускается. В течение нескольких секунд все ваше внимание невольно сосредоточится на месте, куда должен быть сделан укол. Люди с повышенной чувствительностью могут даже испытывать фантомное покалывание, как будто кончик иглы уже проткнул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игла наконец попадет в ожидаемое место, мгновенная боль и страх могут вызвать неконтролируемое учащение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представьте, что это ощущение постоянно и многократно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воды не смертельна, но жертва доводит себя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водой причиняет гораздо больше психических, чем физических,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ее усовершенствовала печально известная госпожа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заменяет ведро с водой, кровь заменяет капли воды, подвергая жертву безжалостным мучениям через зрение, обоняние и рассудок. Мучениям, которые большинство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объем крови в организме человека ограничен. Даже с использованием антикоагулянтов* общая потеря крови едва ли превысит 4000 миллилитров.*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текущей скорости капельницы все должно закончиться в течение часа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Нин Чэнь считал, что его эмоциональное состояние стабильно и он сможет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обычно склонны переоценивать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неконтролируемо сосредоточивать свое внимание на центре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чувствительным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 крови была подобна камешку, брошенному в озеро, вызывая рябь, распространяющуюся от его лба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и снова,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отвлечься на другие мысли, но инстинкты тела не подчинялись его воле. Продержавшись так долго, Нин Чэнь приближался к пределу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зуд на лбу стал невыносимым, когда он как никогда отчаянно захотел начать извиваться, бежать, кричать, из соседней комнаты послышался стук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слабый звук, похожий на то, как ноготь постукивает по металлическому каркасу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звук был слабым, он оказался настоящим спасением для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в значительной степени отвлеклось.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попытался найти закономерность в ритме постукиваний, представляя его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миорелаксанта постепенно ослабевало, позволяя ему слегка двигать запястьями и пальцами, и он начал отвечать, тихо постукивая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оба ритма были хаотичны, но вскоре другой человек уловил его ответ и, казалось, понял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незнакомца, разделенные стеной, осторожно подстраивались и в итоге смогли «сыграть» стуком мелодию детской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белая лодка».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половины китайцев это была любимая детская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 некоторое душевное родство с несчастным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выбраться из этого Красно-белого дома живым, он хотел бы поближе познакомиться с этой родственной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соседу Нин Чэнь смог пережить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 последняя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открыл неприметную дверь и освободил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ноги коснулись пола,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длительное время он был связан и не мог пошевелиться, его ноги онемели и ощущались как только что установленные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стоя в дверном проеме, ледяным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госпожа уже давно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снова туго завязал ему глаза, а затем выволок его из этой ужасной комнаты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считал про себя. После четырех поворотов его 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снял повязку и обнаружил, что на него уставились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45 - 四五 (sì wǔ) созвучно с 死我 (sǐ wǒ), что переводится как «смерть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Википедии написано, что такую пытку водой впервые описал юрист Ипполит де Марсильи (1451–1529) из Болонье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Антикоагулянты - лекарственные препараты, которые замедляют процесс свертывания крови и препятствуют образованию тромбов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среднем объем крови в организме взрослого человека - от 4,5 до 6 литров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http://bllate.org/book/14935/1326295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