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Везде, где в книге упоминались размышления и впечатления киноимператора о своих ролях, Шэнь Юньфань оставлял свои заметки и понимание персонажей. Его записи были настолько подробными, что это вызвало у Гу Яня искреннее удивление. Он всегда считал Шэнь Юньфана человеком легкомысленным, талантливым и увлечённым актёрским мастерством, но никогда не предполагал, что в своём внутреннем мире тот может быть настолько скрупулёзным и серьёзным. Гу Янь отложил книгу и взял несколько дисков. По потёртостям на поверхности было видно, что Шэнь Юньфань пересматривал их бесчисленное количество раз. Из самого дальнего угла он достал пожелтевший блокнот и, немного подумав,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странице аккуратно записаны годы выпуска фильмов, опыт актёров и заслуги режиссёров. Если большинство смотрит кино ради развлечения, то Шэнь Юньфань тщательно анализировал каждую деталь: сюжет, выбор локаций, актёрскую игру, режиссёрские приёмы. Многие профессиональные термины были для Гу Яня непонятны, но сквозь эти страницы он увидел, насколько серьёзно и преданно Шэнь Юньфань относится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Янь начал пересматривать своё мнение о том, кто внешне казался беспечным. Теперь он лучше понимал, как жил Шэнь Юньфань последние годы. Сегодняшний случай лишь усилил его любопытство. Что же творится в голове у этого странного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Гу Янь увидел, как Шэнь Юньфань спит в самой расслабленной позе, и не смог сдержать улыбки. Когда он серьёзен, то кажется обычным человеком, а когда расслаблен — становится совершенно непредсказуемым. Хорошо ли он выбрал его тогда? Гу Янь подошёл и аккуратно накрыл его пледом, а сам сел у окна,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Хань был жив, он бы тоже жил с такой же искренностью и усердием, излучая свет и радость. Но всё оборвалось в ту ночь, под колёсами машины. С годами боль и сожаление постепенно утихли, оставив лишь глубокую тоску. Иногда Гу Янь привыкал к этой тоске, словно забыть её означало бы предать память Е Ханя. Он словно приковал себя к кресту, мучаясь, но не находя сил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отражение Шэнь Юньфана в окне, Гу Янь почувствовал смятение. Чем больше времени они проводили вместе, тем больше он замечал, что относится к Шэнь Юньфаню по-особенному. Это вызывало в нём противоречивые чувства. Он боялся забыть Е Ханя, но в то же время жаждал обрести покой. Шэнь Юньфань стал для него неожиданностью, в нём было столько воспоминаний и представлений о Е Хане, но при этом он был совершенно другим. Е Хань был открытым, но сдержанным, а Шэнь Юньфань — свободным и немного безумным. Однако, прежде чем Гу Янь успел разобраться в своих чувствах, его размышления прервались. Видимо, сегодня с Чжао Манем он перебрал, потому что Шэнь Юньфань, лежа на диване, вёл себя крайне беспокойно. Гу Янь наблюдал, как тот вдруг сел, схватил вазу и, словно это был бокал,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Мань, ты, сволочь, украл вино из моего бокала! На казнь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почувствовал, как у него на лбу набухла вена. Он толкнул Шэнь Юньфана обратно на диван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Юньфань, ты молодец, посмотрим, как я с тобой завтра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обнимая вазу, продолжал смеяться с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ещё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глубоко вздохнул, успокоил себя и отправился в комнату Шэнь Юньфана спать. Он явно ошибался, считая этого человека нормальным!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Гу Яня, который провёл ночь без сна, Шэнь Юньфань спал сладко и крепко. Утром, проснувшись с головной болью, он едва вспомнил, что произошло накануне. С вздохом он поднялся с дивана и постучал в дверь своей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ответа не последовало. Открыв дверь, он увидел, что кровать аккуратно заправлена, и в голове тут же зародилось любопытство: что же случилось с боссом вчера? Посмотрев на часы, он понял, что времени ещё много, и, поскольку утром у него не было занятий, решил проявить профессиональную ответственность и отправиться в дом Гу, чтобы напомнить о себе. Помимо до сих пор не появившейся первой любви, Шэнь Юньфань считал, что с остальными задачами он справляется неплохо. Осталось лишь продолжать в том же духе и поскорее вырваться из этой передряги.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головной болью после вчерашнего он привёл себя в порядок и отправился в дом Гу. Гу Сяоань встретил его с привычным энтузиазмом, и оба они начали так мило общаться у входа, что казалось, будто они говорят о чём-то невероятно важном. Госпожа Гу, стоя на лестнице, смотрела на них с лёгким недовольством и, повернувшись к дворецкому Ма,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Ма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Бывают и более трогательные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ясны: это ещё ничего, вы просто не видели настоящего!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молчала некоторое время, прежде чем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Гу Янь был у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молодой хозяин велел отнести его вещи к Шэнь Юньфаню. Видимо, он остался у него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была удивлена таким неожиданным поступком сына. Она знала его достаточно хорошо: Гу Янь был человеком с определёнными принципами в отношениях и невероятно дисциплинированным в быту. С тех пор как он открылся семье о своих особенностях, она всегда волновалась, что он может связаться с кем-то неподходящим, ведь в их кругу слишком много легкомысленных людей. Но за все эти годы, кроме погибшего Е Ханя, Шэнь Юньфань стал вторым, кто заставил её сына поступить так. Чэнь Лань, глядя на Шэнь Юньфана, который обнимал Гу Сяоаня и глупо улыбался, задумалась. Видимо, информация, которую она получила, была неполной. На этот раз её сын, похоже, не шутит!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Гу Сяоаня за стол, Шэнь Юньфань обернулся и увидел, как госпожа Гу смотрит на него с каким-то сложным, невысказанным выражением. Он недоумевал: что за настроение сегодня у этой дамы? Трагическая драма? С таким жанром он не слишком ладит... Шэнь Юньфань слегка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завтракал? — Чэнь Лань налила своему внуку сок и, увидев, что Шэнь Юньфань всё ещё стоит, указала на место рядом с собой. — Если нет, садись завтракать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был приятно удивлён. Неужели на небе появились красные дожди? Сегодня госпожа Гу была необычайно доброжелательной, что было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негоже стоять, когда старшие приглашают к столу. Шэнь Юньфань поблагодарил и с аппетитом принялся за еду. Гу Сяоань, как всегда, когда был рядом с ним, начинал капризничать, и Шэнь Юньфань, привыкший баловать его, кормил его, пока сам ел. Когда Гу Сяоань открыл рот, Шэнь Юньфань уже привычно приготовился его накормить, но дворецкий Ма, стоявший рядом, не выдержал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молодой хозяин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замолчал. Да, слишком баловать его — значит рисковать зарплатой...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он, как добросовестный сотрудник, перевыполняет свои обязанности! Шэнь Юньфань похлопал Гу Сяоаня по голове: в следующий раз будем кормить тайком!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Лань, наблюдая за этой сценой, не проронила ни слова, даже когда Шэнь Юньфань предложил отвезти Гу Сяоаня в школу. Выйдя из дома, Шэнь Юньфань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обычно это привилегия Чжань Вэня. Я только однажды утром, в порыве энтузиазма, взял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остановил дворецкого Ма, который провожал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Чжань Вэнь? Почему я его сегодня утром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Ма, будучи на его стороне, тут же поделился информацией: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господин Чжань, похоже, поссорился с молодым хозяином и ушёл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задумался. Неужели он действительно попытался навязать себя, и теперь Гу Янь разозлён? Значит, его чуть ли не изнасиловали?! Воображение Шэнь Юньфана тут же разыгралось. Гу Сяоань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перестань смеяться, это слишком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