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давно сдался,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подражая ему, откинулся на спинку стула и, помолчав,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я за ним бегал, и я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тихо вздохнул. Он боялся таких чувств — они слишком изматывают и нервируют...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Гу Яня был погибший возлюбленный? — Шэнь Юньфань повернулся к нему и, увидев кивок,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такой возможности. Е Хань — это табу для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 мгновение замер, но затем расслабился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лучше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оттолкнул его руку и,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похож на Е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сел и одним глотком опустошил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я так ничего и не понял. Я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Вэнь, если я скажу, что ты — версия 2.0 Е Ханя,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замер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окончательно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чуть не швырнул бокал ему в лицо — уж слишком он злорадствовал! Однако, будучи человеком с характером, он не собирался давать Шэнь Юньфаню повода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любишь Гу Яня, так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лишь улыбнулся в ответ. Любит он его или нет — это не для простых смертных. Как хороший актёр, он должен был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ту выставку можешь не приходить.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как щенок,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Вэнь, я обязательно приду с Гу Янем, чтобы поддержать тебя. Может, ты сразу найдёшь себе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уже собирался ответить, как увидел Гу Яня, стоящего у двери с мрачным лицом. Он усмехнулся и начал подставлять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зная, что Гу Янь стоит за дверью, продолжал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парных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довольный своей местью,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свою вторую половинку поскорее найди!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сделал шаг вперёд, но тут же отпрянул назад. Гу Янь быстро 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 Чжань Вэнем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половинке!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стало мрачнее тучи. Одного Линь Кана было достаточно, а тут ещё и разговоры о второй половинке с Чжань Вэнем. Гу Янь был на грани. Шэнь Юньфань, поняв, что зашёл слишком далеко, решил сбежать, но Гу Янь, будучи выше и сильнее, преградил ему путь. После нескольких попыток прорваться Шэнь Юньфань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ничего не хотел, кроме как заткнуть его болтливый рот! Шэнь Юньфань только почувствовал, как его радар на непристойности срабатывает, как Гу Янь уже вторгся на его территорию. Неизвестно, от злости или от отчаяния, но Гу Янь действовал так стремительно, что спина Шэнь Юньфана, прижатая к стене, начала болеть. Сначала это была односторонняя атака, но постепенно Гу Янь почувствовал лёгкий ответный отклик. Открыв глаза и увидев его покрасневшее лицо, Гу Янь почувствовал смесь любви и жалости. Он тщательно исследовал каждый уголок его рта,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тебе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красный как рак,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опешил, но затем рассмеялся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сегодняшнего дня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Шэнь Юньхуэй Шэнь Юньфань практически не отмечал Новый год. С кануна Нового года до Праздника фонарей он просто сидел дома, никуда не выходя. Никогда ещё год не начинался так бурно! Чистя креветки для Гу Сяоаня, он с досадой подумал, что такой хаос в начале года — не лучший знак... Гу Янь, сидя напротив, заметил его нахмуренный взгляд, но ничего не сказал. Чэнь Лань, напротив, была рада. С появлением Шэнь Юньфана рядом с Гу Янем даже Чжань Вэнь, за которого она шесть лет пыталась сватать своего сына, не держал на неё зла. Чэнь Лань, чувствуя облегчение, начала жалеть своего мужа. Она кашлянула и, увидев, что Гу Янь смотрит на неё,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Праздника фонарей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замер с креветкой в руке. Уезжают? Куда? Гу Сяоань, сидящий рядом,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посмотрев на жену, рассмеялся и, не обращая внимания на протесты внука,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отец согласится, ты 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тут же посмотрел на Гу Яня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расстанусь с Фань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сына, но не сказал ни да, ни нет, а вместо этого положил кусок говядины в тарелку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 глазами, полными слёз, продолжал жевать, одновременно всхлипывая. Шэнь Юньфань, не вынося детских слёз, сердито посмотрел на Гу Яня: чёрт возьми, он ставит его в безвыходное положение. Шэнь Юньфань обнял его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Фань, я тоже не хочу с тобой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повернулся к матери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 бокалом вина в руке, спокойно посмотрел на Гу Яня, и его обида внезапно улетучилась. Влюбиться в такого человека — это действительно себе на голову! Он поднял бокал и с лёгкой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Уилл,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который до этого лишь притворялся, что плачет, теперь действительно заревел. Шэнь Юньфань, сердце которого разрывалось от жалости, даже Чэнь Лань начала нервничать. Ребёнок слишком привязался к Шэнь Юньфаню. Она толкнула Гу Яня: почему он, как отец, не успокаивает сына? Гу Янь смотрел на Шэнь Юньфана с каким-то странным выражением, но в итоге ничего не сказал, лишь чокнулся бокалом с отцом. Гу Циншань рассмеялся: похоже, его внука действительно не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хаосе и слезах. Самыми спокойными оказались Гу Янь и Чжань Вэнь. Один был полон планов, а другой просто наблюдал со стороны. Чжань Вэнь вдруг понял, что, вернувшись к роли друга, ему стало легче общаться с Гу Янем. Не было больше неловкости и боли, он наконец обрёл внутренний покой. Гу Янь, как всегда, был вежлив, и на фоне плача сына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стране возникнут трудности,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я не так слаб,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и тебе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сохранил своё достоинство, слегка кивнул и, прощаясь с Чэнь Лань, нежно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вдруг почувствовала грусть. Она искренне любила этого ребёнка шесть лет, но в итоге всё свелось к простому «не судьба». Она обняла Чжань Вэня с прежней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Вэнь, я всегда буду твоей тётей, не отдаляйся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улыбнулся. Трудное начало закончилось легко — этих шести лет ему хватило. Уезжая из дома Гу, он увидел, как Гу Сяоань бросился в объятия Шэнь Юньфана, умоляя его не уходить. Шэнь Юньфань, корча рожицы, утешал его. Чжань Вэнь тихо вздохнул: он и Гу Янь действительно не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Фань, я не хочу тебя оставлять! — Гу Сяоань, схватив Шэнь Юньфана, рыдал, его глаза были красными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вынося детских слёз,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Фань попробует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тут же начал вытирать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сам не был уверен, но, видя, что ребёнок успокоился,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выйдет, мы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вытер слёзы 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подошёл и оторвал Гу Сяоаня от Шэнь Юньфана, передав его 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сегодня устал, пусть бабушка тебя уложит.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почувствовав себя брошенным, начал цепляться за Шэнь Юньфана, разыгрывая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Фань, давай уйдём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не мог сдержать смеха и подозвал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возьми деньги от дедушки, я вчера забыл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