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заняты до поздней ночи, и Ли Цанкан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Чжоу Гуан был прав, подготовившись заранее, так как Ли Цанкан кричала о еде, как только проснулась. Ся Чи и Лян Си тоже были голодны после долгой работы, и Бай Лисинь тоже понял, что ничего не ел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ничего есть с тех пор, как он стал богом. Но он боялся, что его сочтут чудовищем, если он не будет есть, поэтому выпил немного овсянки.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пять человек посреди ночи съели горшок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рассказал Ли Цанкан все, что произошло с тех пор, как она потеряла сознание, за исключением того, что она, вероятно, была «Невестой Речного Бога», которая имела решающее значение для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Цанкан была в коме, бафф на ее макушке не отображался. Теперь, когда она проснулась, бафф на ее макушке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300%.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Ли Цанкан тоже была совершенно новой: [служанка].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она за служанка, они не узнают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пропел петух, Бай Лисинь, наконец, увидел захватывающее зрелище: «независимо от того, где находятся игроки, NPC могут их найти», как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не ложились спать до полуночи. Было поздно, и в номере была безопасность, поэтому никто не предлагал спать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нашел постельные принадлежности и устроил на полу койки, так что все пятеро просто спали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проснулся первым, когда впервые пропел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все еще спали на четвереньках, а слюна Ся Чи почти текла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собирался встать и умыться, когда понял, что совершенно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чистым в том смысле, что он не испачкался, сколько в том смысле, что он как будто только что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условий он только вчера умылся наспех. Но сегодня он встал, чувствуя себя отдохнувшим, и даже почувствовал слабый запах травы и мяты, очень похожий на запах в пещере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вниз и покрутил края пижамы. Они были чистыми, как будто он их только что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его черные, как вороново крыло, ресницы трепетали в воздухе, скрывая задумчивость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позвать остальных, раздался громкий стук в дверь двора, а затем стук, похожий на непрекращающийся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оглушительным, чтобы его не услышали люди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мужской голос: «Дневная работа начнётся утром, все собирайтесь на дворе до того, как пропоет петух, или вы будете уличины в 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встал с кровати и в панике встряхнул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все еще была немного сбита с толку, но, увидев паническое выражение лица Ся Чи, напряглась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петушиный крик смолк, и во дворе появились все играющие.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 за NPC перед собой. Человек во главе носил черную шляпу и был одет намного лучше, чем другие неигровые персонажи, и на вид ему было около сорока или пятидесяти лет. Это был тот самый староста, которого они видели вчера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дюжина неигровых персонажей с бледными лицами, чернота в глазах почти заполняла все впадины. Они были немигающими и жесткими,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обладали профессиями деревенского жителя, кузнеца, врача, служанкой 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деревенских NPC забрали девять сельских игроков, а также кузнеца и Лян Си, оставив во дворе только Бай Лисиня и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потеряла сознание, как только вошла в деревню. Теперь она впервые увидела NPC и была совершенно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и два оставшихся NPC-мужчины подошли к Ли Цанкан и Бай Лисиню. Староста деревни оглядел Бай Лисиня сверху вниз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себя за лицо, как будто хотел показать какое-то выражение, но поскольку его лицо было настолько жестким, что в итоге все его лицо дернулось: «Неплохо, очень хорошо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рядом с Бай Лисинем уже тряслась как в решете.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сел: «Сегодня задача святого – вымыться, переодеться и потом убрать святыню. Служанка, твоя задача помочь Святому очистить алтарь. Следуйте за этими двумя старейшинами».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старосту деревни и молча последовал за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со двора, он смутно услышал приглушенный голос старосты: «Мальчик, ты сможешь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некоторое время дрожала, прежде чем наконец успокоиться: «Бай Лисинь, хорошо, что мы вдвоем. Я бы, наверное, испугалась до смерти, если бы это была только я. Почему мне кажется, что эти жители еще страшнее тех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«Эффект зловещей долины, ты когда-нибудь слышала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«Это кажется немного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«Люди положительно отзываются обо всем, что им подражает. Например, моргающий кот, собака с наклоненной головой, панда, умоляющая обнять. Но как только что-то выглядит слишком похожим на человека, люди вместо этого начинают бояться. Например, унылый смоделированный робот, кукла с жестким выражением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нервно сжала пальцами угол своей одежды: «Теперь, когда ты упомянул об этом, это правда. Раньше я больше всего боялась таких вещей, как куклы. Я чувствую, что они смотрят на меня каждый раз, когда я сплю по ночам».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боюсь этих NPC. Они выглядят как люди, но их выражения и движения отличаются от наших».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 бойся, у трех женщин-игроков была лихорадка, и только ты выжила, и только благодаря этому ты храбра и обладаешь сильной волей».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Цанкан наполнились слезами: «Я не смею умирать. Моя бабушка больна, и теперь у нее есть только я. Она все еще ждет, что я спасу ей жизнь. Если я умру, моя бабушка будет очень опечалена».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человек, который молча шел впереди,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Святой, пожалуйста, войдите внутрь и переоденьтесь. Сменная одежда уже помещена внутрь. Не стесняйтесь звать нас, если возникнут какие-либо проблемы, мы всегда ждем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«Служанка, пожалуйста, присоединяйтесь к нам снаружи и ждите, пока вас позовут».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Цанкан застыло. Она нервно посмотрела на двух бледных неигровых персонажей, а затем умоляюще посмотрела на Бай Лисиня: «Могу… могу я пройти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деревни: «Нет, тело Святого — это не то, что мы можем осквернить, даже если мы служим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Цанкан была немного разочарована, она снова быстро собралась с духом при мысли, что эти два NPC могут оставить какую-то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«Хорошо, я подожду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вошел в дом, на который указали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двор, и тот, в который вошли жители деревни,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была складная ширма, на которой висела белоснежная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стояло круглое деревянное ведро, вмещавшее двух человек и наполненное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проверил температуру воды и обнаружил, что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была приготовлена ванна, и казалось, что единственный способ получить новую подсказку — во время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Бай Лисинь снял одежду и шагнул в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мгновенно проникла в его тело вдоль пор, и он психологически сжал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проникал через полуоткрытое окно и падал на воду в бочке, отчего вода слегка искрилась и рябила.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очистке: выжить 72 часа. (35:45:23/72:00:00)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задание: Узнать правду о Проклятии Речного Бога. (30%/100%)]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менее 40 часов, так что у него оставалось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погрузил все свое тело в ледяную воду и вылил горсть воды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прикрыты, и он откинул голову назад, опершись шеей на край ствола, пока несколько слов постепенно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Баоэр, бабушка Сун, староста деревни, речной бог,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Лисинь остановился у «Речного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Баоэр, бабушка Сун, староста деревни, все они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является ли «Речной бог», персонаж, играющий самую важную роль в «Проклятии речного бога», настоящим богом или ложью, придуманной человеком, чтобы обмануть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информации, которую он узнал, Речной Бог появляется только в таких словах, как «легенда» и «услышано».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Баоэр была принесена в жертву Речному Богу тридцать лет назад? Или это было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существовал речной бог, то все, что им нужно было сделать, это пойти по следу и найти причину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Речного Бога не было, значит, проблема была в тридцатилетней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обдумывал связь между этими несколькими вещами, когда вдруг почувствовал, что его пальцы за что-то зацепились.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распахнулись, и он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