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сообщил Бай Жуи эту новость, Тот пощупал его пульс и подтвердил, что это действительно так, поэтому он с сожалением произнес "м-гм". В глубине души Бай Жуй, естественно, желал, чтобы ребенок зачался на несколько лет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этой новости Лю Гуан очень обрадовался. Считая это его сокровенным желанием, он помогал Бай Жую, намеренно отступив. Вопреки всему, наиболее возбужденным оказался Ань Ань. Ему очень хотелось получить младшего братика, который бы им восхищался, и он хотел, чтобы Чэн Но родил, этого симпатичного и хорошо себя воспитанного младшего брата, уже на следующий день. Он каждый день слушал живот Чэн Но, в надежде ощутить там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предыдущему опыту, они довольно легко приготовили все необходимое, и в этот раз все более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вынашивания Ань Аня, у Чэн Но была очень уж бурная реакция, и его рвало едва не до смерти, и к тому же егу постоянно хотелось спать. И это длилось почти постоянно, тогда он по настоящему страдал. На этот раз же все абсолютно не так. Брыкание в его животе казалось нежным и не сильно влияло на него, а аппетит у него становился все лучше и лучше, он даже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проверив позже пульс, Чэн Но был немного шокирован, обнаружив сердцебиение внутри него —— на этот раз это оказалась двойня! В этой вселенной они считались близнецами – мальчик и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отец оказался настолько напористым, что залетел сразу парочкой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новость, Бай Жуи и Лю Гуан очень удивились, оказывается близнецы в этом мире настоящая редкость, а тинни их очень опасно вынашивать. Но в то же время они очень счастливы, и Лю Гуан ожидает свою "дочь" больше, чем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изначально гладкий животик Чэн Но начинает все больше и больше выпирать, оба молодых отца занервничали и стали заботиться о нем еще более тщательно чем раньше. Они так же приготовили двойной набор вещей, для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 Но не чувствовал никакого дискомфорта, но чувствовал, что его тело с каждым днем ​​становится тяжелее, а его движения также замедлились. Ань Ань, пока находился у него в животе, был очень непослушным, и часто пинался посреди ночи, но сейчас двое детей внутри него, почти не создают проблем, видимо эти двое детей очень культурные.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свой округлившийся живот и исчезающий пресс, предвкушая, как двое малышей выйдут пораньше. С тремя детьми в будущем эта семья обязательно станет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детям придумывали все трое вместе. Следуя примеру Ань Аня (1), мальчика будет звать Цзы Нин (2), а тинни – Цзы Лэ (3) —— и у все них будет фамилия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идею от Бай Жуи, Чэн Но удивился, хотя знал, что тот безразличен к потомкам. (видимо имеется ввиду передача фамилии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Жуя относился к этому очень решительно. Он не хотел, чтобы его будущие дети носили фамилию, от которой отказался еще в детстве. По сути Чэн Но и Лю Гуана это вообще не заботило, поэтому в итоге дети получили фамилию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Озорник Ань Ань, за это время очень повзрослел, он очень усердно тренировался получая наставления от Бай Жуи. Он сказал Чэн Но, что обязательно станет самым лучшим старшим братом, которым его младшие братья станут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образа послушного и решительно настроенного Ань Аня, Чэн Но не удержался, и протянув руку потрепал его за пухленькую щечку, а затем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день наконец настал. Несмотря на то, что в этот раз беременность проходила очень гладко, и без мучений, роды были такими же болезненными, как и 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Чэн Но выглядело так, будто его выловили из воды, а лицо было бледно-белым, будто бумага, но два маленьких паренька один за другим, наконец, плавно вышли наружу, и он, счастливый, но усталый, откинулся на подушку облегченно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мужчиной Нин Нин и правда родился раньше своего брата-тинни Лэ Лэ, полностью унаследовал серебряные волосы и золотые глаза Бай Жуя. Тогда как у Лэ Лэ черные волосы и темно-золотые глаза. И внешность у двойни получилась совсем не одинаковая, единственное сходство, это белая кожа обоих детей, видимо унаследованная у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только что появившихся на свет, будто соревновались между собой, плача один громче другого. Лю Гуан и Бай Жуи поспешно взяли их на руки, стараясь успокоить, а на лицах играли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был очень счастлив, одним махом у него появились сразу двое младших братьев. Он возбужденно скакал вокруг, желая сообщить всем и каждому, что в его семье появилось двое маленьких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жизни двух маленьких детей очень трудно заботиться. Похоже близнецы имеют психологическую связь, иногда они начинают плакать один за другим, и трое родителей сбиваются с ног, спеша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Чэн Но напомнил Лю Гуану, чтоб он уделял больше внимания Ань Аню, дети очень чувствительны и боятся, что их сравнивают и игнорируют. Если бы Ань Ань посчитал, что его отец заботится только о младших братьях, а не о нем, то на взросления ребенка это оказало бы дурное влияние. В многодетных семьях такая ситуация довольно часто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Ань явно не беспокоится по этому поводу, он часто ложился рядом с колыбелькой детей, чтобы подразнить своих братьев, и особенно ему нравилось нежно тыкать пальцем в их белые личики.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Чэн Но услышал, как Ань Ань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мои братья никак не вырастут? Почему они не ходят? — тогда как двое детей в колыбели смотрели на брата невежественными глазами, не понимая,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знал, что Ань Аню очень хочется взять своих братьев поиграть, поэтому он погладил его рыженькую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младенчестве ты был таким же, но твои братья скоро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напряженные дни вскоре минули, Нин Нин и Лэ Лэ уже научились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парня не доставляют столько же беспокойство, как Ань Ань, характер Нин Нин, очевидно, заметно спокойнее чем у него. Он лопочет, ест, спит и плачет совсем редко, а еще он быстро научился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Лэ же более неуклюж, и научился ходить более чем на месяц позже Нин Нина, и смелости у него гораздо меньше, чем у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Рыжехвостый волчонок Ань Аня из мехового шарика вырос в могучего волка. Он часто следует за Ань Анем, как верный пес, и тот любит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впервые увидели такое огромное животно, то Лэ Лэ заплакал от ужаса, в то время как Нин Нин с любопытством расширил прозрачные золотые глазенки и уставившись на зверя не проявляя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быстро шлепнул Маомао по заднице, приказав вернуться в угол, неловко поднял брата начав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Лэ Лэ, не плачь, брат уже побил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Лэ крепко обняв Ань Аня за шею, некоторое время рыдал, но постепенно слезы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плача, Чэн Но просто заглянул в дом, но не вмешивался в это. Он обнаружил, что Ань Ань действительно принял роль на старшего брата, балуя их, Нин Нин и Лэ Лэ также очень близки с этим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Если помните Ань Аня зовут Цзы Ань (子安), Цзы - потомок, сын, а Ань означает спокойный, благополучный.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Цзы Нин (子宁) – где Нин - спокойный, тихий, мирный.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Цзы Лэ (возможно Юэ, у иероглифа два произношения) (子乐) – где Лэ имеет значение радость, веселье, гармония, а Юэ связано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