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72: Грифон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полдень, когда Велке привел его в Зал для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все еще светило, так что погода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Грифон?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он заблудился в этом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Вельке погладил мех Грифона, и наклонил голову, побуждая того показать себя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большой зверь, должно быть, более 2 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Пииииииииииии, — заклекотал передо мной демон, его голос звучал как у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шеи до головы у него были черты орла, в то время как нижняя часть его тела вместе с хвостом имела черты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со стула я подошел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Пиииииииииииии.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Грифон прижался ко мне головой, его перья оказались на удивление мягкими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тело, вместо перьев тело было покрыто шелковистым кошачьим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голова, и тело были такими мягкими, такими пушистыми!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запустил ему в мех пальцы было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Такой... Такой милый!!!!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это за демон?? Разве он не чрезвычайно милый?! Он слишком милый!!!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Грифон 85 уровня. Он редкий вид.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Гриффон! Ахх! Ты такой милый! Я хочу прокатиться на тебе верхом! Я хочу оседлать тебя и взлететь в небо!!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выглядели такими круглыми и яркими, такими совершенно очаровательными!!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сравнивая, по сравнению с мехом, его перья были немного грубоватыми, но все равно такими пушистым!!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позволишь мне сделать это? Могу я прокатиться на тебе? Если ты это сделаешь, я подарю тебе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Пииииииии!! — издал пронзительный писк Грифон, он казался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волнении он лизнул меня в лицо, его острый клюв выглядел немного устрашающе, но грифон был достаточно осторожен, чтобы не позволить своему клюву стукнуть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понятно! Ты счастлива, да! Ах, ты такой очаровашка!!!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Прильнув к его шее, я прижался щекой к его перышкам.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~ Запах животного~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пахнет солнцем~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милашка~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Велке смотрел на меня с обеспокоенным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собираешься спариться с этим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 Эм...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так очарован тем, насколько милый этот Гриффон, что часть про "спаривание" полностью вылетела у меня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мог… Я действительно просто хочу продолжать гладить его мягкий мех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же... Ладно, Гриффон. Не пойти ли нам сейчас в брачную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ЗАНИМАТЬСЯ СЕКСОМ НА ОТКРЫТОМ ВОЗДУХЕ?!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 Ви!!! С-С каких это пор ты здесь?! И-ии что это за кристалл памяти! Перестаньте готовиться к этому! Нам это не нужно!!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ясным голубым небом… Тебе не кажется, что было бы замечательно сделать это, пока все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НЕТ. НИ СЕЙЧАС, НИ КОГДА-ЛИБО!! — категорически отказался на предложение Ви, он выглядел удрученным, но, к счастью, больше не давил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Силу Повелителя Демонов, я расширил брачную комнату, чтобы в ней мог разместиться большой грифон.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улучшением комнаты, я направился в комнату вместе с Грифоном.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Честно… Я не могу поверить, что мне придется спариваться с таким очаровательным существом, вроде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Грифон в замешательстве наклонил голову, выглядело невероятно очаровательно!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что мы собираемся заняться чем-то... Непристойным?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раздеваться, как вдруг Гриффон просунул голову в мою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Пи! Пии!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понимать его слов действительно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 его щебетание, я активировал "Звериный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((Присутствие ... Повелителя Демонов ... Могу чувствовать его ... Мао... Мастер... Счастлив... Мао... Яйцо… Рождение...))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явно понял, чем мы собирались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решимости помочь, Гриффон использовал свой клюв, чтобы помочь мне снять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только усложнял мне задачу, но поскольку он такой милашка, я все прощал!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 оказался полностью раздет, то просто сел и смотрел на Гриффона.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Что нам теперь делать..?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Грифон более 2 метров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нам этим заняться..?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напряженно размышлял, Гриффон вдруг начал возбужденно лизать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Пии! Пииии!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Уаа!! Щекотно... Хахахаха!!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сексуального напряжения мне казалось, что я играю с большим меховым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Гриффон такой очаровательный~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Гриффон двинулся вниз, принявшись лизать мои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Этот парень... Он точно знает, что делает...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приветствовал пушистую голову Гриффона у своей нижней половине, он смазывал своей слюной все мои внутренние области, от входа до ствола.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Ууух... Это щекотно...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думал, что ничего не почувствую, но постепенно...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чувствовал, что под его внимательным обслуживанием начинаю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