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87: Подготовка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ощущал приятное скольжение шелковой простыни по моей обнаженной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когда я в последний раз просыпался в таком хорошим самочувствии?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мрачных двух недель я не мог нормально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попытался закрыть глаза, мой разум поглотил шквал мрачных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очень много времени с тех пор, как я чувствовал себя так хорошо―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у меня не болело все тело, это было бы лучшее утро на свете...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больно, но... Это ощущение...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Ве-велке, вытащи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необычно, Велке продолжал крепко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я вчера слишком сильно истощил его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мне, что я никогда раньше не видел спящего лица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быть точным, я никогда раньше не видел Велке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Оййй, прежде чем засыпать, сначала следует его вытащить!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вырваться, но остановился, поняв, что мои попытки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просто решил снова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Спящее лицо Велке было таким очаровательным~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нужно так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Велке проснулся, то понял, что все еще находится внутри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вытащил свой пенис и много раз передо мной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сила, влитая в меня Велке, все еще циркулировала внутри меня, это заставляло мое тело чувствовать себя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мое тело было еще слабее, чем обычно, я решил, что будет лучше, если я останусь дома до полного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Уверен, что меня все равно не выпустят из-за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Элк переделал еду, приготовленную для меня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Вельке медленно кормил меня, я понял, что меня больше не тошнит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Хэй,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подумав, я думаю, что в конце концов я... я все еще хочу спасти каждого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спасение каждого демона может показаться безумием, но... Я все равно хочу это сделать... Я просто не могу выбросить Кляксу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достичь этого, думаю, нам нужно иметь возможность сосуществовать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думал…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все еще не мог простить людей... Я все еще ненавидел их,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ставил будущее демонического рода превыше своих эмоций, борьба с людьми ни к чему бы нас не привела.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необходимо сосуществовать.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Клякса создан людьми, потому что люди боялись и ненавидели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нам необходимо разорвать бесконечный цикл...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у тебя есть какие-то идеи? Не мог бы ты, пожалуйста, изложить мне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Причина, по которой люди ненавидят демонов и нападают на них, заключается в том, что демоны все еще нападают на людей. Даже если я прикажу демонам прекратить нападать на людей, люди все равно нападут на нас, учитывая наши отношения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 демоны, и люди очень сильно ненавидят друг друга. Не думаю, что такого рода отношения изменятся в обозримом будущем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 том, чтобы возродить силы демонов и уничтожить человечество,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предотвращение этого придет Герой...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Если бы мы каким-то образом смогли победить Героя.... Еще один Герой родится заново. Точно так же, как Герой убил предыдущего Мао, я тоже здесь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Одно и то же будет повторяться снова и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Именно... Вот почему я подумываю о том, чтобы привлечь Героя на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Демонам трудно установить контакт с людьми, но если это Герой, думаю, мы сможем договориться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это тоже трудно, но если все так и будет продолжаться, параллельные линии между людьми и демонами никогда не пересекутся и вечность спустя. Повелитель Демонов убьет Героя, Герой убьет Повелителя Демонов. Подобные вещи будут повторяться бесконечно. Мне нужно как-то разорвать этот порочный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в каком положении мы сейчас находимся, в точности напоминает игру на качелях.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где людям и демонам суждено сражаться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Будто… Мы застряли на чьей-то ладони....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Мао, такого рода мысли опасны.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чьей точки зрения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 С меня ... С меня хватит. Я устал кататься по чьей-то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–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живу так, как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переделаю этот мир в такой, какой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мое желание исполнилось, я сделаю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же, думаю, что пытаться использовать Героя в наших интересах невероятно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Герой – самая сильная сущность здесь. Но знаешь что, Велке?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уставился на меня со строгим выражением лица, и я решил выложить ему свой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 я все это время ходил на встречи с Героем? Я правильно посадил свои семена,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Семена...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Чтобы я мог понять его, и чтобы он мог понять нас, демонов,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отношения улучшились, мы перестали быть просто врагами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встречался с ним для того, чтобы пробудить в нем другое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чтоб он не просто рассматривал демонов как врагов, которых нужно незамедлительно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странным, что Мао принимает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Мао никогда не поступал так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одобрят ли другие демоны, если я привлеку Героя на нашу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……………. Здесь много демонов, чьи семьи были убиты Героем, вроде Лексуса из племени оборотней. Было бы трудно убедить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Разве ты не собираетесь высказать свое возражение?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улыбнулся, в его улыбке появился намек на одиночество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Милорд... Я уже вижу, ты принял твердое решение относительно этого. Я ни за что не остановлю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Замолчав, Велке крепко сжал мою руку, а затем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Если Герой причинит тебе боль, я без колебаний использую свое тело в качестве щита, чтобы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был моим помощником, моим самым надежным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независимо от того, на какой тернистый путь ты собираешься отправиться, моя преданность тебе никогда не поколеблется. Я буду рядом с тобой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Велке низко поклонился мне, демонстрируя свою самую искреннюю преданность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