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вестибюле отеля есть весы, — пояснил Жун Юнь. Сначала он не заметил их, но впоследствии обратил на них внимание, что там взвешиваются несколько актрис второго плана, и, когда никого не было рядом, сам взвесился.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обед? — с улыбкой поцеловал его в губы Чу Фэн, — Пусть Ци Шэн закажет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пообедал, в следующий раз, — в номер удобно заказывать с доставкой. Только благодаря поддержке Чу Фэна, постоянно напоминавшем поесть, даже несмотря интенсивность работы, он мог поддерживать свой вес постоянным.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Ци Шэн закажет тебе ночью голубиный суп, не забудь, — пальцы Чу Фэна пошарили пож водолазкой Жун Юня, подцепили тонкую цепочку с нанизанными на ней двумя кольцами, что принадлежали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съемок Чу Фэну было неудобно носить кольцо. На съемочной площадке было слишком многолюдно, и Жун Юнь тоже не мог свободно носить свое кольцо, поэтому Чу Фэн использовал тонкую платиновую цепочку, повесив на нее кольца и надев их Жун Юню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Жун Юнь появлялся на съемочной площадке, наблюдая за его совместной с Цянь Нянем работе. В фильме Цянь Нянь – его возлюбленный, и он боялся, что Жун Юнь будет ревновать или чувствовать дискомфорт, поэтому использует этот способ, чтобы успокоить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оба кольца в руку, Чу Фэн благоговейно поцеловал их, а затем поцеловал Жун Юня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Жун Юнь мог лишь слегка улыбнуться одними губами, они посреди съемочной группы, и это максимум на который они могут пойти. Пока они чувствуют отклик сердец друг друга,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постучали, и вошел Ци Шэн, сообщив, что вот-вот начнутся съемки следующей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цепочку обратно под одежду Жун Юня, Чу Фэн встал и вышел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улыбнулся и в хорошем настроении заварил себе чашку растворимого чая с молоком, затем вернулся к компьютеру и продолжил смотреть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съемочной группы проходили гладко. Хотя требования Артура были очень строгими, и Чу Фэн, и Цянь Нянь хорошо справлялись с работой, что несомненно не могло его не радовать, испытывая удовлетворение от игры двух отличных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съемками проблем не было, а вот с музыкой возникла натяжка. Не то чтобы они не могли найти хороших композиторов, но предоставляемые ими мелодии не очень устраивали Артура, всегда чувствующего, что им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Артур пришел в комнату отдыха Чу Фэна, чтобы вместе пообедать, и снова поднял этот вопрос. Артур не готов использовать иностранных композиторов, потому что только местные композиторы лучше всего знали здешние культурные особенности, по его мнению, авторов текста эо тоже касалось. Только жители той страны могли найти некоторые точки соприкосновения между музыкой, словами и местным колоритом. Конечно, требовательность Артура тоже сыграла свою роль, и музыка все никак не выбиралась. Но у них впереди еще много времени, поэтому торопиться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мелодии, которые я получил до сих пор, прекрасны, но им не хватает некой чистоты. Говоря вашими словами, они просто недостаточно душевные, — беспомощно сказал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владел официальным китайским на довольно высоком уровне, и он постоянно учит новые термины, чтобы яснее выражать свои мысли. Ранее Жун Юнь также спросил Инь Хао, почему Артур так хорошо владеет китайским. На что тот ответил, что Артур выучил несколько языков, чтобы разговаривать с актерами об их игре и взаимодействовать со со сценарием напрямую. Артур считал, что если говорить с актером на его родном языке, то актер сможет лучше понять эмоции и лучше их передать. На самом деле, каждый язык имеет свои особенности и культурное наследие, и каждый человек всегда понимает свой родной язык лучше других языков, поэтому, даже если это хлопотно, Артур готов выучить еще несколько языков, чтобы обе стороны чувствовали себя более раскованно при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Артура есть талант к языкам, иначе из-за этой его настойчивости он вообще не смог бы войти в мир режиссуры.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попробовать найти новичков композиторского круга? — предложил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Артур вообще не против использовать новичка, лишь бы тот смог написать для него подходящую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к продюсеру, скажу ему связаться с ними — сказал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их плане использовать новичков, Жун Юнь внезапно подумал о Шан Ци. Мелодия, которую Шан Ци ранее написал для дипломной работы Кан Цзе, была очень хороша, к тому же она считалась заслуживающим уважение произведением. Если бы Артур дал Шан Ци шанс, то Шан Ци от этого, несомненно, выйграет.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готовы выбирать из новичков, то меня есть человек, которого я бы хотел порекомендовать, — взял на себя инициативу Жун Юнь, — Если это возможно, можем ли мы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Происходи это в другой команде, то вмешательство Жун Юня сочли бы грубым. Поскольку другие режиссеры, продюсеры и иже с ними могут привыкнуть сотрудничать с определенными композиторами, то вмешательство Жун Юня может быть очень нежеланным. Но Артур отличался. Все же он международный режиссер, потому не имел глубоких связей с отечественными кругами, к тому же готов дать возможность новичкам, потому у Шан Ци есть шанс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весело отозвался Артур, — Запишешь мне номер, я передам продюсеру, пусть с ним позже свяжется.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тоже улыбнулся Жун Юнь,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вежливым, мы все здесь ради фильма, — улыбнулся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они стремятся снять лучший фильм. Именно поэтому они не боятся экспериментировать и дать шанс новичкам, ведь именно в этом случае появляется много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