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Длинное, ровное дыхание звучало в ушах, и этот вид заставил Фан Жолиня задуматься. В руке он сконцентрировал духовную силу, и одного удара ладонью было бы достаточно, чтобы освободиться от контроля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тихо обнял его Лу Иньси, слегка касаясь подбородком его плеча. — Ты пришел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неправильно, я просто… — не успел договорить Фан Жолинь, как Лу Иньси уже положил голову ему на плечо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покачал головой, размышляя, не является ли это своего рода кармой за его собственные ошибки. Когда-то он, следуя примеру своего учителя, хотел стать хорошим наставником, вложив все свои силы в обучение Лу Иньси. Благодаря этому тот быстро прогрессировал в своем совершенствовании, и теперь, хоть и не выставлял это напоказ, вероятно, достиг позднего этапа выхода духа. Никогда еще не было случая, чтобы практикующий моложе ста лет достиг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заключалась в том, что теперь он, Фан Жолинь, не мог справиться с бывшим учеником. Он убрал руку, пытаясь оттолкнуть Лу Иньси, но тот не шелохнулся. Пришлось взять его с собой на мече и вернуться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хотел просто бросить его на кровать, но Лу Иньси держался так крепко, что разжать его руки было невозможно. В итоге он сам оказался на кровати рядом с ним, смирившись с судьбой. В голове невольно всплыли картины прошлой ночи, и от этого его уши загорелись, а сон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проник в комнату, и Лу Иньси увидел длинный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учитель, весь в крови, держал его на мече, улетая прочь. Он не мог пошевелиться от боли, крепко прижимаясь к учителю, щека его была в теплой крови, а запах крови не выветривался. Меч под ногами продолжал падать…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упасть на землю, Лу Иньси проснулся, покрытый холодным потом. Он открыл глаза и увидел лицо Фан Жолиня совсем рядом, так близко, что можно было разглядеть легкую синеву под глазами. Его дыхание было спокойным и мягким, совсем не таким, как в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поспешно протянул руку, чтобы проверить грудь Фан Жолиня, убедиться, что он не ранен,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проснулся, схватил Лу Иньси за запястье и, глядя ему прямо в глаза,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ушел с Ши Цзюньжэнем, как оказался в моей постели? — Лу Иньси, убрав панику, холодно и с насмешкой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понял, что тот не знает, как он его спас прошлой ночью, и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чтобы попытаться тебя убить, — сказал он, доставая короткий меч и втыкая его в матрас между ними. Он хотел отодвинуться, но Лу Иньси использовал оковы, запирающие душу, и он не смог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убьешь меня? — Фан Жолинь вытянул шею, прижавшись к лезвию, и кровь начала сочиться из тонкой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взглянул на рану, вспомнив сон, и убрал меч,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пока не планирую тебя убивать. Ведь я достиг своего уровня благодаря тебе. — Он чувствовал, что сон был слишком реальным, но не мог вспомнить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позволил ему убрать меч, с недоумением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Иньси, ты странный. Когда-то ты предал меня без колебаний, и все начали охоту на меня. А теперь ты не можешь убить меня из-за нашей учительской связи. Пойми, если бы мой уровень был таким же, как раньше, я бы тебя сразу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молчал, зная, что если бы Фан Жолинь мог, он бы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коснулся раны, посмотрел на кровь на пальцах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учителя и ученика давно разорваны. Ду Чжии отрезал мне рог дракона и держал в плену больше десяти лет. Ты предал меня, и мне негде было укрыться. Ты ничем не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впервые услышал от него о Ду Чжии, и сравнение с таким человеком вызвало у него раздражение, словно в горле застрял комок.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вздохнул и с горькой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ненавидит другого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раздалось пение птиц, развеяв мысли Лу Иньси о продолжении разговора о старых и новых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вернулся прошлой ночью? — спросил Лу Иньси,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Ин прислал людей, чтобы тебя принести. Ты попросил воды, а потом не отпускал меня, — раздраженно ответил Фан Жолинь, тоже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раздались быстрые шаги, казалось, их было больше десятка, и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их! — скомандовал человек впереди,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хотел оглянуться, но Лу Иньси прижал его голову к своей груди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изменил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все еще выглядел как Линь Сяофэн, молодой и неопытный, что вызывало презрение. Ворвавшиеся, и без того разгневанные, увидев двух мужчин в такой близости, почувствовали отвращение и возмущение. Человек впереди, Чжао Се, врач, сопровождавший Ю Шуанъи,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Убийцы, и еще осмеливаются оставаться здесь. У вас, видимо, есть время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Убийцы? Фан Жолинь удивился, снова изменив внешность на прежнюю, обычную,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Син Дася все еще в комнате Ю Эръе. Вы притворяетесь, что не знаете? — Чжао Се, с дрожащими усами и высоко поднятыми бровями, смотрел на них, как на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слова, доктор Чжао. Если человек умер в комнате вашего Ю Эръе, зачем вы пришли к нам? — спросил Лу Иньси, садясь ближе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уже отошел от него и стоял у кровати, скрестив руки, безучастно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Ю Эръе прошлой ночью услышал, что на юге города есть пациент, и был с нами там. Сегодня утром его срочно вызвали домой. Если бы он был здесь, вы бы не смогли воспользоваться ситуацией, — Чжао Се указал на них, его гнев был настолько сильным, что казалось, он может поджечь свои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почувствовал неладное, но не стал спорить с Чжао Се,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 Цзюньжэнь? Почему вы не говорите, что это он убил Син Ин? У нас с ним не было вражды, зачем нам убивать его и оставаться здесь, чтобы вас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Цзюньжэнь прошлой ночью был вызван Син Дася на юг города и больше не уходил. Мы с ним не ладим, но все видели, что он не уходил. И я слышал, что прошлой ночью Син Дася лично сопроводил этого Янь-гунцзы в гостиницу. Кто знает, что на самом деле произошло? — Чжао Се говорил с легким тоном, его взгляд перебегал с Фан Жолиня на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не знал о разговоре Син Ин с Фан Жолинем прошлой ночью и с удивлением взглянул на него. Увидев его холодное выражение лица, он начал сомневаться, что, если Син Ин обнаружил его личность, он мог бы убить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 ускользнул от Фан Жолиня, и в его груди стало тяжело, словно там лежал мокрый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не заметил мгновенного изменения в выражении Фан Жолиня, встал и, поправив одежду,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вы, похоже, подозреваете этого Янь-гунцзы в убийстве Син Ин. Прошлой ночью я был в ритуальном зале, и старики могут это подтвердить. Значит, у меня нет мотива. Почему бы вам не отвести меня к телу Син Дася, возможно, мы найдем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Се взглянул на Лу Иньси, подумав, что молодой парень вряд ли сможет что-то сделать,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мной, а остальные пусть присмотрят за этим Янь-гунцзы.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инстинктивно хотел действовать, но, случайно встретившись взглядом с Лу Иньси, вспомнил его взгляд и решил не выглядеть убийцей, убрав руку. Он сдержал недовольство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— без раздумий отказал Чжао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раз уж мы все равно идем, возьмите его с собой, чтобы он не устроил здесь беспорядок. Если он сбежит,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Се, поглаживая усы, подумал, что это логично, и приказал сопроводить Фан Жолиня в комнату Ю Шуанъи, но держал его подальше от Лу Иньси, опасаясь, что они могут что-то задумать.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густой запах крови, черные пятна тянулись до самого порога. Син Ин лежал на полу в позе, в которой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