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рассмеялся, добавив приправы в кипящий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нужно как следует поесть,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услышав о вкусной еде, улыбнулся, его глаза сверкнули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Эдвука оказались невероятно искусными. Он быстро приготовил несколько традиционных блюд Кандина: пряные жареные ребрышки, охлаждённый фарш из звёздчатой травы, жареную рыбу в кляре и кувшин самодельного игристого вина от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увидев это, загорелся энтузиазмом и сразу же принялся за ребрышки. Они оказались идеально приготовленными — сочными и хрустящими, с лёгкой сладковато-острой ноткой, которая возбуждала аппетит. В сочетании с ароматным игристым вином это было настолько вкусно, что Норэ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Эдвук, видя, как Норэ наслаждается едой, улыбнулся ещё шире. Как раз в тот момент, когда он собирался предложить попробовать рыбу и холодную закуску,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только сын ушёл, как сразу другой появляется. Сиди,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бросил взгляд на дверь, немного замедлив темп еды. На пороге появился крепкий темнокожий молодой человек. Он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мой отец вас не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отнёсся к молодому человеку довольно мягко, но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же знаешь,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парень… — молодой человек снова посмотрел на Норэ, понизив голос, — вы возьмёте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поднял веки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стать охотником за сокровищами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я уже много раз говорил, у тебя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сдамся. — В глазах молодого человека вспыхнул огонь решимости. Он бросил вызывающий взгляд на Норэ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неожиданно ставший объектом неприязни, молча положил обглоданную кость от ребрышка и налил Эдвуку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Эд, это сын мэра?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Джон. — Эдвук поднял бокал и сделал большой глоток, покачав головой. — Упрямый парень, не знаю,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имел в виду под охотником за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прежняя работа. — Эдвук ответил небрежно. — Всё из-за его глупого отца, который проболтался. С тех пор он постоянно пристаёт ко мне, чтобы я его научил, но для этого нужен талант! — Он допил игристое вино и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Норэ кивнул, полностью соглашаясь. В своё время, чтобы стать наёмником, первым условием было быть Стражем. Не то чтобы обычные люди не могли, но без этого условия смертность была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не ожидал, что спасённый им парень окажется таким понимающим. Обрадовавшись, он начал говорить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как и в случае с охотниками за сокровищами. Прежде всего, нужно быть внимательным и сообразительным. Например, сидя в этом доме, нужно слышать, что происходит у соседей…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соседей? — Норэ наклонил голову, прислушиваясь,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живет красивая женщина, несколько её поклонников признаются ей в чувствах, и, судя по всему, она в затруднении…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на мгновение замер, и даже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миссис Уилсон. Её муж умер несколько лет назад, и поклонники не перестают появляться…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она, должно быть, всё ещё привлекательна. — Норэ положил себе кусок рыбы, но Эдвук вдруг схватил его за руку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отсюда можешь увидеть, сколько птенцов в гнезде золотокрылой птицы на дереве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недоумением посмотрел на него, бросил взгляд в окно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Четверо, одного только что утащил чёрный кот.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Боже мой! Я наткнулся на настоящий талант для охотника за сокровищами! — Эдвук вдруг возбуждённо хлопнул Норэ по плечу, выбив из его рук кусок рыбы. — Норэ, ты хочешь стать охотником за сокровищами?!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Норэ с сожалением посмотрел на упавшую рыбу. Ему просто хотелось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не ожидал, что его способности Стража пересекутся с профессией в этом магическом мире. Но у него есть неудобная проблема — ему нужен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откуда он родом, Страж и Проводник — неразделимое целое. У Стражей обострённые чувства и превосходные боевые способности, но они склонны к перегрузке восприятия, что может привести к безумию. В такие моменты им нужен Проводник, чтобы успокоить и направить их, иначе Страж погибнет в безумии. Будучи взрослым и одиноким Стражем, Норэ отправился в это межзвёздное путешествие в надежде найти пару, но по пути случилась эта неприятность… У Норэ болела голова, он размышлял, стоит ли честно рассказать Эдвуку об этой проблеме. Он не может стать идеальным охотником за сокровищами, каким его видит Эдвук.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не заметил его беспокойства. Он с радостью допил весь кувшин игристого вина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 тебе о войне? Это была катастрофа. Демонические существа, которых мы называем монстрами, по какой-то причине вторглись в этот мир. Они были неуязвимы для оружия и безжалостно уничтожали всё живое. Когда мир был на грани гибели, жрец зверолюдей Вагнер получил божественное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откровение? — Норэ отбросил свои переживания и с интересом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не были неуязвимы. Если найти подходящие материалы, можно создать оружие, способное их уничтожить. — Эдвук опустил взгляд и хрипло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поделился этим откровением с эльфами и людьми. Они договорились и отправили своих лучших представителей для выполнения задачи. Зверолюди обладали острыми чувствами, эльфы могли общаться с природой, а люди — уникальными технологиями. Они сформировали первый союз охотников за сокровищами. Но, к сожалению… всё закончилось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Норэ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одно, что охотники за сокровищами не смогли найти — Дух Огненного Дракона. Это священный артефакт, принадлежащий только Клану Драконов. Но когда монстры вторглись на континент, первым делом они уничтожили и осквернили драконов. К тому времени, когда люди получили откровение, настоящих драконов на континенте уже не осталось, не говоря уже о священном артефакте. — На лице Эдвука появилась тень скорби. Он сжал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маги выступили вперёд и создали портал на поле боя. Хотя портал был крайне нестабилен и поглотил весь северный континент, он забрал с собой монстров, и мир обрёл столетний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Норэ невольно вспомнил свой мир. В эпоху межзвёздных путешествий тоже царили скрытые конфликты. Хотя не было внешних врагов, различные группировки враждовали между собой, и состояние постоянной готовности к войне было ещё более напряжённым. Он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охотниками за сокровищами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погибли, другие ушли в отшельники, а кто-то сменил профессию и стал наёмником. В общем, сейчас настоящих охотников за сокровищами почти не осталось. — Эдвук рассеянно посмотрел вдаль, явно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Джон хочет стать охотником за сокровищами? — спросил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с отвращением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стать наёмником, но наёмник и охотник за сокровищами — это совсем разные вещи. Я пытался его отговорить, но он не слушает.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хотите, чтобы он ушёл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дальнее, куда он ходил, — это город Браун за лесом! Если он не возвращается домой к ночи, начинает нервничать. Как такой человек может отправиться в приключения? А вот ты… — Эдвук вдруг протрезвел, его взгляд стал острым. — Ты какой человек? Останешься на месте или отправишься в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подумал и дал компромиссный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стоит посмотреть местные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стать охотником за сокровищами? — Эдвук продолжил уговаривать. — Для охотника за сокровищами приключения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хотите, чтобы я стал охотником за сокровищами? Земля Возрождения уже в мире,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ненадолго замолчал, затем встал, перегнулся через стол и похлопал Норэ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временный. Завтра утром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лица Эдвука, Норэ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