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наконец собравшись с мыслями, поднял голову и, увидев, что Норэ достал, не смог сдержать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свет! Это же яйцо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слух Норэ на несколько секунд оглох от этого крика. Он потер ухо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кричать…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широко раскрыл свои голубые глаза, пристально глядя на яйцо дракона, лежащее на ладони Норэ. Он едва сдерживал эмоции,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впервые вижу яйцо дракона… Мой дед говорил, что после Войны Марока драконы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это последнее, — вспомнив наставления Эдвука, Норэ задумчиво провёл рукой по гладкой поверхности яйца. — Скажи, ты знаешь, как выращивать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выращивать драконов? — Вестер начал нервно ходить взад-вперёд,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людей не смог приручить дракона, даже их гибридов или подвидов. Но я знаю, что они почти не едят, но требуют огромного количества энергии. Причём у каждого вида драконов свои потребности… Боже, мне нужно изучить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Вестер мечется между столом и книжным шкафом, Норэ вдруг понял, что этот молодой священник очень серьёзен. Он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решение найдётся. — К тому же это яйцо пролежало в земле больше ста лет. Кто знает, не превратилось ли оно в окаменелость?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Норэ это пробормотал, яйцо в его руке вдруг шевельнулось, недовольно ткнув его ладонь острым шипом. В ответ на это действие из-под скорлупы загорелся красный огонь жизни, обвивая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не сердись. Я знаю, что ты ещё живой,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посмеиваясь, ткнул яйцо в ответ, успокаивая его. Яйцо приняло его извинения и успокоилось. В этот момент Вестер, погружённый в размышления,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Давай попробуем Святой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свет — это священная энергия, которой поклоняются люди. Если драконы действительно питаются энергией, то Святой свет, возможно, тоже в их рационе.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задумался и решил, что стоит попробовать. По теории Вестера, это яйцо столетиями поглощало элементарные силы в Долине Медитации. Элементарные силы и Святой свет, должно быть, имеют схожий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попробуем, — согласился Норэ. Вестер тут же убрал со стола всё лишнее, ожидая, когда Норэ положит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подошёл, развёл руки и начал произносить священные слова. Лёгкое золотое сияние поднялось из его ладоней, мягко обволакивая яйцо. Свет становился всё ярче, а огонь жизни на скорлупе заиграл ещё более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Из рук Вестера вырвалась искра, и он упал на пол. Дорогая мантия на его груди прогорела, оставив чёрное пятно, а кончики его золотых волос обуглились. Он смотрел на слегка покачивающееся яйцо, которое словно отряхнуло Святой свет с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чёртовщина?! — священник, гордившийся своими манерами, выругался. — Это точно яйцо дракона? Почему оно отвергло Святой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ему не по вкусу? — удивившись не меньше Вестера, Норэ поспешил забрать яйцо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не мог принять такое объяснение. Он вскочил на ноги, не обращая внимания на испорченную мантию, и, пристально глядя на яйцо,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эльфы, гномы и даже зверолюди никогда не отвергают Святой свет. Единственные, кто враждует с ним, — это существа, находящиеся по ту сторону искажённого пространства на севере. Ты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молчал. Он понимал причину происходящего, и теперь Вестер тоже понял — яйцо было заражено скверной, и поэтому оно отвергло Святой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Норэ, это яйцо заражено демонической энергией. Если оно вылупится, оно станет орудием монстров, способным разрушить Землю Возрождения!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сжав губы, Норэ продолжал гладить яйцо. — Но я обещал Папаше Эду защитить его и однажды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Очистить? Это невозможно, — строго сказал Вестер. — Помнишь, как ты себя чувствовал, когда мы проходили через портал в Кандин? Это было заражение. Если бы я не остановил демоническую энергию Святым светом, ты бы стал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открыл рот, но ничего не сказал, с трудом сдерживая смех. Он хотел объяснить Вестеру, что его состояние было не заражением, а перегрузкой восприятия стража, но симптомы действительно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Вестер, я понимаю твои опасения. Даже если ты не веришь мне, поверь Папаше Эду. Он замедлил заражение яйца своей жизненной силой. Если Святой свет не помогает, найдётся другой способ,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бережно держал яйцо, смотря в глаза Вестера: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 яйцо дракона в Земле Возрождения. Дай мне шанс спасти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заколебался. Он знал, что род драконов прервался, и это яйцо — последняя надежда. Надежда… он пробормотал это слово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 из Долины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без колебаний кивнул. Вестер задумался: возможно, дед имел в виду это яйцо в своём письме. Но знал ли он о заражении? Может, стоит показать его деду?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видя, что Вестер медлит,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согласен, наше путешествие, вероятно, закончится. Я сам найду способ очистить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что-то говорил о несогласии? — прервал его Вестер, скрестив руки. — Если ты, неграмотный, подпишешь кабальный договор, как ты будешь защищать яйцо? Лучше я буду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И… я правда выгляжу таким доверчивым?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не умеешь читать. Когда выучишь карту Эдвука, тогда и поговорим. — Вестер, всё ещё раздражённый отказом яйца,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оно не ест Святой свет, я не знаю, чем оно 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способа? Ты ведь столько читал, наверняка есть какие-то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Польщённый Вестер немного зазнался: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знаю, что оно ест, но… на карте я видел пещеру с кристаллами на нашем пути. Можем заглянуть…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облегчение на лице Норэ, Вестер снова почувствовал странное волнение. Он не смог выдержать его ясной улыбки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гостевую комнату.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привыкший к его переменчивому характеру, с улыбкой последовал за ним. Он снова был поражён магией палатки, в которой обнаружилась скромная, но уютная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работая наёмником, он спал на песке, в пещерах, а иногда и вовсе без сна. Но теперь, в походе, он смог лечь на мягкую кровать.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