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Шэн, однако,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молодой господин желает, давайте вернёмся в комнату. На улице сильный ветер, как бы не навредило вашему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Гао, кто же он такой? В прошлом он был тем, кто полностью погружался в книги, считая, что только в них можно найти и золотые палаты, и красавиц. Впервые, преодолев смущение, он открыто попросил о чём-то, но был решительно отвергнут. Как же он мог смириться с этим? Тут же его лицо стало холодным, он оттолкнул руку Хэ Шэна и начал дуться.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молодой господин Гао и выглядел холодным, его внешность была настолько прекрасной, что её можно было назвать национальным достоянием. Именно эта внешность заставила Хэ Шэна потерять голову. Он не извинился, а просто смотрел на него, заворожённый.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Гао ждал некоторое время, но не дождался ни извинений, ни утешения. Это только усилило его раздражение, и он, разозлившись, сбил зонтик из рук Хэ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 Хэ Шэна, он быстро обернулся и увидел, что лицо Хэ Шэна покраснело, а на открытых участках кожи появилась сыпь. Вскоре кожа начала шелушиться, что напугало молодого господина Гао до такой степени, что он не знал, что делать. Он быстро поднял зонтик и помог Хэ Шэну вернуться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Шэн лёг, он, со слезами на глазах,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Шэн, несмотря на сильную боль, мягко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Гао почувствовал ещё большую вину, его сердце сжалось от боли. Видя, что Хэ Шэн выглядит недовольным, и чувствуя, что его кожа горячая, он побежал за водой. По пути он вспомнил, что нужно взять полотенце, и вернулся, весь в поту, суетясь, как мышонок, который не может найти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принёс воду, Хэ Шэн уже заснул. Молодой господин Гао, увидев, что тот весь в поту, быстро снял с него одежду, обнажив его крепкое тело. Когда дело дошло до нижней части, он заколебался, не зная, стоит ли снимать всё. Его глаза метались, но, стиснув зубы и покраснев, он снял даже нижнее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Скажите, разве молодой господин Гао, желая вытереть пот, должен был раздевать его догола? Разве можно поверить, что у него не было каких-то скрытых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молодой господин Гао отправился навестить друга, своего детского приятеля, господина Му. В отличие от него, господин Му не был поклонником книг, а с детства был склонен к развлечениям. Он был красив и харизматичен, постоянно вращался в кругу красавиц и был весьма известен в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их семьи были давними друзьями, а сами они были ровесниками, они с детства играли вместе, что и сделало их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Му, заметив, что его друг рассеян,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Гао, будучи простодушным, быстро всё рассказал, признавшись, что постоянно думает о своём слуге, даже днём. В конце он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я что, сглазил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Му засмеялся так сильно, что чуть не задохнулся. После смеха он обнял молодого господина Гао и повёл его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влюбился. Какое отношение это имеет к слуге? Сегодня я тебя познакомлю с новыми удовольствиями, и ты забудешь о своём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оказались в небольшом заведении под названием «Павильон Наньфэн», о котором говорили, что его открыла пара мужчин по имени Хуаньлан.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Гао ничего не знал об этом. Увидев, как гости и служащие заведения общаются, он покраснел от стыда и хотел уйти, но господин Му остановил его,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стесняешься? Это они будут служить нам, а не ты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заказал несколько служащих и начал пить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вино начало действовать, господин Му стал более раскованным. Он что-то шептал на ухо служащему, заставляя того смеяться. Оглянувшись на друга, он увиделл, что тот смотрит на стол с едой, даже не обращая внимания на служащего, который предлагал ему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Гао с грустью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думаю о своём слуге.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поставило господина Му в тупик. Он почесал голову, ведь с самого рождения его окружали мужчины и женщины, но он никогда ни к кому так не привязывался. Он не мог дать никакого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служащих, стоящих рядом, засмеялся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похоже, вы нашли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Гао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глупости! Мы оба мужчины! Даже если… даже если…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не испугался настроения гостя и с укором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вы оба мужчины? Разве мужчины могут только мимолётно развлекаться? Наши хозяева, например, любят друг друга больше, чем обычные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я… не знаю… что такое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Служащие, будучи людьми прямолинейными, сразу же заинтересовались и начали задавать вопросы, оставив господина Му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 о нём каждую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всегда хочется быть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ложились с ним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его… ха-ха-ха?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настоящий переполох. Молодой господин Гао покраснел и покачал головой, а служащие засмеялись. Тот, кто начал разговор,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постоянно думаете о нём, это уже первый шаг. А теперь посмотрите на его тело. Если ваше сердце начнёт биться чаще, это будет второй шаг. Если оба шага присутствуют… значит, вы влюбились в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молодой господин Гао снял одежду с Хэ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даже не сняв её, он уже покраснел, его сердце забилось чаще, а руки задрожали. Не говоря уже о том, чтобы снять её, он, кажется, даже забыл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раздев его догола, молодой господин Гао взял полотенце и начал вытирать его тело. Но как только его рука коснулась кожи, она словно прилипла к ней и не могла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водил рукой по его крепкой груди и стройной талии, ощущая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мало. Рука не двигалась, а глаза всё время смотрели туда. Он несколько раз сдерживал себя, но в конце концов не выдержал. Только он хотел протянуть руку, как его схватили, и он услышал тихий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за шалости вы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Гао покраснел до ушей, его глаза широко раскрылись, а лицо стало пунцовым. Наконец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моя болезнь быстро пришла и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хорошо, хорошо, я… я пойду посмотреть, что сегодня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хотел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Шэн обнял его сзади, прижав к себе. Его горячее дыхание обожгло ухо молодого господина Гао, а низкий голос заставил его ослабеть, так что он едва мог стоять: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ещё не сказали, что за шалости вы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Гао попытался остановить руку Хэ Шэна, но тот схватил его руку и провёл ею по своему боку. Молодой господин Гао вдохнул, и Хэ 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делали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Гао быстро покачал головой, но Хэ 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 голову молодого господина Гао к себе и поцеловал его. Увидев, как тот замер, он снова поцеловал его, касаясь языком,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Гао, возбуждённый до предела, почувствовал, как его язык коснулся его, и кивнул, обняв Хэ Шэна за шею и прижимаясь губами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Шэн, получив ответ, расслабился и начал 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довёл молодого господина Гао до такого состояния, что тот забыл, где он находится. Его тело ослабло, а сердце забилось так сильно, что он хотел, чтобы Хэ Шэн прикоснулся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в состоянии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узнать, как молодой господин Гао влюбился, читайте в следующей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главе мы рассказали, как молодой господин Гао отправился навестить друга и случайно оказался в заведении. Служащие заведения дали ему несколько советов, и он решил воспользоваться возможностью, чтобы взглянуть на тело Хэ Шэна. Но однажды, не заметив, что Хэ Шэн заболел, он помог ему вернуться в комнату и начал вытирать его тело. Раздев его, молодой господин Гао покраснел, его сердце забилось чаще, а руки стали непослушными. Хэ Шэн поймал его, и они обменялись несколькими двусмысленными фразами, после чего оказались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Крепкое тело Хэ Шэна, его кожа заставили молодого господина Гао возбудиться. Не говоря уже о том, как они прижались друг к другу. Молодой господин Гао ослаб, лёжа на кровати с закрытыми глазами, его лицо покраснело, как цветок, и он выглядел так, будто готов был отдаться. Кто бы мог остаться равнодушным?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http://bllate.org/book/15099/1411721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