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Сюня не слушалось, спать не хотелось, но целоваться с Цинь Чжунъюанем было очень приятно. Решив использовать ситуацию по максимуму, Линь Сюнь заявил, что хочет немедленно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увидев надутые губы Линь Сюня, на мгновение опешил. Разглядев в его глазах явное желание, он невольно улыбнулся и, склонившись,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мимолетным. Едва Линь Сюнь успел высунуть язык, как тепло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и неудовлетворенный, он чуть ли не подпрыгнул от досады и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Это даже не поцелуй! Вернись и повтори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розовый язычок Линь Сюня прячется обратно, Цинь Чжунъюань вздохнул, потирая лоб. Он никак не мог понять логику своего спутника. Тот едва избежал смерти, и Цинь Чжунъюань ожидал утешительного поцелуя, но, судя по всему, Линь Сюнь находился в состоянии явного неудовлетворения. Что творилось в его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очищение и укрепление драконьей крови повлияло на его разум, сделав его более похожим на дракона? Не то чтобы драконы были глупы — напротив, древние драконы обладали острым умом и мощной духовной силой, но их звериная природа была куда сильнее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достал плод и сунул его в рот Линь Сюню,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мысли, будь хорошим мальчиком. Некоторые вещи можно делать только после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яростью разгрызая плод, Линь Сюнь в душе проклинал Цинь Чжунъюаня. Этот идиот просто не знал, как себя вести! Когда он поправится, то непременно возьмет свое — поцелует его до отвала, а затем уложит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Линь Сюнь задумался: убить Цинь Чжунъюаня было бы расточительством. Однако, если не сделать этого, то, узнав, что он был его врагом в прошлой жизни, Цинь Чжунъюань, с его ненавистью, способной переломить шею голыми руками, наверняка разорвет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лучше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Сюня забегали. Ладно, после того как он расправится с Цинь Чжунъюанем, найдется кто-то другой, с кем можно будет и поцеловаться,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решил, в душе Линь Сюня оставалось неприятное чувство. Даже сладкий плод во рту потерял вкус. Возможно, это было потому, что никто не мог сравниться с Цинь Чжунъюанем, даже если тот, кто его заменит, пока еще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провел с Линь Сюнем некоторое время, затем собрался уходить. Ведь он обещал эльфам помочь. Погладив волосы Линь Сюня,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двух эльфов, чтобы они составили тебе компанию. Мне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открыл рот, чтобы ответить. Казалось бы, он должен был почувствовать облегчение, ведь с уходом Цинь Чжунъюаня тот не узнает, что он восстановил воспоминания о прошлой жизни. Но вместо радости он почувствовал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заметив, как Линь Сюнь опустил веки и выглядит недовольным, снова сунул ему плод в рот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донеслось вялое: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Древо Жизни, Цинь Чжунъюань вернулся в дом жрицы. Синтия, держа в руках хрустальный шар, наблюдала за окраиной Леса эльфов. Ее изящные брови нахмурились, и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действительно увеличился, — произнесла Синтия.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взглянул на изображение в хрустальном шаре. В самой глубине Леса эльфов чернела огромная трещина, словно пасть, поглощающая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Пустотные звери уже появились. Я постараюсь уничтожить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Пустотные звери погибнут, их магические кристальные ядра помогут залечить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Цинь Чжунъюаня с эльфами заключалась в том, чтобы устранить пространственно-временные разрывы, появившиеся на окраинах Леса эльфов. Это была угроза, которая в будущем могла уничтожить весь народ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привел Линь Сюня в Лес эльфов, а ключом к открытию магического портала стала ветвь Древа Жизни — подарок жрицы эльфов за помощь, оказанную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Синтия сказала, что, если Цинь Чжунъюань будет нуждаться в помощи, он всегда сможет вернуться, и эльфы предоставят ему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такой дар и обещание жрицы, потому что случайно обнаружил способ залечивать пространственно-временные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разрывы появились несколько лет назад по всему континенту как стихийное бедствие. Они возникали внезапно, поглощая все вокруг и разрывая предметы, унося их в хаос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разрывов магические звери, находящиеся поблизости, подвергались влиянию пространственно-временных бурь. Некоторые из них ожесточались и мутировали, превращаясь в Пустотных зверей, обладающих силой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Пустотные звери способны поглощать пространство, ускоряя расширение разрывов. В то же время, по мере увеличения разрывов, пространственно-временные бури охватывают все большую территорию, порождая еще больше Пустотных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возникает порочный круг, который не прекращается, пока разрыв не поглотит все вокруг. Пространственно-временные бури способны уничтожить все, даже Пустотных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Пустотные звери погибают и попадают в пространственно-временные разрывы, те начинают постепенно затягиваться. Однако к этому моменту разрыв уже достигает таких размеров, что никто не в силах с ним справиться. Тогда весь Лес эльфов и окружающие его земли будут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крупное бедствие произошло именно в Лесу эльфов. Многие эльфы, не зная особенностей пространственно-временных разрывов, оказались беззащитны перед ними и были поглощены. Синтия как раз получила ранение, а магические звери и животные Леса эльфов ожесточились и начали атаковать эльфов. Весь народ оказался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прибыл Цинь Чжунъюань и предложил метод уничтожения Пустотных зверей, используя их кристальные ядра для залечивания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узнал об этом способе, когда, охотясь на магических зверей в безлюдной местности, столкнулся с пространственно-временным разрывом и едва не был втянут в него и разорван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только что убил несколько Пустотных зверей и в отчаянии бросил их тела в разрыв. Разрыв начал затягиваться, и Цинь Чжунъюань смог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узнал о свойствах кристальных ядер Пустотных зверей. Он убил множество этих созданий, испробовал различные методы и обнаружил, что обработанные кристальные ядра лучше всего подходят для залечивания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Лес эльфов оказался в опасности, Цинь Чжунъюань, узнав об этом, поспешил на помощь и помог эльфам остановить расширение разрывов. В тот момент пространственно-временной разрыв был готов поглотить источник жизни эльфов — Древо Жизни. Именно благодаря Цинь Чжунъюаню удалось предотвратить эту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эльфы приняли его как почетного гостя, оказав ему высшие почести, доступные для чужеземца.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озабоченность на лице Синтии, Цинь Чжунъюань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нарушу своего обещания, госпожа жрица, будьте спокойны, —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Чжунъюань прибыл в Лес эльфов сразу после появления разрывов, поставив условием их устранения лечение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имел дело с Синтией и знал, как убедить эту, казалось бы, мягкую, но на самом деле весьма решительную жрицу. После некоторых переговоров они заключили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эльфов улыбнулась, глядя на Цинь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до сих пор не могла полностью поверить, что он действительно способен устранить пространственно-временные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Пустотных зверей. Разрывы только появились, а животные и магические звери еще не завершили мутацию. Жрица видела лишь, как разрывы расширяются, поглощая все в лесу, но не замечала следов Пустотных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Пустотные звери мастерски скрываются, часто прячась на краях разрывов, куда никто, кроме богов, не осмеливается приблизиться. Лишь Цинь Чжунъюань, благодаря тому, что в прошлой жизни разрывы достигли максимальных размеров, а Пустотные звери бродили повсюду, смог изучить их слабые места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самым обрел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— наконец произнесла Синтия, видя, что Цинь Чжунъюань остается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жрица улыбалась мягкой и святой улыбкой, но что она думала на самом деле,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был настоящим профессионалом в уничтожении Пустотных зверей и устранении пространственно-временных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