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вдвоем поспешили в павильон Циндай, внутри уже было много людей. Однако все они были странно спокойны. Слышались только жалобные рыдания женщины. Линь Цинюй втолкнул кресло с Лу Ваньчэном во двор. Несколько человек крикнули: «Молодой мастер, шаоцзюнь». Но после этого они снова испуганно замолчали. Что бы они ни думали в душе, выражения их лиц были такими же, как у участников похоронной процессии.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момо вытолкнули из внутренней комнаты женщину в неприлично распахнутой одежде и с растрепанными волосами. Линь Цинюй узнал в ней одну из женщин, игравших в этот день на пипе. Она машинально придерживала свой тонкий халат. Большое темное пятно испачкало ее нижнее белье* с вышивкой в виде утки-мандаринки. Видимо, это была еще не высохшая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肚兜 / dùdōu, традиционное китайское нижнее белье для девочек (лифчик). В частности, нижнее белье, прикрывающее грудь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Лян Ши, Лу Няньтао и лекарь Чжан собрались у кровати. Лян Ши потеряла голос от слез. Линь Цинюй был счастлив, видя ее убитой горем, по ее лицу обильно текли слезы и сопли. Сравнительно более умная Лу Няньтао умудрялась оставаться довольно сдержанной. Ее глаза просто покраснели, когда она вытерла кровь с уголка рта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«Цяосун, сын мой… Цяосун..!»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 Лу не смогла сдержать ворчания в своем сердце. В прошлом, когда молодой хозяин был при смерти, мадам также сидела у его кровати, плача так, что это делало ее воплощением плачущей красавицы*, в полном соответствии с этикетом. Кто бы мог подумать, что она может так плакать и выть, когда ее собственный сын вот-вот умрет? Она могла даже посоревноваться с Цю-момо.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梨花带雨 / líhuā dài yǔ. 1) дождем осыпаются цветы груши; 2) красавица льет слезы, слезы красавицы льются ручьем, красавица заливается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составляла компанию Наньань Хоу во внешней комнате. В конце концов, с его родным сыном произошел несчастный случай, и вдобавок ко всему, это было нечто настолько постыдное. Выражение лица Наньань Хоу было серьезным, и он казался еще более измученным. Его обычные напористость и энергичность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двоих вошедших, Пань Ши сказала: «Молодой господин и шаоцзюнь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медленно поднял голову. Он увидел своего сидящего в инвалидном кресле старшего сына в одежде для сна и с накинутым на плечи плащом. Его сердце заболело еще сильнее. У него было всего два сына. Никто не мог сказать, как долго проживет старший, а теперь, может быть, младшего сына тоже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Наньань Хоу ничего не сказал, Пань Ши покачала головой, жестом приглашая их в боковую комнату, чтобы они могли поговорить. Когда их осталось трое, Лу Ваньчэн спросил, уже зная ответ: «Что происходит? Третий брат и та женщина, которую только что вытолкнули..?»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посмотрела на Линь Цинюй, и на ее лице отразились благоговейный трепет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артистов в павильоне Циндай должно было сократиться вдвое. Для того чтобы остаться в резиденции, эти домашние проститутки придумали все возможные способы выслужиться. Была певица, которой в прошлом Лу Цяосун иногда позволял прислуживать ему между простынями. Недавно хозяин перестал звать ее. Она думала, что Лу Цяосун устал от нее и захочет выгнать из резиденции. Чтобы вернуть расположение хозяина, она должна была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любят новизну и свежесть. Она доверила деньги, которые копила годами, молодому слуге, чтобы тот принес ей извне что-нибудь, что могло бы помочь повысить интерес господина. Это что-то было чем-то вроде благовоний; после зажигания аромат был сладким, но не приторным. Пахло очень приятно. Она не осмеливалась использовать слишком много средства. Она просто окурила свою одежду благовониями, прежде чем отправиться прислуживать Лу Цяосуну. Конечно же, тот был привлечен ароматом ее тела и прямо на месте перенес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Цяосун снова души в ней не чаял. Она надеялась родить детей Лу Цяосуна, предпочтительно больше сыновей, чем дочерей, что позволит ей в будущем оставаться в резиденции в качестве наложницы. Но Лу Цяосун только что получил выговор от Наньань Хоу, и в его сердце все еще оставался страх. Он также испытывал опасения по поводу своего здоровья и не осмеливался быть таким же несдержанным, как в прошлом. Сегодня он и его друзья-поэты собрались повеселиться в резиденции. Может быть, из-за того, что им было слишком весело, он не следил за тем, сколько пьет, и выпил слишком много чаш. К тому времени, когда он вернулся в павильон Циндай, то был готов потерять сознание от опьянения.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певица осталась в комнате Лу Цяосуна, чтобы присмотреть за ним. Посреди ночи Лу Цяосун проснулся, чувствуя жажду. Он выпил чай и уже собирался снова заснуть, когда его необъяснимо возбудил вид красивой женщины рядом с ним и едва различимый запах ее тела. Говорят, что пьяные люди не могли хорошо показать себя в постели, но он не мог сдержаться. Он почувствовал прилив мужественности и поклялся вернуть себе былую славу. До тех пор… пока сцена перед ним не начала расплываться, в носу потеплело, и из него обильно потекла кровь. А потом кровь потекла и из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сейчас лечит третьего молодого мастера, — сказала Пань Ши. — Судя по выражению его лица, ситуация не кажется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смог увидеть кровь, хлещущую из семи отверстий Лу Цяосуна. Это, вероятно, было бы даже лучшим зрелищем, чем вид Лян Ши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внутренней комнаты вышел лекарь Чжан. Наньань Хоу поспешно спросил: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закрыл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Цяосун, Цяо...» — Лян Ши вскрикнула и упала на пол. Она неожиданно потеряла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поддержала ее и, задыхаясь от рыданий, позвала: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повернул голову и схватил Линь Цинюй за рукав, вытирая несуществующие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мой третий брат! Ты боялся, что я буду слишком одинок, когда придет „время“, поэтому пошел вперед, чтобы разведать путь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показывая небольшое отвращение, отдернул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в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прошептал: «Хорошо. — Затем он поднял рукав и спрятал лицо. — Воды Западного озера, слезы мои*...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слова из песни-темы (Ожидание тысячи лет) драмы 1992 года «Легенда о госпоже Белой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Наньань Хоу покраснели, он спросил: «Лекарь, неужели действительно нет другого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вздохнул и ответил: «Мои способности скромны, а знания поверхностны. Я надеюсь, что мастер Хоу сможет сдержать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Китайская версия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казалось, потерял все силы. Он невольно сделал шаг назад и тяжело опустился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почти насытился просмотром этой драмы. Он шагнул вперед и сказал: «Мастер Хоу, вы позволите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Наньань Хоу вспомнил, что его невестка происходил из семьи известных лекарей. Хотя у него больше не было никакой надежды, он решил обращаться с мертвой лошадью как с живой и махнул рукой, приглашая Линь Цинюй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приближается к Лу Цяосуну, Лу Няньтао инстинктивно встала у него на пути. Линь Цинюй спокойно посмотрел на девушку. Лу Няньтао прикусила губу и, наконец,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Лу Цяосун уже приближался к своему концу, он был на последнем издыхании. В конце концов, он и Лу Ваньчэн были сводными братьями, у которых был один и тот же отец, поэтому в их внешности было слабое сходство. Однако, даже когда Лу Ваньчэн был тяжело болен и выглядел просто изнеможенным, он все равно выглядел намного лучше, чем его младший брат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приоткрыл веки Лу Цяосуна и взглянул, затем он проверил его пульс, и спокойно сказал: «Его жизнь можно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Наньань Хоу загорелись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добавил: «Однако, я боюсь, что в будущем он больше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как будто ударила молния, и он дрожащим голосом сказал: «Что ты имеешь в виду, говоря, что он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«Одним словом, он „иссох“ – если бы его отправили во дворец в качестве евнуха, то его даже не нужно было бы кастрировать. Мастер Хоу, я все еще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с тревогой сказала: «Конечно, мы должны спасти его! Сначала сохрани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закрыл глаза и тяжело выдохнул: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ночи метаний небо почти посветлело. Когда Линь Цинюй закончил иглоукалывание для Лу Цяосуна, то увидел, что Лу Ваньчэн все еще ждет его. Сидя в инвалидном кресле, укрытый тонким одеялом, он ждал так долго, что его клонило в сон, и он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поддержал его щеку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потер глаза и сказал: «Ты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слой пота на лбу Линь Цинюй, Лу Ваньчэн спросил: «Почему ты решил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передумал. — Линь Цинюй выглядел холодно. — Гораздо интереснее наблюдать, как он будет влачить жалкое существование, живя хуже собаки и свиньи, чем просто наблюдать,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Бедствия обрушивались на резиденцию Наньань Хоу одно за другим. Всего через несколько дней на висках Наньань Хоу начала появляться седина. Он отказывался смотреть на Лу Цяосуна, обращаясь с тем так, как будто у него не было этого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Ши пришла в сознание, то, услышав, что ее сын стал импотентом, крайний гнев довел ее до болезни, и она даже не могла встать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Цяосун все свое время проводил, пытаясь покончить с собой. Он отказался принимать лекарство, и его душевное и телесное здоровье были подорваны.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Лу Няньтао осталась, чтобы поддерживать и заботиться как о матери, так и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закончил есть дыню и сказал: «Цинюй, это твое поднимающее настроение лекарство довольно сильное. В тот день Лу Цяосун был настолько пьян, но ты все равно смог заставить его возбудиться. Ты действительно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 ним было бы все в порядке, если бы он не пил алкоголь. Алкоголь активизировал свойства лекарства в его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«Ты сам разработал это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великолепно разбираешься в этом, — сказал Лу Ваньчэн, и как бы невзначай продолжил: — Раньше ты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слышал, что молодые хозяева большинства больших семей достигают совершеннолетия примерно в пятнадцать-шестнадцать лет. Тогда у них может быть служанка, обслуживающая их в комнате. Тебе нравятся девушки, верно? Тогда ты... Э-э... кха-кха. — Лу Ваньчэн дошел до середины, прежде чем поперхнулся. Он махнул рукой и сказал: — Забудь об этом, забудь об этом. Забудь, что я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выглядел таким запутавшимся, что Линь Цинюй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отца есть только моя мать, и я думаю, что это очень хорошо. Так что я не хочу, чтобы в моем доме был способный устроить беспорядок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преисполнен глубокого почтения. Похлопав Линь Цинюй по плечу, он сказал: «Твое мышление очень опережает время. Сюнди, продолжай в том же духе – и твое будущее будет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Посмотри на мое тело. Как я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выражение его лица было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Цинюй. Для парней нормально обсуждать такие вещи. — Лу Ваньчэн улыбнулся. — Ох, я такой жалкий, я умру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 ты думаешь, каково это? — Лу Ваньчэну было немного любопытно. — Почему они все так увлечены этим? Разве это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«Ты спрашиваешь меня, кого спрашивать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прервал его: «Нет, я не хочу.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строго запретил предавать огласке их семейные скандалы. Тем не менее не было стены, которая не пропускала бы воздух, и новости о «великих достижениях» Лу Цяосуна просочились. Это стало темой праздных разговоров за чаем состоятельных людей столицы. Некоторые люди вздыхали, а другие смотрели на это с удивлением. В суде Наньань Хоу получал ветер, когда хотел ветра, и дождь, когда хотел дождя. Кто бы мог подумать, что в его внутреннем дворе будет такой отвратительный беспорядок? Теперь он даже не мог оставить потомков. Через много лет в будущем ему придется ломать голову над тем, кому оставить свое огромное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ветви клана Лу узнала об этом, у них начали появляться идеи. Согласно семейным правилам предков, если бы линия Наньань Хоу была прервана, ему пришлось бы усыновить сына из другой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начал получать много писем от Линьаня, и это привело его в ярость. Двое его сыновей еще не умерли, и он сам еще жив. А эти родственники просто не могли дождаться, чтобы объявить его не имеющим потомства и не способным продолжить 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гнева Наньань Хоу позвал Пань Ши и сказал: «Есть кое-что, что изначально должна была сделать Лян Ши, но ты сама понимаешь ее нынешнее состояние. Теперь она больше не в состоянии ни с чем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Пань Ши получила приказ от мастера Хоу, то долго колебалась и отложила этот вопрос на несколько дней, прежде чем встретиться с Линь Цинюй. Во-первых, она упомянула о том, что семья из ветви клана Лу приезжает в столицу – номинально, чтобы отдать дань уважения своим старейшинам во время приближающегося фестиваля середины осени. Но любой, обладающий проницательным взглядом, уже мог сказать, зачем на самом деле они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столицу приезжает семья старшего брата мастера Хоу. Говорят, что они привезут с собой много людей. Вероятно, во время этого фестиваля середины осени в резиденции будет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«Можешь самостоятельно решить вопросы приема гостей и обращения с ними, а также вопросы проведения праздника. Тебе нет необходимости спрашивать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Хоу сказал то же самое. — Пань Ши внимательно следила за его словами и выражением лица. — Он сказал, что его больше ничего не волнует, кроме того, чтобы оставить наследника для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 Пань Ши почувствовала, что его поведение немного похоже на поведение молодого мастера Хоу. Конечно же, муж и жена, которые проводили время вместе, со временем начинают выглядеть все более и более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Эта концепция основана на убеждении, что у пожилой пары развиваются сходства в чертах лица, или что общие черты лица указывают на предопределение пары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Цинюй можно было увидеть скрытый смысл, когда он сказал: «Так ты здесь, чтобы попросить у меня лекарство, которое поможет тебе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была поражена, но тут же покраснела, забормотав: «Шао-шаоцзюнь неправильно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равнодушен к таким вопросам: «В чем дело? Тебе только чуть за тридцать, а мастеру Хоу только за сорок. Если ты хорошо заботишься о своем теле, завести детей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наконец, решилась и выпалила: «Шаоцзюнь, господин имел в виду, что, поскольку тело старшего молодого господина сейчас намного здоровее, он, возможно, сможет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поражен. Затем он холодно усмехнулся и сказал: «Простите меня за откровенность, но вместо того, чтобы рассчитывать на него, было бы лучше, если бы сам мастер Хоу приложил усилия и дал ему больше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Чего все так суетятся с этим грязным и утомительным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Тебе придется умереть, чтобы понять это! В следующий жизни ты попробуешь «мяса», а в третьей жизни – полноценно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