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вовремя вмешался: “Цивэнь, не продолжай”.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продолжай” — как интересно он это сформулировал.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Цивэнь, казалось, и правда возмущён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только получил хорошую роль и тут этот тип всё испортил. Разве тебе не обидно? Да вообще непонятно, что хорошего в этом никому не известном красавчике на содержании!”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покачал головой: “Это выбор брата Шэнье. Мы должны уважать его выбор”.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 всё ещё был зол: “И что, даже если у него ужасный вкус, я не могу об этом сказать? Если бы не пра-тётушка…”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“Цивэнь!” — Шэнь Сиюнь резко его оборвал: “Хватит”.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“Продолжай”, — подбодрил его Сюй Цинхэ: “А то рассказ прервался на полуслове, прямо раздражает!”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 и Шэнь Сиюнь: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 что такого сделала пра-тётушка?” — Видимо, та пожилая дама, о которой говорил этот мальчишка и была той самой пра-тётушкой?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добавил: “Она что, разлучила влюблённых, разрушила пару? И потом один женился впопыхах, а другой с горя каждый день напивался?”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 и Шэнь Сиюнь: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почесал подбородок: “Хотя… это же так банально, правда? Ну, у Пэй Шэнье, может, и не всё в порядке с головой, но у сэмпая Шэнь вряд ли такой уж мозг, одержимый любовью?”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вроде бы ничего обидного, но если вдуматься, то звучит как оскорбление сразу для двоих, один безмозглый, второй по уши влюблённый.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холодно сказал: “Господин Сюй…”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“Сам ты с головой в облаках!” — не сдержался Пэй Цивэнь: “Брат Шэнье и брат Сиюнь с детства знакомы, чувства у них гораздо глубже, чем у тебя. Если бы ты внезапно не появился, может, они бы уже и поженились!”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я ведь появился”, — с удовольствием подхватил Сюй Цинхэ: “Так что их “плод любви” прямо на грядке и сгнил”.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“Ты!..” — взорвался Пэй Цивэнь.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 тому же, Пэй Шэнье человек решительный. Если бы он действительно чего-то хотел, стал бы он до тридцати лет топтаться на месте без какого-либо продвижения? Разве что…” — Сюй Цинхэ склонил голову: “Кроме детского знакомства у вас и не было ничего”.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если судить по тому, как Пэй Шэнье разговаривал с той старушкой, то если бы он действительно хотел быть с Шэнь Сиюнем, его бы никто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слегка опустил голову, несколько прядей аккуратно уложенной чёлки упали на лоб, в его облике промелькнула тень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 не выдержал и с укором уставился на Сюй Цинхэ: “Ты вообще думать умеешь, прежде чем рот открывать? Ты не брат Шэнье, откуда ты знаешь, что он не любит брата Сиюня?”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моргнул: “А мне, честно говоря, всё равно, любит он его или 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Цивэнь: “Тьфу! Ты просто упрямишься и не признаешься!”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“Подождите-ка”, — перебил их Сюй Цинхэ: “Я же почти сбился с мысли. Какое вообще отношение я имею к тому, что сэмпай поехал учиться за границу? Если не ошибаюсь, мы с ним всего один раз виделись, верно?” — Последнее он уже спрашивал у Шэнь Сиюня.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мягко кивнул: “Ты не ошибся. Это просто недоразумение”.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 тут же вспылил: “Какое ещё недоразумение?! Да если бы не его эта “высокая чувствительность”, брат Шэнье бы не отменил твои съёмки и не отправил тебя за границу! Мужик, взрослый человек, ну упал ты и что, сразу руки-ноги поломал? Пфф, просто притворяется!”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 мгновение замер, с непонятным выражением посмотрел на Шэнь Сиюня: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“Оказывается, этот парень вообще ничего не знает… Сэмпай Шэнь, так ведь нехорошо, правда?”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посмотрел на него: “Я не понимаю, о чём ты говоришь”.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приподнял бровь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 огляделся по сторонам: “Что такого я не знаю?”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как раз принёс поднос с разными соками. Сюй Цинхэ поднялся, взял стакан апельсинового сока и сунул его Пэй Цивэню в руку, поучительно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“Детям надо побольше читать. А то тебя обведут вокруг пальца, а ты даже не поймёшь, что произошло”.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 с яростью затопал ногами, уже занёс руку с соком…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глупи”, — Сюй Цинхэ схватил его за руку: “Такие трюки даже в детском саду уже не проходят, ясно?”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Цивэнь: “…Не твоё дело!”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просто отнял у него стакан с соком и поставил на стол. Затем поманил няню, чтобы та принесла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Цивэнь, которого держали за руку, стал вырываться: “Отпусти меня! Не думай, что я боюсь 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ему в руки сунули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Он: “?!”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помог ему немного поправить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“Это, должно быть, твой маленький племянник? Подержи немного”.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ещё не исполнилось и ста дней, он был крошечный и мягонький, дрыгал ручками-ножками в руках у Пэй Цивэня и даже расплылся в улыбке, выпустив струйку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похлопал его по плечу: “Держи крепко. Уронишь — твой брат Шэнье тебя не пощадит”.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 тут же застыл,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тихо посмеялся, обернулся к Шэнь Сиюню и как раз заметил, как тот отвёл взгляд от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потом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“Сэмпай Шэнь, вы влюблены в моего Шэнье”?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Сиюнь, как обычно, выглядел невозмутимым: “Цивэнь не знает всех обстоятельств, болтает, что попало. Не принимай всерьёз”.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тоже усмехнулся: “Молодёжь то не в курсе, но сэмпай Шэнь то точно знает, верно? Я то раньше думал, что это недоразумение, но теперь, глядя на всё это, понимаю сам был наивным дурачком”.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понимал, каким образом тогда появилась та самоедская собака, надо будет потом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Сиюнь: “Я не понимаю о чём ты говоришь”.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и неважно”, — Сюй Цинхэ с улыбкой: “Впереди ещё целая жизнь. Всё равно, других достоинств у меня, может, и нет, но злопамятный я знатно”.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Цивэнь, всё ещё держащий ребёнка, не удержался от комментария: “Это, по-твоему, достоинство?”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слегка помрачнел: “Господин Сюй, вы шутите. Но какое мне дело до того, злопамятны вы или нет?” — Он помедлил и, не сдержавшись, язвительно добавил: “Брат Шэнье всё равно не позволит вам вытворять что угодно и уж точно не станет вас прикрывать. Так что, злопамятный вы или нет — какая разница?”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спокойно ответил: “Это наше семейное дело и вмешательство посторонних тут ни к чему”.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слово “посторонний” больно задело Шэнь Сиюня. Он на мгновение замер, криво усмехнулся и сказал: “Это я влез не в своё дело”.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Цивэнь, всё ещё с ребёнком на руках, заволновался: “Брат Сиюнь! Брат Сиюнь, подожди!” — Он дёрнулся было вслед, но малыш тут же начал махать руками и ногами и он в панике воскликнул: “Эй, ты! Быстрее забери его обратно!”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фыркнул и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до этого с интересом наблюдавшие за происходящим, мгновенно разбежались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у кого ты заказывала это платье? Оно потрясающее”.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“Говорят, твой последний инвестиционный проект принёс кучу прибыли?”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“Джессика зовёт на подлёдную рыбалку, пойдёшь?”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в прошлом месяце…”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 заднем плане слышались обрывки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“…похоже, с ним лучше не связываться…”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“…просто развлекается…”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“…а ребёнка кто знает откуда взял…”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усмехнулся, вернулся к дивану, не спеша опустился в кресло, взял стакан сока, пригубил и довольно сказал: “И правда свежевыжатый. Неплохо”.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 был на грани срыва: “Ты вообще что собираешься делать?!”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сделал ещё пару глотков сока и только тогда спокойно сказал: “Я здесь никого не знаю, надо же с кем-то поболтать. А ты, наивный до безобразия, как раз для разговора подходишь”.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готов броситься в бой ради того, кому доверяет, значит, у него есть чувство долга. Хоть и немного глуповат, но человек он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 был в ярости: “Это ты наивный до безобразия!”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“Ты, случайно, не восхищаешься Пэй Шэнье?”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Цивэнь, как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Шэнье такой крутой, кто им не восхищается?”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прищурившись, с улыбкой: “А он со мной живёт в одном доме”.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Цивэнь: “…Что это должно значить?”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прямо: “Познакомь меня с нужными людьми, потом пригласим тебя пожить у нас пару деньков, как тебе? Раз уж я тут, неплохо бы и лица запомнить”.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 уставился на него в изумлении: “Ты осмеливаешься приглашать кого-то в дом брата Шэнье?”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“…А почему бы и нет?”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Цивэнь, доброжелательно предупреждая: “Брат Шэнье не любит, когда кто-то трогает его вещи. А его личный дом тем более, туда он никого не пускает. Если ты приведёшь кого-то туда, он точно разозлится”.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“Ничего, пусть он сердится своим, а я приглашаю своих”. — В конце концов, дом теперь записан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“Всё, хватит. Тебе не тяжело держать его? Садись уже”.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Цивэнь: “……” — Вроде и правда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даже не собирался забирать ребёнка обратно. Ну не стоять же так весь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с чистой совестью сел, хотя поза у него всё ещё была скованная.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сделал вид, что ничего не замечает и начал разговор: “А разве Шэнь Сиюнь не с фамилией Шэнь? Почему он вообще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 с презрением: “GoldSachs такая огромная компания. Помимо людей с фамилией Пэй, там есть и другие акционеры, ясно тебе?”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будто бы понял: “Так значит, GoldSachs — это семейное предприятие Пэй?”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 закатил глаза: “Кто этого не знает? Ты из себя дурачка не строй!”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“Угу-угу, это я необразованный…” — Он указал: “А та сестрёнка в платье цвета шампанского, с большим бантом на спине… Кто тот мужчина средних лет рядом с ней?”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мой двоюродный дядя. Ты что и его не знаешь? Ты хоть в курсе, какую должность он занимает в группе?..”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Шэнье вернулся в банкетный зал, Сюй Цинхэ как раз увлечённо болтал с Пэй Цивэнем, а малыша уже передали 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Пэй Цивэнь тут же выпрямился, мгновенно превратившись из надменного болтуна в серьёзного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“Шэн… брат Шэнье”.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бросил на него взгляд, кивнул, затем сказал Сюй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“Пошли”.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“…А? Да я ещё и посидеть толком не успел! Уже уходим?”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 занервничал и быстро посмотрел на Пэй Шэнье, но тот выглядел спокойно, даже пояснил: “Просто показаться и хватит”.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хмыкнул: “Ладно, как раз вернёмся в отель, ноги размять успею”.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 не сдержал любопытства: “Ноги размять? А ты ведь вроде актёр?”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Пришлось снова объяснять всё с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 непонимающе: “Так это что, так тяжело? Я вот не видел, чтобы брат Сиюнь растяжкой или танцами занимался. У брата Шэнье денег хватает, зачем тебе так себя изматывать?”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хлопнул его по голове: “У вашей семьи тоже деньги есть и что, учёбу ты бросил?”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 сверкнул глазами: “Ты…” — но, краем глаза заметив рядом Пэй Шэнье, сразу проглотил остаток фразы и, подавив обиду, пробормотал: “Это совсем другое”.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“Всё одно и то же”, — отмахнулся Сюй Цинхэ и поднялся: “Ладно, вернётесь в страну, не забудь со мной связаться”.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Цивэнь украдкой взглянул на двоюродного брата, нерешительно пробурчал: “Ладно”.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взял ребёнка обратно у няни и под взглядами гостей покинул зал вместе с Пэй Шэнье.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 пристегнул малыша в автокресле и с восхищением сказал: “Вот это и называется “появление большого босса”? Как будто просто на чай зашли”.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ничего не ответил, закрыл глаза и начал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наклонился к нему: “Остальные вечеринки будут такие же?”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даже не открывая глаз: “Примерно”.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задумался, потом поднял руку: “Тогда я прошу моральную компенсацию”.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удивлённо приоткрыл глаза,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мне на каждой вечеринке придётся изображать белого лотоса с нотками чайного листа, разносить боссов, пинать бывших, я рискую заработать депрессию, тревожность, социофобию… и ещё бояться, что меня за углом в мешок засунут”.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нахмурился, быстро выцепив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“Бывших?”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сразу принялся врать напропалую: “Ну да! Разве сегодня не пришёл этот Шэнь Сиюнь? Он же сам сказал, что вы с детства росли вместе, чувства глубокие, связь нерушимая, а тут я вдруг перехватил тебя. Бедный я, прямо на глазах у всех чуть ли не стал разлучником, ещё чуть-чуть и меня бы прилюдно обозвали любовником на стороне”.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“…Не было такого”. —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дёрнул его за руку, не давая расслабиться: “Но мне тоже был нанесён моральный ущерб! Ты должен компенсировать мои душевные страдания!”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 — Открыл глаза и серьёзно посмотрел на него: “Чего ты хочешь?”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Цинхэ тут же загорелись: “Там в зале был один профессор вокала из музыкального колледжа Беркли. Достань мне, пожалуйста, его контакт”.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“…Кто?”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“Цивэнь сказал, что он вроде как троюродный брат по материнской линии шестой жены дяди из вашей семьи… Ну, пусть связь и немного запутанная, но всё же!” — Увидев, как тот нахмурился, поспешил перейти в наступление: “Только не говори мне, что не знаешь или не сможешь! Ты же мужчина — не имеешь права сказать “не могу”!”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Ну так как,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…Могу.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Подожди — отойди! Уйди прочь — большая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