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руинах, покрытых зеленой листвой, промелькнул проворный силуэт, сопровождаемый несколькими беспорядочными выстрелами, которые безжалостно уничтожали зверей-мутантов на его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снайпер потерял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собирайтесь и готовьтесь к захвату второй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базы сейчас должно быть достаточно энергии, сможет ли Призрак добраться туда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отправил кристаллические ядра обратно на базу, использовав энергию для обмена на винтовку, после чего устремился к полю №2 в центре поля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на повышение с 3-звездочной "Чести" до 1-звездочной "Легенды", и Цю Юй случайно выбрал режим "захвата 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"захвата точек" отличался от захвата и защиты башен каждой команды. В нем больше внимания уделялось противостоянию между игроками. Таким образом, в позиции джанглера требовалось еще большее понимание поля боя, чтобы адекватно сочетать борьбу с чудовищами-мутантами и участие в групповых сражениях.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высоких рангах навыки и сила проходящих мимо игроков также значительно улучшались, что облегчало общение между членами команды - если Цю Юю везло, то иногда попадались довольно компетентные командиры, которые могли координировать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Юй бросился туда, он как раз успел к началу небольшой групповой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пришли из противоположной команды, прервав захват точки. Вторая точка была занята противниками, поэтому они могли потратить дополнительную энергию, чтобы возродиться в этом месте, а также сдать сюда недавно полученные ядра, без необходимости бежать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такого положения были очевидны.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взобрался на обломки, а затем пристроил свою винтовку в снайперской позиции, целясь в двух вражеских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уровне игроки, как правило, владели тактикой контрснайпинга и самообороны, а также умело двигались, не давая врагам времени на прицеливание.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"Финал Века" был лишь игрой, а не реальным полем боя. Поэтому размер поля боя был сильно уменьшен, и даже дальность стрельбы была совсем не такой, как в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Цю Юю даже не нужно было сознательно целиться, прежде чем стрелять.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вражеский игрок выглядывал из-за препятствия, пуля впивалась ему в висок, лишая жизни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продолжайте захват, - Цю Юй лаконично сказал в канал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покинул свое место, обойдя кусок обломков. Конечно, он нашел второго вражеского солдата, умело добивая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команде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Призрак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впечатленный, Цю Юй продолжал продвигаться на вражескую территорию с винтовкой, бесстрастно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северо-западе скоро появится особый зверь-мутант, я пойду туда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на мгновение потерял дар речи, а затем слабо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северо-западная область - это вражеский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товарищ по команде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Призрак, если ты и дальше будешь так грабить их, вражеский джанглер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команды противника... действительно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только началась, у Ду Чэня уже отобрали специального зверя-мутанта под ником "Призрак2207", а также кучу обычных зверей, в результате чего экономика их команды постоянно висела на опасной черте. Он даже не мог участвовать в групповых сражениях, все время вынужденный зарываться в джунглях, пытаясь добыть еще несколько кристаллических ядер для своей базы.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Ду Чэнь рассчитал время и бросился к логову зверя-мутанта в северо-западном углу джунглей его команды, он снова получил пулю в спину и бесплатное путешествие на базу от этого проклятого "Призрака2207". Ожив, он нервно помчался обратно в логово, но увидел, как "Призрак2207" расправляется с только что появившимся скорпионом.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отомстить, Ду Чэнь нашел хорошее место для снайперской стрельбы, желая позаимствовать атаки скорпиона и разобраться с этим "Призраком2207"... но обнаружил, что тот не оставил даже тени в своем прицеле, умудрившись спрятаться в слепой зоне снайпера, даже когда яростно расправлялся со скорпионом.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буквально багом!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прождал полдня и не получил ни единого шанса выстрелить. Естественно, он был немного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уже собирался позвать своих товарищей на подмогу, "Призрак 2207" подвел гигантского скорпиона к своей скрытой снайперской позиции, и взмах хвоста скорпиона заставил его выйти из укрытия!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"Призрак2207" стремительно достал пистолет на поясе и сделал два выстрела, отправив его обратно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джанглер?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уже умер? Энергия нашей базы скоро будет израсходована всеми твоими возрождениями!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спаунится в джунглях? Нужно, чтобы кто-то помог тебе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Чен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вражеский джанглер чертовски использует плагины!!!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хотя между джанглерами была значительная разница в силе, силы остальных четырех игроков из каждой команды были довольно сбалансированы. Владение вторым очком переходило от одной команды к другой, так как временно ни одна из них не могла добиться значительного преимущества над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затягивалась игра, тем больше времени требовалось базе для восстановления игрока. Ду Чэнь наконец-то успешно отбил зверя-мутанта на своей территории, но прежде чем он успел отправить ядро обратно, его убил по дороге "Призрак2207" и отобрал у него все кристаллические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разница в энергии двух баз становилась все больше и больше, весы победы начали склоняться в сторону команды Цю Юя. Битва перевалила за сорок минут, когда они, наконец, получили третье очко, одержав окончательную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Босса! Ты дошел до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битва за вознесение прошла успешно! Поздравляю, поздравляю! Неудивительно, что ты - король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Призрак, ты собираешься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взглянул на свой КПК, а затем беспомощно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играю,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привык к полю боя, и играть в игры по восемь часов подряд не было для него проблемой, было очевидно, что это было слишком много для его тела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в играх высокого ранга уже не так легко одолеть, как раньше, да и интенсивность сражений тоже была запредельной.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битве за вознесение казалось, что он постоянно подавляет джанглера противника, но на самом деле боевая осведомленность и навыки другого игрока тоже были на высоте, поэтому Цю Юю приходилось постоянно быть начеку.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течение восьми часов с такой интенсивностью было уже пределом его возможностей. К счастью, в последний день соревновательного сезона ему удалось получить ранг "Легенда".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вышел из игры, снял шлем полного погружения и лег на кровать, глядя на светлый экран своего браслета.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закончится этот соревновательный сезон, а через неделю, первого мая, начнется следующий. До этого времени он должен был подписать контракт с игровым якорем, чтобы получить полную зарплату за 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Юй собирался подписать контракт с ведущим игры, Ду Чэнь на другой стороне сердито вышел из игры, сорвал с себя шлем, поднял ногу и пнул внутреннюю стену игровой кабины.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кто-то постучал в игровую кабину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подавил свой гнев, поднял руку к двери игровой кабины и позвал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Ду Чэня, юноша, стоявший снаружи,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смехом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глаза у тебя красные, ты все еще не плачешь? Что случилось, ты проиграл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немного помолчал, а затем сказал своим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встретил очень сильного джанглера.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думаешь, что он силен? Ты про-геймер, собирающийся дебютировать в Летнем Сезоне, следующий Альфа, который возьмет на себя мантию "Альфа, за которого все хотят выйти замуж" - кто может победить тебя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рассмеялся 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Ок-ок, ты не плакал. Ты записал это? Я хочу посмотреть, какой человек достаточно силен, чтобы избить тебя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позвал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Фэйбай, тренер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в их сторону, поднял руку и с жалостью погладил Ду Чэня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соревнование по рейтингу Звездного Района? Скажи мне его ID, в следующий раз, когда я увижу его, я отвоюю для тебя одного.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выбрал три ролика из последних нескольких дней рейтинга, которые были наиболее интересными и демонстрировали его способности, сжал их и отправил на проверку вместе с сертификатом о заселении в прошлом сезоне и своими личными данными в реальной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телерадиокомпания была довольно крупной и совпадала с окончанием сезона, желающих было много. Цю Юй ждал до последнего дня апреля, наблюдая, как вот-вот начнется следующий сезон, когда он, наконец, получил уведомление от платформы с просьбой перейти на страницу подписания и подписать контракт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Цю Юй вырос в условиях строгой военной дисциплины и с детства культивировался, чтобы стать эффективной военной машиной, поэтому почти все его навыки были связаны с боем. Различия в воинских званиях и уровнях допуска были простыми и понятными, в результате чего, когда Цю Юй работал с юридическими документами, такими как контракты, он работал с ними так же, как раньше работал с документами по переброске войск - без какой-либо бдительности.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новый сезон должен был начаться в ближайшее время, поэтому Цю Юй не стал медлить, проверил информацию о зарплате и коэффициенте вознаграждения в контракте и быстро подписал цифровой контракт, успешно установив свой канал вещания под руководством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"Финал века" закончил свои обновления, и сезон середины весны официально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вошел в зал вещания в назначенное время, как было объявлено на его рекламной странице, и сразу же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сезона ранги предыдущего сезона не останутся полностью неизменными, так как сначала нужно провести десять отборочных матчей, чтобы определить стартовый ранг каждого игрока на текущий сезон. Игроки, занимающие более высокие ранги "Великая Заслуга", "Честь" и "Легенда", распределялись на десять матчей случайным образом, и, кроме того, в очереди должен был стоять один. Таким образом, к силе и возможностям отдельных игроков предъявлялись повышенные требования.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всегда стоял в очереди один, поэтому это не было для него дополнительной нагрузкой.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очереди, в комнате трансляции появился первый зритель. В полупрозрачном чате в углу его зрения появилось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Призрак,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тон, Цю 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ты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начал играть так рано, что я еще даже не встал. Сейчас лежу и смотрю твою трансляцию в VR-очках].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 матче определения ранга доберемся до "Легенды"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несмотря на столь раннее утро, сообщение в популярной комнате вещания прокручивалось с головокружительной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Бог Му! Доберись до "Легенды"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чтобы Бог Му не добрался до "Легенды"? Он точно легко доберется до 3-звездочной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3-звездочной "Легенды", он не должен проиграть ни одного раунда. Дело не только в навыках, но и в удаче. Если он встретит профессионального игрока в другой команде, то вполне может перевернуть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своей очереди, Му Фэйбай просматривал комментарии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шутите? Как насчет того, что если я сегодня проиграю хоть один раунд, я буду в прямом эфире мыть волосы в стойке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