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пришло время изучить русалок, не только их повадки, но и секс. Он ответил молодому русалу: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Норман вошел в комнату русалки вместе с Му Чэном и Малышом Сильвером. Норман сразу же увидел русала, как обычно, с руками на берегу, лицом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его, глаза маленького русала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Карие глаза Нормана слегка заблестели; цвет чешуи на лице маленького русала был немного темнее, чем раньше, не так, как когда чешуя сменилась белой. Вид у него был почти человеческий, но с первого взгляда можно было понять, что он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улыбку русала, он все еще чувствовал, что он выглядит великолепно, и его сердце не могло не забиться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хорошее настроение пропало. Глаза маленького русала на мгновение упали на него, затем удалились, Му Чэн поприветствовал его, и, наконец, Маленький Сильвер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ни слова. Нахмурившись, он подумал, что, возможно, ему следовало бы изучить этот язык, и добавил язык русалок в свой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уперся руками в стенку русалочьей тележки, посмотрел на Ань Цзиня и воскликнул: "Это ты был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шлепнув по стенке контейнера, чтобы позвать Му Чэня, который, увидев его движение, тут же опустил его в бассейн, не дожидаясь, пока он закричит.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быстро подплыл к Ань Цзиню, схватил хохолок синих волос и нежно понюхал его. "Ань Ань, я так рад тебя видеть. Ты мне нравишься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слегка удивлен. Верхняя часть тела Маленького Сильвера была обхвачена, вероятно, потому что он постоянно дрался, и его тело было очень сильным, поэтому он неловко отступил назад. Маленький Сильвер лишь смутно ухватил его за волосы, и когда он отступал, его длинные волосы проскользнули сквозь пальцы Маленького Сильвера.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Сильверу было все равно. Его серебряные глаза были полны сомнения, и он сказал Ань Цзиню: "Странно, я рад видеть тебя больше, чем вкусную плоскую рыбу, но я не чувствовал себя так, когда мы встречались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размышлял: "Ты пел прошлой ночью? Что ты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вдруг стал очень счастливым, настолько счастливым, что мне захотелось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Цзиня затрепетало, значит, послание во сне было правдой: он не спал, а получил наследие клана русалок. По словам Маленького Сильвера, он мог сделать счастливыми остальных русалок, когда достигнет совершеннолетия, так что он, получается, король клана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моргнул глазами от ощущения нереальности происходящего. Он посмотрел на Малыша Сильвера и не мог отделаться от недоумения. В наследстве говорилось, что у русалок такой же IQ, как у людей, и такая же память, гораздо больше, чем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прошелся глазами по хвосту Малыша Сильвера. "Малыш Сильвер, твой хвост стал... как у того двуногого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сказал Маленький Сильвер, - "Он голый и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наморщил брови; согласно унаследованной информации, с русалками должно быть то же самое, что и с ним: взрослые особи делятся и спариваются. После заключения договора, хвост и ноги могли свободно поменяться, или же они могли стать людьми, используя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русал ни был в жару, после выпуска воздуха происходил кратковременный процесс смены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Маленького Сильвера, его хвост не превратился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сомневался, что Малыш Сильвер забыл или спал после вентиляции, потому что Му Чэнь не спал, и если бы он обнаружил, что хвост Малыша Сильвера превратился в ноги, то, конечно, не был бы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информацию о русалках в течение дня, и за исключением экспериментального проекта, который был запрещен, не было никакой информации о том, что русалки могут менять хвост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русалки Сяо не меняли ноги во взрослом возрасте и имели очень плохую память. Он не мог не задаться вопросом, может ли ген русалки, привезенный экспедицией, иметь дефект памяти и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у него не было этого дефекта? Если его память была хорошей, потому что он был трансмигрантом, а не настоящей русалкой, тогда почему он мог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Чэнь и Малыш Сильвер ушли, Ань Цзинь не мог не спросить Нормана: "Разве исследовательский институт не изучал, почему я отличаюсь от остальных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русалок подвержены мутациям, и, как и люди, каждая русалка уникальна, и некоторые из ваших генетических последовательностей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задумался: неужели исследование просто не нашло никаких особых отличий? Или, может быть, различия были вызваны этими генами? Но когда он проверял данные сегодня днем, он специально проверил русала чистого цвета, и там не было никакой информации о том, как русал чистого цвета мог менять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не было никаких записей, что было вполне возможно, учитывая межзвездную эпоху, либо, что более вероятно, он также отличался от предыдущей русалки чистого цвета. Он идеально подходил под профиль русалки в наследии. Он не мог не вспомнить, что он может быть "королем русалок",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жить независимо, он тосковал бы по планете русалок, но планета русалок была неизвестна, поэтому он не мог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если бы планета русалок была известна, русалок стали бы считать существами с низким интеллектом и превратили бы в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Звездной Лиги запрещал использовать разумных существ в качестве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Звездной Лиги для оценки разумных существ: высокий интеллект, способность владеть языком и письмом, креативность и социальность, а также объект оценки, как группа. Отдельных людей также можно было использовать в качестве разумных существ, но определение было более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подумал, что маленький русал спросил о разнице с Маленьким Сильвером, и когнитивно запутался в себе. Он серьезно сказал: "Ань Ань, ты - русал чистого цвета и особенный. Мы с тобой одинаковые, между нами нет никакой разницы, только внешность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внезапно загорелись. Его предыдущее чувство было верным: Норман больше не воспринимал его как домашнее животное! Хотя у него всегда было такое чувство, Норман никогда ничего не говорил, и он не мог быть уверен и беспокоился, что чувствует себя неправильно, но теперь, Норман сказал, что они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Нормана тихонько зазвонил. Он посмотрел на сообщение и сказал маленькому русалу: "Иди поиграй немного в саду, экономка что-то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все еще в восторге от того, что только что сказал Норман, послушно повиновался и прошел через проход в сад. Через некоторое время Норман тоже подошел к бассейну, и сад осветился,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осмотрелся и обнаружил множество неоновых ламп, свисающих с деревьев, и все выглядело празднично. Он посмотрел на Нормана и спросил, "Сегодня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русала так красиво отражали свет, что Нормана это отвлекло, и он сказал глубоким голосом: "Ну, это памятный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Цзиню стало любопытно, и он наклонил голову. "Какой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встретился с чистыми глазами маленькой русалочки и мягко рассмеялся. "Я пока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был еще слишком невежественен, поэтому ему нужно было подождать, пока он вырастет. Думая об этом, он серьезно спросил: "Что Ань Ань хочет получить в качестве взрослого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замер, и когда он встретил серьезное выражение лица Нормана, он был внезапно тронут. Когда он достиг совершеннолетия, няня Чжан приготовила полный стол еды, но к тому времени, как он завернул за угол, никто из его родителей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увидел по телевизору новости о том, что его родители встречаются с новыми любовниками по отдельности, и узнал, что оригинальный праздничный торт тоже был прислан дедушкой Садовником и няней Чжан от имени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даже не вспомнили, что он уже взрослый, не говоря уже о том, чтобы спросить его, что он хочет получить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так добр к нему, что он не мог не подумать, что если бы он не был русалом и не мог бы дать Норману духовную силу, разве Норман по-прежнему относился бы к нему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опустились. Он не хотел или не смел думать об этом. Его родители тоже были добры к нему, особенно когда дедушка был еще рядом, а дедушка, больше всего,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ничего не нужно?" спросил Норман. "Все, что хочешь, я куплю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задумался и поднял глаза. "Как насчет того, чтобы послать мне живой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изменением его чешуи, максимум через три дня, цвет его чешуи станет достаточно темным, чтобы его можно было увидеть, не особенно похожим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Нормана слегка напряглось. Русал действительно хотел вести прямую трансляцию! При мысли о том, что русала увидят другие, его сердце в миллион раз сжалось от нежелания. Однако он все же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русалу, что купит все, что угодно, и не мог отказать, если русал этого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Норман получил сообщение и сказал русалу: "Теперь ты 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поплыл обратно в комнату русалки через великолепный проход, и, оказавшись внутри, его внимание привлекла гигантская кровать из раковин моллюсков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Раковина моллюска была очень большой, сохраняя форму открытого рта; нижняя раковина была около трех метров в длину и двух метров в ширину, обложенная водяными подушками; а в головной части раковины лежала белая жемчужина размером с две ладони, светящаяся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"Попробуем, удобно ли на ней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подплыл к кровати и сначала надавил пальцами на матрас, который тут же погрузился в его кончики пальцев, и его пальцы почувствовали, что они очень мягко окутаны водой. Шевеля хвостом, он подплыл к матрасу, затем медленно погрузился, и наконец почти половина всего его тела погрузилась в водяную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чувствовал себя так, словно спал на клубке ваты; это было необычайно мягко и по-другому, и ему было особенно удобно, когда он был завернут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объяснил: "В верхней части есть кнопки, которыми можно управлять с помощью терминала, а с функцией массажа ты обычно используешь руки,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двинулся вперед и нажал одну из кнопок, чтобы попробовать. Водяная кровать, находящаяся на верхней позиции, немедленно распылила воду вверх, а поскольку он лежал на спине спереди, вода устремилась к его животу. Его живот был очень щекотным, поэтому от неожиданности он не смог удержаться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услышал голос маленького русала, и его глаза не могли не переполниться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остался на некоторое время, затем всплыл и поблагодарил Нормана. Норман улыбнулся и пригласил его посмотреть фильм. Ань Цзиню было немного любопытно, он еще не видел фильмов Сяо! Он был немного удивлен, что Норман выбрал романтический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Норман приглашал его смотреть фильмы каждый день, и все они без исключения были романтическими. Ань Цзинь был немного удивлен. Ань Цзиню показалось это странным, но он не мог отделаться от мысли, что, хотя Норман выглядел серьезным, на самом деле он был полон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Ань Цзинь умылся, его глаза загорелись, когда он увидел свое лицо в зеркале. Его чешуя потемнела и стала совершенно синей, на нее было приятно смотреть, но она определенно не напоминала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постучал в дверь и, услышав, как маленький русал сказал, пожалуйста, войдите, толкнул дверь и увидел его, управляющего живым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загорелись, когда он увидел Нормана, и он взял в руки живой шар. "Как сделать так, чтобы он не играл на виду у всех?" Он указал вниз на полку. "Чтобы никто не мог видеть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тихо вздохнул, что маленькая русалочка была такой умной, что не забыла выставить агента "А". Он помог русалу настроить режим и засомневался. "Ты действительно хочешь вести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и сказал заранее: "Я не смогу говорить с вами во время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него. "Ань Ань, почему ты хочешь вести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 мгновение замолчал. "Я хочу, чтобы все почувствовали, как вы, что мы все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русалки было всего семь дней памяти, и он был ограничен своей личностью, поэтому у Звездного Альянса не было возможности признать русалку разумным существом. С помощью прямой трансляции он пытался провести определение отдельных разумных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определение отдельных разумных существ, а не конкретного человека, который думает, что это разумное существо на линии, должно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"Я обещал тебе, что заставлю всех признать, что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свернулись, а взгляд был тверд. "Я хочу поработать над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в проницательные глаза маленького русала. Его сердце билось очень быстро, и он погладил русала по макушке. "Ань Ань определенно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тоже помогу,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серьезно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действительно хорошо, когда Норман руководит ритмом. Пока кто-то был ведущим, мысли зрителей могли быть легко подвержены влиянию. Однако он не ожидал, что то, что Норман сказал о помощи, не было поп-апом, ведущим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