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в этот момент он стоял перед Гу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посмотрел на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Сюэ Юаня были ровные брови и улыбка в уголках рта, но его глаза налились кровью, а подбородок был сильно заросшим щетиной.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настолько растрепан, что имел мужественный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мужчина, даже в таком растрепанном состоянии, действительно обладал чувством лихости. Но это также странно, если говорят, что он красив, то лицо Чу Вэя еще красивее, но если Чу Вэй так жалок, но это не так хорошо, как спонтанное отношение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отвлекся от своих мыслей и осторожно помахал своим складным веером, на его лице не было ни гнева, ни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охранник только что сказал, что Сюэ Юаню придется лежать два-три месяца, чтобы восстановиться, а теперь все выглядело так, будто Сюэ Юань был слишком нормальным, совсем не похожим на серьезно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рта Сюэ Юаня сжались, и он выпрямился, выглядя все таким же сильным, как и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Ваше Величество хорошо себя чувствует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был низким и хриплым, как у тяжелобольного человека, настолько хриплым, что его слова, казалось, несли в себе ощущение песка, а последние два слова "Вы здоровы?" были настолько невнятными и далекими, что казались доносящимися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 меня все хорошо, - Гу Юаньбай закрыл веер, — тебе следует беспокоиться о себе, а не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слабо улыбнулся, как будто он был культурным человеком из ученой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облегчением узнал, что у Вашего Величества все хорошо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попятился и серьезно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взгляд поочередно пробежался по телу Сюэ Юаня, но лицо Сюэ Юаня не изменилось, он лишь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Величество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Цин, кажется, где-то отличается, - Гу Юаньбай слегка нахмурился, но не мог сказать, что именно отличается, он снова и снова смотрел на Сюэ Юаня: — Сюэ Цин, кажется...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вдруг заметил, что, похоже, Сюэ Юань стал дисциплинированным.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Постояв так с минуту, он не сделал ни шагу в сторону Гу Юаньбая. Его черные одежды были тяжелыми и гнетущими, а его аура начала оседать.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все те мысли и предательские слова, сказанные ранее, были похоронены в памяти нескольких человек, а тот, кто стоял здесь сейчас, был чистым, нетронутым придворным, который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равнодушно улыбнулся, его руки были крепко сцеплены за спиной, и он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август. Ветер преследует его, не желает ли Ваше Величество запустить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смотрел на верхушки деревьев, стройные кончики которых беспорядочно обдувал ветер. Погода была солнечной, и это был вполне осенний кайф. Это был действительно хороший день для запуска воздушных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которые проверяли за ивой, вернулись с пустыми руками, и все они были немного удивлены, увидев Сюэ Юаня. Особенно главный охранник, который знал о его ранении, смотрел на него с выражением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не обращал на них внимания, он ждал слов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Гу Юаньбай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уже приготовил воздушного змея и наклонился, чтобы поднять его, все его движения были плавными. Под покровом его черной мантии рана уже слегка потрескалась. Сюэ Юань шел рядом с Гу Юаньбаем, не меняясь в лице, и когда он проходил мимо участка травы,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когда-нибудь пробовали траву со сладким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Гу Юаньбая было привлечено, и он оглянулся на него, его брови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со сладким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только о сладко пахнущих цветах, которые при вдыхании снизу выделяли сладкий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улыбнулся, присмотрелся к траве, сделал несколько быстрых шагов вперед и сорвал несколько травинок с маленькими белыми цветочками посреди зелени. Он намеренно раздавил листья пальцами, и аромат травы и сладкий сок вылились наружу, скрывая запах крови, который, казалось, был на теле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не был рад показать свою слабость перед Гу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принес сладкие травы молодому императору и сам откусил первый кусочек, слегка сузив глаза и удовлетворенно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съел, и выражение его лица было неплохим, дворцовый служитель рядом с Гу Юаньбаем взял только лист, ополоснул его водой, затем вытер чистым платком и передал Гу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поднял руку, чтобы взять его и попробовал на вкус, с удивлением обнаружив, что он имеет сладость, похожую на вкус сахарного тростника, он попробовал его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называют ее сладколистная трава, - сказал Сюэ Юань, — она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не мог не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сладким вкусом из него должен получиться хороший напиток, если заварить его 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политических делах может быть замешано все - такова была характеристика Гу Юаньбая. Сюэ Юань вовремя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немало таких же милых. Нектар и цветочный нектар, люди не могут позволить себе сахар, и когда дети дома хотят чего-то сладкого, они едят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хороший, - размышлял Гу Юаньбай, - но я не знаю, можно ли им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Сюэ Юань обнаружил его лишь по случайному взгляду, эта сладкая трава не должна быть чем-то сложным для выращивания. Если бы эти вещи были доступны на всей улице, они не считались бы респектабельными в династии Дахэн, но для стран, где их нет, Западного Ся, Да Юэ, соседних стран вдоль Шелкового пути... это должно быть довольно хорошей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продать копию - это денежная яма, Гу Юаньбай нездоров, не может жить долго. Но если бы он мог жить дольше, ему пришлось бы продавать такие вещи за границу и зарабатывать состояние на золоте и серебре из заморских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Святейшество, - сказал главный охранник, - Ваше Святейшество?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главного охранника много раз пересекался со взглядом Сюэ Юаня, прежде чем он наконец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довольно пустое, если бы вы хотели запустить воздушного змея, 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осмотрелся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действительно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запустим его, - сказал Гу Юаньбай, — где воздушный змей Сюэ Цина,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Сюэ Юань запустил воздушного змея, и несколько охранников помогали ему, помогая поднять его и отнести подальше, а затем с силой пускали его по ветру при очередном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Воздушный змей взлетел в небо и стал уникальным зрелищем над летним дворцом. Гу Юаньбай использовал свой веер, чтобы защитить лоб от резкого солнечного света, и когда он поднял голову, то увидел коршуна.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слегка удивлен тем, что это был обычный воздушный змей-ласточка.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думал, что змея Сюэ Юаня будет очень большой и высокомерной. Однако он не ожидал, что сильно ошибся. Этот змей был чрезвычайно обычным, настолько обычным, что Гу Юаньбай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