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мир совершенствующихся был поделён на пять методов культивации: даосизм, демонический метод, буддизм, духовные искусства, и боевые искусства. Наиболее влиятельным среди всех был метод культивации переданный Старейшиной Лу - даосская культивация - которая могла похвастаться большим количеством сект и множеством учеников по всему миру. Самыми известными из всех сект были гора Нефритовая Обитель и Зелёная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Расположенная от юго-запада Великой Пустыни, Зелёная Вершина имела множество гор и высоких горных вершин, от которых захватывало дух. Секта была основана семьсот лет назад, и за все время существования секты у четырёх членов получилось вознестись, что заставляло бесчисленное количество культиваторов соперничать друг с другом за возможность попасть в эту секту. В Зелёной Вершине было более трёх тысяч учеников, включая главных учеников, которые были во главенстве и за которыми следовали ученики первого, второго, третьего и четвёртого ранга. Все они учились либо у главы секты либо у трёх старейшин, и тренировались всевозможным навыкам Зелёной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Чжун Янь мысленно пересказал сюжет книги, после чего разочарованно вздохнул. Его сосед, Цин У, сразу же бросился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старший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культиваторов определенно острый слух. Чжун Янь заставил себя улыбнуться: «Все в порядке. Мои раны просто немного болят.» Цин У вздохнул: «Старший Цинь, твои раны слишком серьёзные, у меня сердце почти остановилось, когда я пришёл тебя лечить. За то, что ты все ещё жив, нужно благодарить Старейшину Лу. Пожалуйста, потерпи немного, старший брат. Я пойду сварю для тебя ещё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желал сказать ему: «Твой старший Цинь не выжил». Если он быстрый, то, вероятно уже выпил суп старой госпожи Мэн1. Однако, в тот момент, когда он об этом подумал, в его голове раздался андрогинный голос робота. [Внимание: хозяин, пожалуйста не раскрывайте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китайской мифологии, все мертвые души должны выпить суп, который сотрёт воспоминания о их нынешней жизни перед вхождением в следующую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пульсировали от боли не только его раны, но также и его голова. Снова Чжун Янь лежал на своей кровати и в тихом негодовании смотрел на уходящего Цин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прошлым вечером Чжун Янь был обычным студентом второго курса и готовился к экзамену по алгебре. В то время как его сосед по комнате, заливаясь слезами, работал всю ночь, Чжун Янь утешал себя в сердце: «Как я могу хорошо учиться, если я не могу расслабиться?», с такими мыслями он кликнул на веб-роман.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типичный веб-роман об исполнении желаний. Главный герой был из богатой семьи, имел идеальную внешность, совершенную личность и ему постоянно сопутствовала удача. С юных лет, он верил, что должен быть спасителем обычных людей. С другой стороны, злодей был гнусным, хладнокровным убийцей, который желал отомстить всему человечеству. Оба они совершенствовались побеждая монстров и неустанно тренировались, прежде чем вступить в финальную битву на Запретной Вершине. В конце концов, зло было побеждено добром, злодей был трагически убит главным героем. Чжун Янь закончил читать роман вечером, накануне своего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Мучительные вопли и яростный лай заполнили раздел с комментариями. Все комментарии содержали в себе похожий смысл: «Убийство злодея? Только через мой труп!». Некоторые даже начали писать фанфики о второй жизни злодея, и некоторые из них даже собрали много лайков. Фанаты главного героя критиковали фанатов злодея за испорченную мораль, чем вызвали вспыхнувшую, кровавым пламенем, войну. Среди них было огромное множество шипперов главного героя и злодея, которые, дрожа от слез, обнимались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удивительного в том, что читатели так взволновались. Злодей был действительно жалок. Он родился в семье совершенствующихся. Так как его родители отказались сотрудничать с презренными совершенствующимися, клан злодея был уничтожен, когда ему было семь. Он был единственным кто выжил, потому что добрый слуга сбежал вместе с ним, но, к сожалению, слуга умер сразу после их  успешного побега. Злодей волочил жалкое существование, пока ему не исполнилось двенадцать. Благодаря его исключительным способностям, третий старейшина секты Зелёная Вершина выбрал его, привёл в секту и сделал его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Безмерно благодарный своему мастеру, злодей усердно практиковался. Всего за семь лет он сформировал золотое ядро и получил звание главного ученика. Однако, в это время, он случайно обнаружил, что его благодетель был причастен к уничтожению его клана. Более того, поскольку его мастер не мог вознестись даже по прошествию многих лет тренировок, он перешёл на путь демонического совершенствования. Мастер привёл его в секту только для того, чтобы потом убить ради своего совершенствования, после того, как у него получится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припадке ярости злодей убил своего мастера. С тех пор, он шёл по пути зла и мести, ища каждого кто причастен к уничтожению его клана. Во время этого периода, он был не единственным кто пострадал от предательства своих друзей в секте, девушка, которую он любил, трагически умерла из-за него. В конечном итоге, он стал абсолютным злом, обратив  свою ненависть не только на врагов, но и на целый мир. Он принёс массовые бедствия, множество праведных сект посылали карательные экспедиции против него. Роман закончился его смертью в руках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понятия не имел сколько ранений в действительности он получил, но кровь продолжала просачиваться сквозь его одежду. Окровавленная, покрытая снегом земля делала это зрелище ещё более жутким. Из-за сломанного ядра и разрушенной базы совершенствования, его рот наполнился металическим привкусом. Он знал, что он находится на грани смерти, но его это совершенно не волновало. Подняв голову вверх и обратив свой взгляд на человека с мечом в руках, он усмехнулся: «Это всего лишь очередной виток в цикле реинкарнации, очередной виток в многовековой тренировке.» После того, как он использовал свои последние силы, чтобы произнести заключительные слова, он рухнул в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душераздирающе, не так ли?! Автор с самого начала подчеркивал, что роман вращался вокруг добра, и злодей был просто второстепенным персонажем. Тем не менее, Чжун Янь чувствовал, что личность злодея иногда перекрывала главного героя. Он не мог остановить себя от написания комментария: [Если бы был кто-то, кто относился к Гу Сюаньяню искренне, то он бы не ступил на путь зла. Уважаемый автор,  Вы всерьёз не подумываете написать экстру о его спасении?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возмездием за то, что он не готовился к экзамену или за то, что он вёл себя мило, несмотря на то, что был взрослым парнем. Когда он проснулся, он осознал, что переселился в роман и стал персонажем, которого звали Цинь Минси. Более того, в его голове звучал механический голос, растягивающий каждое слово: [Система: 111. Хозяин: Чжун Янь. Миссия: Не дайте цели продолжить совершать убийства, измените траекторию его жизни и помогите вознестись. Нынешнее количество очков хозяина: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серией непредвиденных событий, Чжун Янь принял миссию с растерянностью. Ещё раз вспомнив сюжет романа, он попытался связаться с системой: [Почему я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 вздохом ответила на этот вопрос: [Судьба Гу Сюаньяня была изначально предопределена - повернуться спиной к добру, что привело к его гибели. Но кто бы мог подумать, что обида читателей будет настолько сильна, что сможет повлиять на развитие этого мира. Поэтому нет выбора, кроме как изменить судьбу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спросил: [... Но почему именно я? Я просто слабый, жалкий и безнадёжный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отвечала с черепашьей скоростью: [Судьба изначально предопределена небесами, поэтому необходим поворотный момент, чтобы изменить ее. Так совпало, что в комментарии Вы написали, что конец был бы другим, если бы к злодею относились искренне. Поэтому организация решила сделать Вас этим ‘поворотным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 мгновение потерял дар речи. Внезапно, Цин У, который только что вышел, чтобы сварить лекарство, вошёл в комнату с паническим выражением лица: «Старший Цинь, лидер секты и старейшины секты прибыли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Зелёная Вершина состояла из лидера секты и трёх старейшин. В ней были очень строгие правила. Ученики должны были тренироваться в горах их мастеров. Лидер секты и старейшины редко встречались, не говоря уже о встречах с учениками. Однако, лидер секты, Ли Сюньцзи, вместе с двумя старейшинами и со всеми пятнадцатью главными учениками собрался в бамбуковым доме, где обычные ученики сегодня отдыхали. Это было только потому, что третий старейшина секты Зелёная Вершина был убит и Цинь Минси был единственным свидетелем этого инцидента. У Чжун Яня было подозрение, что система просто издевалась над ним посылая его в эту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белую даосскую мантию, лидер внушительной секты Зелёная Вершина, Ли Сюньцзи, сидел у кровати. Его волосы и борода были бледно белого цвета. Глядя на человека в постели, он спросил глубоким голосом: «Видел ли ты четко хулигана, который убил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знал, что он переселился в то время, когда злодей убил свою первую жертву, начав путь зла. Тем не менее, он понятия не имел, в какого персонажа он переселился и он не знал, должен ли он сказать правду о произошедшем. В конце концов, он так и не смог отыскать в романе персонажа с именем Цинь Минси, в теле которого он оказался. Видя, что ученик перед ним молчал, лидер секты нахмурил брови и повторил свой вопрос. У Чжун Яня не было другого выбора, кроме как вернуться в реальность и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 робким и беспомощном, он произнёс запинающим голосом: «Лидер секты, это... когда этот ученик вошёл, чтобы принести чай и заметил упавшего, в лужу крови, третьего старейшину, кто-то напал на этого ученика сзади... Этот ученик упал в обморок, прежде чем увидел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каждого слегка изменилось. Некоторые боялись, что у убийцы высокий уровень совершенствования, в то время как другие тайно демонстрировали своё презрение к этому ученику. Они начали обсуждать, насколько посредственными были способности старшего Циня. За двенадцать лет нахождения в этой секте, единственное, что росло, - его возраст, база его совершенствования оставалась прежней. Помимо тренировок, он мог выполнять только чёрную работу, например подавать чай каждый день. Однако, этот инцидент показал насколько слабым он всё-таки был. Он был даже не в состоянии отбить один удар убийцы, не говоря уже о том, чтобы подробно рассмотреть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смешки тут же заполнили комнату.  С хмурым выражением лица, лидер секты, стоявший у кровати, уже собирался заговорить, когда раздался голос: «Поскольку убийца пришёл подготовленным и внезапная смерть мастера была шокирующем событием, для старшего Циня нормально быть неспособным защитить себя. Старшему брату повезло, что он смог выжить с такими тяжелыми ранами. Сейчас ему необходимо сосредоточиться на выздоровлении, прежде чем вспоминать о произошедшем. Он сможет вспомнить некоторые детали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и собранным. Чжун Янь поднял голову, чтобы посмотреть и увидел молодого человека, которому было около двадцати. Его одежда была светло-зелёной, в тон зелёной ткани, которую он использовал чтобы завязать волосы. Он был высоким и прямым как бамбук, черты его лица были такими же привлекательными как нефрит, его глаза имели освежающий, мальчишеский вид. Заметив, что Чжун Янь смотрит на него, молодой человек слегка приподнял уголки губ, выглядя спокойным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злодей, Гу Сюаньянь. Вокруг него была благородная аура, не было никакого шанса чтобы кто-нибудь догадался, каким жестоким убийцей он станет в будущем. Впрочем, этого и следовало ожидать, ни одна душа в оригинальной истории не подозревала его до самого конца. Он раскрылся только тогда, когда попался в ловушку, загнавшую его в тупик у обрыва. В конце концов, Гу Сюаньянь являлся главным учеником Зелёной Вершины и был одним из лидеров возгласившим экспедицию против демонического совершенствующегося, все его приказы выполнялись незамедлительно. Кроме того, он не позволит выжить никому во время совершения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эта мысль пришла в голову Чжун Яню, система заговорила тихим голосом: [Но сейчас есть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потерял дар речи. Иди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Сюаньяня, глава секты вздохнул: «В таком случае все свободны. Давайте продолжил когда старший Цинь поправиться. Необходимо усилить безопасность на каждой горе.» После небольшой паузы, стиснув зубы, он продолжил: «Этот ублюдок не только убил третьего старейшину, но и сломал его золотое ядро. Зелёная Вершина клянётся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украдкой бросил взгляд на Гу Сюаньяня. Он выглядел таким же невозмутимым, как и всегда, и даже помог лидеру секты подняться, перед этим он не забыл напомнить ему хорошо заботиться о своём теле. Чжун Янь находил это жалким. Он родился не в ту эпоху. Если бы он жил в современном мире, то с его красивой внешностью и превосходными актерскими способностями, его дом был бы наполнен наградами в мгновение ока. Он бы никогда не стал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Цин У подошёл к Чжун Яню, чтобы заверить его: «Старший, спешка ни к чему. Со временем ты все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внутренне жаловался. Братан, я действительно помню, что произошло, но у меня не хватает духу рассказать об этом. Когда он посмотрел на невинное выражение лица Цин У, меланхолия, окутавшая его, рассеялась, сведясь к простой фразе: «Лекарство, возможно,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выскочил за дверь, в то время как Чжун Янь отдыхал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я могу помочь ему с вознесением, но отправь меня хотя бы в момент получше. Например, в то время, когда он ещё был молодым, честным мальчиком, так бы я смог спасти его семью и не дать ему стать злодеем, или когда он только осознал, что его мастер был его врагом, я бы мог остановить его от убийства. Он уже ступил на путь зла, как я, черт возьми, могу спасти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система ответила немного неловко: [Мы не очень стабильны и не можем определить в какой отрезок времени Вас забросит... Взгляните на это с положительной стороны, он только начал становиться злодеем. Если Вы приложите усилия, то сможете вернуть его на праведный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переселения тоже есть сбои? Перед глазами Чжун Яня все на мгновение потемнело. Он мог только утешать себя тем, что он хотя бы не переселился в конец романа. А злодею, вероятно, было бы все равно, если бы он покончил с собой прямой сейчас или сделал бы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снова спросил: [Только что, ты все время просила меня не раскрывать свою личность, что испугало меня спрашивать что-либо ещё. Кем является мой персонаж? Какие у него взаимоотношения со злодеем Гу Сюаньянем?]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вытащила свою информацию: [Цинь Минси, является членом секты с десяти лет, ученик третего старейшины. Обладает посредственными способностями, в начальной стадии конденсации сущности, ученик третьего ранга. Робкий, слабый и мало говорит. Поскольку его силы слабы, он ежедневно выполняет чёрную работу. Случилось так, что именно он подавал чай в ночь убийства старейшины. Что касается отношений... цель никогда не обращала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изо всех сил пытался вспомнить сюжет романа, после того как услышал новые детали. Однако, проведя некоторое время за поиском этого персонажа в своей памяти, он признал поражение: [Почему я даже не помню, чтобы в романе упоминался этот персонаж? Это какой-то новый персонаж, которого, вы, ребята,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упомянут в романе.] Система защищаясь, говорила: [Позвольте мне прочесть про него Вам - Как только Гу Сюаньянь узнал правду о причастности своего мастер к уничтожению его клана, он убил Ли Юньцзи на месте и разрушил его золотое ядро. Когда он собирался покинуть место преступления, он встретил ученика, который вошёл в комнату, чтобы подать чай. Гу Сюаньянь, не моргнув глазом, убил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ученик...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Янь хотел завыть. В конце концов, он был не просто второстепенным персонажем, он был просто пушечным мясом без имени, на него ссылались только как ‘ученик’! Было бесполезно использовать такую личность, чтобы попытаться спасти злодея. Злодей даже, черт возьми, понятия не имел, кем был его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утешала его: [Это неправда, теперь он определено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Я единственный, кто выжил после того, как он совершил убийство. Печаль захлестнула Чжун Яня и он заскрежетал зубами: [Я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сразу же спросила: [Поняли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никогда не должны расслабляться и читать романы перед экзаменом. Карма укусит вас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