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только научился медитировать и управлять ци — и был совершенно очарован. Впервые он по-настоящему ощутил ту глубокую, загадочную силу, что скрывалась за словом «культиватор».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изрядно переволновавшийся за него, неотступно дежурил рядом несколько дней. Убедившись, что всё в порядке, он наконец расслабился: «Такая простая медитация вряд ли чем-то навредит,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его питомец сидели плечом к плечу, сосредоточенно погружённые в самосовершенствование. Беспечная, ленивая атмосфера, что царила в пещере раньше, канула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Дуань Линя, способного погружаться в медитацию на недели, новичок Юй Янь выдерживал максимум пару дней. Заметив, что его «хозяин-уборщик» замер в неподвижности, он терял интерес к играм и возвращался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 — незаметно пролетел целый год. Убедившись, что ци Юй Яня стабилизировалась, Дуань Линь с ещё большей уверенностью углубился в собственное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Юй Янь оставался юнцом — долго сидеть на месте он не мог. В солнечные дни он порой возвращался в кошачий облик и дремал на своей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Дуань Линь очнулся от медитации и увидел сонного кота, свернувшегося калачиком на вершине конструкции. Сердце его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правда всего лишь котёнок», — прошептал он, переполненный нежностью. Даже в человеческом облике Юй Янь сохранял ту же чистоту и беспечность, так непохожую на одержимых культиваторов, готовых на всё ради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впервые просто посидел рядом, не торопясь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дне Обрыва Падших Бессмертных была невероятно скучна для юного кота — но всё это ради того, чтобы покинуть это место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Юй Яню почудился вздох Дуань Линя — глубокий, тихий, наполненный бесконечной нежностью и... виной. На миг ему показалось, будто их сердца бьются в унисон, и он ощутил его нетерпение,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 себя на кровати, а Повелителя Демонов — вновь погружённым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человека, Юй Янь разлёгся на спине, игриво теребя пальцами ног прядь волос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вздох, он и сам тяжко вздохнул. Если память не изменяла, до освобождения Дуань Линя оставались ещё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здесь всего десять — и уже чувствовал, будто прошла целая жизнь. А Дуань Линь томился в заточении три-четыре тысячи лет... Как вообще можно вынести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сердце сковала такая чёрная, извращённая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Юй Янь понимал: стоило Повелителю Демонов вырваться на свободу — и мир захлебнётся в хаосе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судьбе Дуань Линя в груди Юй Яня резко заныло. Без его ведома Повелитель Демонов перестал быть просто персонажем, нарисованным парой мазков пера автора. Он стал живым — дышащим, чувствующим,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кулаки, Юй Янь поклялся себе: он не позволит Дуань Линю встретить печальный конец. Как знающий сюжет, он мог изменить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хотел найти способ освободить его раньше положенного.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осенила его, и разлёгшийся юноша вдруг резко подскочил, погружаясь в море сознания на поиски Чжань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древнего духа меча была узнаваема — дерзкая, необузданная, полная бравады.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«Котёнок, ты принял человеческий облик?», — усмехнулся Чжань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«Ага!», — Юй Янь крутанулся на месте, демонстрируя новый вид, но быстро перешёл к делу. «Старший брат, я наконец-то добился прогресса и осмелился прийти к вам! Хе-хе, хотел спросить... что за ограничение Небесного Дао на дне Обрыва?».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Тянь приподнял бровь. «Тебе-то зачем? Оно не для тебя. Сформируешь Золотое Ядро — сможешь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надул губы. «Эх, до Золотого Ядра мне как до луны... Может, есть способ побыстрее? Ну там... чтобы кто-то вывел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Тянь рассмеялся. «О? Имеешь в виду Дуань Линя? Тогда тебе придётся ждать очень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имеете в виду?» — Юй Янь вцепился в его рукав. «Неужели вообще нет способа ускорить процесс?».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Дуань Линю томиться здесь ещё столетия. Если существовал способ выбраться раньше —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Тянь нахмурился. «Если хочешь уйти — способов полно. Почему ты так зациклен именно на нём?».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«благородным» культиватором Юй Янь не мог признаться, что они с Дуань Линем на одной стороне. Пришлось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боишься, что он убьёт тебя?», — допытывался Чжань Тянь. «Если уйдёшь один, оставив его здесь ещё на тысячу лет — разве не идеальный вариант?».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Яня хитро сверкнули. Пора закидывать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разве вы не предрекали, что Клану Меча грозит великая катастрофа? И что она связана с Дуань Линем... А знаете, почему она произойдёт?».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Ты утверждаешь, что знаешь?», — Чжань Тянь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Дуань Линь пробудет здесь ещё тысячу лет — пострадает не только ваш Клан. Весь мир благородных культиваторов погрузится в хаос. Поверьте мне: когда он вырвется, равновесие сил рухнет. Клан Меча, секта Янтянь — все великие кланы придут в упадок, пока не появится новая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божественного сознания Чжань Тяня дрогнула. Описанное Юй Янем почти дословно совпадало с его предвидением. Но откуда этот кот-оборотень низкого уровня мог такое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ловя момент, подкинул главное: «Но сейчас Дуань Линь в лучшем душевном состоянии. Если он выйдет сейчас — великие кланы уцелеют».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 Чем дольше Дуань Линь оставался в заточении, тем больше копилось в нём ярости. Освободившись, он обрушил бы на мир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Чжань Тянь поймёт намёк и перестанет слепо служить Небесному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 Небесный Дао и правда оказался ненадёжным: заперев Дуань Линя, он лишь затачивал клинок, который однажды обрушится на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брат», — настаивал Юй Янь. «Есть ли способ ускорить его культивацию? Без вреда для тела,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Тянь очнулся, вдруг осознав, что попался на удочку этого кота. Он добродушно усмехнулся: «Судя по твоим словам, ты только о благородных кланах и переживаешь?».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стукнул себя в грудь: «Конечно! В моём сердце — весь мир!».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он или нет — дело десятое. Если Чжань Тянь не поможет — кланам придётся иметь дело с кровавой баней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великое наследие Клана Меча в итоге досталось Лин Я и было растоптано. Это уже был даже не тот Клан, что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 Я был слаб — напротив, он обладал чудовищной силой. Но он думал только о себе, плевать хотел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Тянь вздохнул. «Ладно. Способы ускорить культивацию есть, но истинный путь требует терпения. Слишком быстрый рост порождает внутренних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если сила растёт, а сознание не поспевает — это опасно. Культивация должна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Тянь знал — этот своенравный кот-оборотень не станет слушать высокопарных проповедей. Дикарь, никогда не знавший дисциплины клана. Стоит ему не угодить — и кот исчезнет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безопасный метод...», — сказал он. «Сначала тебе нужно усилить свою культивацию. Потом ты сможешь помочь Дуань Линю».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отчаянии схватился за голову: «Да я из-за этого и хочу, чтобы он меня вывел! Самому у меня не получается!».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просто водил его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адекватный?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себя: действительно ли ты хочешь усилить его культивацию ради побега?», — Чжань Тянь передал ему содержимое нефритовой таблички прямо в сознание. «Если хочешь уйти вместе — сначала стань сильнее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плюхнулся на кровать, честно задаваясь вопросом. Он хотел помочь Повелителю Демонов сбежать — вот зачем ему нужно было ускорение. Но признаться в этом Чжань 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содержимое таблички, Юй Янь моментально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бесстыжий старик... Опять эти неприличные техники двойной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даже не удивляло. Чжань Тянь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весь мир культивации не считал подобное табу. Для них двойная культивация была чем-то вроде тонизирующего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«благородные» кланы смотрели на это свысока, называя «нечестивым путём».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даже целая секта Хэхуань, которая, не творя зла, специализировалась на двойной культивации — и потому презиралась «праведниками».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культивация — лишь вспомогательное средство. Делать её основой пути —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истинное просветление достигалось упорным трудом. Ни один великий культиватор в истории не поднялся в высшие миры, полагаясь лишь на двойную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технику, Юй Янь краснел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я ведь и не стремлюсь к просветлению. Моя цель — пока только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ради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выбраться на сотни, тысячи лет раньше — разве не станет это потрясающим сюрпризом для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 же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вообще подступиться к теме помощи с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свои невпечатляющие бицепсы и сразу отбросил нереалистичную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красотой это казалось единственным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бесполезный...», — кот вздохнул, разглядывая отражение. Какой образ сработает лучше — невинный и жалкий или соблазнительный и томный?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прожил как минимум десять тысяч лет — и сохранил Первозданную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десять тысяч лет ни один человек не удостоился его «первой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культиваторы были такими неупорными в ухаживаниях?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безнадёжнее казалась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Дуань Линем отношения всегда были чисто «хозяин-питомец».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станет испытывать нечестивые мысли к своему коту?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Повелитель Демонов и был слегка извращенцем — но не в таком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задумчиво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выяснить, как Дуань Линь на самом деле к нему относится. Если тот видит в нём только питомца — можно сдаться. Проще дождаться тех самых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ждал... пока Повелитель Демонов наконец не вышел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медитируешь? Устал?», — Дуань Линь открыл глаза, заметив упадническое настроение кота. Обычно живой блеск в его глазах сменился непривычной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нежно разглаживая морщинку между бровей Юй Яня. «Не хмурься. Если что-то беспокоит —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притянул юношу к себе, машинально запуская пальцы в его длинные, чёрные как смоль волосы — как делал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создание вечно ленилось ухаживать за собой, даже заклинаниями не утруждалось. Вечный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о своих проблемах?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на него глаза и с невозмутимым лицом сбросил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взрослый. Хочу кошечку».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